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A6" w:rsidRDefault="00B976A6" w:rsidP="00995161">
      <w:pPr>
        <w:pStyle w:val="1"/>
      </w:pPr>
      <w:r>
        <w:rPr>
          <w:noProof/>
        </w:rPr>
        <w:drawing>
          <wp:inline distT="0" distB="0" distL="0" distR="0">
            <wp:extent cx="596265" cy="723265"/>
            <wp:effectExtent l="0" t="0" r="0" b="635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6A6" w:rsidRDefault="00B976A6" w:rsidP="00B976A6">
      <w:pPr>
        <w:rPr>
          <w:rFonts w:ascii="Arial" w:hAnsi="Arial"/>
        </w:rPr>
      </w:pPr>
    </w:p>
    <w:p w:rsidR="00B976A6" w:rsidRDefault="00B976A6" w:rsidP="00B976A6">
      <w:pPr>
        <w:rPr>
          <w:rFonts w:ascii="Times New Roman" w:hAnsi="Times New Roman"/>
          <w:b/>
          <w:spacing w:val="8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КИРОВСКОГО  МУНИЦИПАЛЬНОГО РАЙОНА </w:t>
      </w:r>
    </w:p>
    <w:p w:rsidR="00B976A6" w:rsidRDefault="00B976A6" w:rsidP="00B976A6">
      <w:pPr>
        <w:ind w:left="-284"/>
        <w:jc w:val="center"/>
        <w:rPr>
          <w:rFonts w:ascii="Times New Roman" w:hAnsi="Times New Roman"/>
          <w:spacing w:val="80"/>
          <w:sz w:val="28"/>
        </w:rPr>
      </w:pPr>
    </w:p>
    <w:p w:rsidR="007C27C8" w:rsidRDefault="00B976A6" w:rsidP="007C27C8">
      <w:pPr>
        <w:jc w:val="center"/>
        <w:rPr>
          <w:rFonts w:ascii="Times New Roman" w:hAnsi="Times New Roman"/>
          <w:b/>
          <w:spacing w:val="70"/>
          <w:sz w:val="28"/>
        </w:rPr>
      </w:pPr>
      <w:r>
        <w:rPr>
          <w:rFonts w:ascii="Times New Roman" w:hAnsi="Times New Roman"/>
          <w:b/>
          <w:spacing w:val="70"/>
          <w:sz w:val="28"/>
        </w:rPr>
        <w:t>ПОСТАНОВЛЕНИЕ</w:t>
      </w:r>
      <w:r>
        <w:rPr>
          <w:rFonts w:ascii="Times New Roman" w:hAnsi="Times New Roman"/>
          <w:b/>
          <w:sz w:val="30"/>
        </w:rPr>
        <w:br/>
      </w:r>
    </w:p>
    <w:p w:rsidR="00B976A6" w:rsidRPr="00EC7FE5" w:rsidRDefault="00D71200" w:rsidP="00FC10BF">
      <w:pPr>
        <w:rPr>
          <w:rFonts w:ascii="Times New Roman" w:hAnsi="Times New Roman"/>
          <w:b/>
          <w:spacing w:val="70"/>
          <w:sz w:val="28"/>
        </w:rPr>
      </w:pPr>
      <w:r>
        <w:rPr>
          <w:rFonts w:ascii="Times New Roman" w:hAnsi="Times New Roman"/>
          <w:sz w:val="24"/>
          <w:lang w:val="en-US"/>
        </w:rPr>
        <w:t>24</w:t>
      </w:r>
      <w:r>
        <w:rPr>
          <w:rFonts w:ascii="Times New Roman" w:hAnsi="Times New Roman"/>
          <w:sz w:val="24"/>
        </w:rPr>
        <w:t xml:space="preserve">.12.2024 г                    </w:t>
      </w:r>
      <w:r w:rsidR="00B976A6">
        <w:rPr>
          <w:rFonts w:ascii="Times New Roman" w:hAnsi="Times New Roman"/>
          <w:sz w:val="24"/>
        </w:rPr>
        <w:t>п.Кировский</w:t>
      </w:r>
      <w:r>
        <w:rPr>
          <w:rFonts w:ascii="Times New Roman" w:hAnsi="Times New Roman"/>
          <w:sz w:val="24"/>
        </w:rPr>
        <w:t xml:space="preserve">                                                       </w:t>
      </w:r>
      <w:r w:rsidR="00EC7FE5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>380</w:t>
      </w:r>
    </w:p>
    <w:p w:rsidR="00B976A6" w:rsidRDefault="00B976A6" w:rsidP="00B976A6">
      <w:pPr>
        <w:rPr>
          <w:rFonts w:ascii="Times New Roman" w:hAnsi="Times New Roman"/>
          <w:b/>
          <w:bCs/>
          <w:sz w:val="28"/>
          <w:szCs w:val="26"/>
        </w:rPr>
      </w:pPr>
    </w:p>
    <w:p w:rsidR="00B976A6" w:rsidRDefault="00B976A6" w:rsidP="00B976A6">
      <w:pPr>
        <w:rPr>
          <w:rFonts w:ascii="Times New Roman" w:hAnsi="Times New Roman"/>
          <w:b/>
          <w:bCs/>
          <w:sz w:val="28"/>
          <w:szCs w:val="26"/>
        </w:rPr>
      </w:pPr>
    </w:p>
    <w:p w:rsidR="00B976A6" w:rsidRDefault="0009477E" w:rsidP="00EC7FE5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 утверждении перечня</w:t>
      </w:r>
      <w:r w:rsidRPr="0009477E">
        <w:rPr>
          <w:rFonts w:ascii="Times New Roman" w:hAnsi="Times New Roman"/>
          <w:b/>
          <w:sz w:val="28"/>
        </w:rPr>
        <w:t xml:space="preserve"> главных администраторов доходов районного бюджета</w:t>
      </w:r>
    </w:p>
    <w:p w:rsidR="0009477E" w:rsidRDefault="0009477E" w:rsidP="00EC7F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7562" w:rsidRDefault="00BA7562" w:rsidP="00BA756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>В соответствии с</w:t>
      </w:r>
      <w:hyperlink r:id="rId6" w:history="1">
        <w:r w:rsidRPr="00FA6190">
          <w:rPr>
            <w:rStyle w:val="a6"/>
            <w:color w:val="auto"/>
            <w:sz w:val="28"/>
            <w:szCs w:val="28"/>
            <w:u w:val="none"/>
          </w:rPr>
          <w:t>пунктом 3.2 статьи 160.1</w:t>
        </w:r>
      </w:hyperlink>
      <w:r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>
        <w:rPr>
          <w:sz w:val="28"/>
          <w:szCs w:val="28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>
        <w:rPr>
          <w:sz w:val="28"/>
          <w:szCs w:val="28"/>
        </w:rPr>
        <w:br/>
        <w:t>Российской Федерации, бюджета территориального фонда обязательного медицинского страхования, местного бюджета»,</w:t>
      </w:r>
      <w:r w:rsidRPr="00E557F5">
        <w:rPr>
          <w:rFonts w:ascii="Times New Roman" w:hAnsi="Times New Roman"/>
          <w:sz w:val="28"/>
        </w:rPr>
        <w:t xml:space="preserve"> на основании ст. 24 Устава Кировского муниципального района, принятого решением Думы Кировского муниципального района № 126 от 08.07.2005г. (с изменениями и дополнениями) администрация Кировского муниципального района</w:t>
      </w:r>
    </w:p>
    <w:p w:rsidR="000135F5" w:rsidRDefault="000135F5" w:rsidP="006708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7562" w:rsidRDefault="00BA7562" w:rsidP="006708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A7562">
        <w:rPr>
          <w:b/>
          <w:sz w:val="28"/>
          <w:szCs w:val="28"/>
        </w:rPr>
        <w:t>ПОСТАНОВЛЯЕТ:</w:t>
      </w:r>
    </w:p>
    <w:p w:rsidR="00247B34" w:rsidRDefault="00247B34" w:rsidP="00247B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92A30" w:rsidRDefault="00FA6190" w:rsidP="00FA6190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892A30">
        <w:rPr>
          <w:sz w:val="28"/>
          <w:szCs w:val="28"/>
        </w:rPr>
        <w:t>прилагаемые:</w:t>
      </w:r>
    </w:p>
    <w:p w:rsidR="00FA6190" w:rsidRPr="00FA6190" w:rsidRDefault="00FA6190" w:rsidP="00892A30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FA6190">
        <w:rPr>
          <w:sz w:val="28"/>
          <w:szCs w:val="28"/>
        </w:rPr>
        <w:t>главных администраторов доходов районного бюджета и бюджетов поселений - органов местного самоуправления Кировского муниципального района, закрепляемые за ними виды (подвиды) доходов районного бюджета и бюджетов поселений согласно приложению.</w:t>
      </w:r>
    </w:p>
    <w:p w:rsidR="00FA6190" w:rsidRPr="00A80CFF" w:rsidRDefault="00421956" w:rsidP="00A80CFF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80CFF" w:rsidRPr="00A80CFF">
        <w:rPr>
          <w:sz w:val="28"/>
          <w:szCs w:val="28"/>
        </w:rPr>
        <w:t>еречень главных администраторов доходов районного бюджета - органов местного самоуправления Кировского муниципального района и закрепляемые за ними виды (подвиды) доходов районного бюджета</w:t>
      </w:r>
      <w:r w:rsidR="00FA6190" w:rsidRPr="00A80CFF">
        <w:rPr>
          <w:sz w:val="28"/>
          <w:szCs w:val="28"/>
        </w:rPr>
        <w:t>согласно приложению.</w:t>
      </w:r>
    </w:p>
    <w:p w:rsidR="00BA7562" w:rsidRDefault="00BA7562" w:rsidP="00892A30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D275E7" w:rsidRPr="00D275E7">
        <w:rPr>
          <w:sz w:val="28"/>
          <w:szCs w:val="28"/>
        </w:rPr>
        <w:t>главных администраторов доходов районного бюджета - органов государственной власти Российской Федерации, органов государственной власти Приморского края и закрепляемые за ними виды (подвиды) доходов районного бюджета</w:t>
      </w:r>
      <w:r>
        <w:rPr>
          <w:sz w:val="28"/>
          <w:szCs w:val="28"/>
        </w:rPr>
        <w:t>согласно приложению.</w:t>
      </w:r>
    </w:p>
    <w:p w:rsidR="00BA7562" w:rsidRPr="000135F5" w:rsidRDefault="00BA7562" w:rsidP="000135F5">
      <w:pPr>
        <w:pStyle w:val="a7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35F5">
        <w:rPr>
          <w:sz w:val="28"/>
          <w:szCs w:val="28"/>
        </w:rPr>
        <w:t xml:space="preserve">Установить, что в случаях изменения состава и (или) функций главных администраторов доходов  бюджета Кировского муниципального района, а также изменения принципов закрепления полномочий главных администраторов доходов бюджета </w:t>
      </w:r>
      <w:r w:rsidR="00EF5F0C" w:rsidRPr="000135F5">
        <w:rPr>
          <w:sz w:val="28"/>
          <w:szCs w:val="28"/>
        </w:rPr>
        <w:t>Кировского муниципального района</w:t>
      </w:r>
      <w:r w:rsidRPr="000135F5">
        <w:rPr>
          <w:sz w:val="28"/>
          <w:szCs w:val="28"/>
        </w:rPr>
        <w:t xml:space="preserve"> изменения в Перечень главных администраторов доходов бюджета </w:t>
      </w:r>
      <w:r w:rsidR="00EF5F0C" w:rsidRPr="000135F5">
        <w:rPr>
          <w:sz w:val="28"/>
          <w:szCs w:val="28"/>
        </w:rPr>
        <w:t>Кировского муниципального района</w:t>
      </w:r>
      <w:r w:rsidRPr="000135F5">
        <w:rPr>
          <w:sz w:val="28"/>
          <w:szCs w:val="28"/>
        </w:rPr>
        <w:t xml:space="preserve">, утвержденный настоящим постановлением, вносятся на основании правового акта Министерства финансов </w:t>
      </w:r>
      <w:r w:rsidR="00EF5F0C" w:rsidRPr="000135F5">
        <w:rPr>
          <w:sz w:val="28"/>
          <w:szCs w:val="28"/>
        </w:rPr>
        <w:t>Приморского края</w:t>
      </w:r>
      <w:r w:rsidRPr="000135F5">
        <w:rPr>
          <w:sz w:val="28"/>
          <w:szCs w:val="28"/>
        </w:rPr>
        <w:t>.</w:t>
      </w:r>
    </w:p>
    <w:p w:rsidR="00CC0429" w:rsidRDefault="000135F5" w:rsidP="00B976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6190">
        <w:rPr>
          <w:sz w:val="28"/>
          <w:szCs w:val="28"/>
        </w:rPr>
        <w:t>.</w:t>
      </w:r>
      <w:r w:rsidR="00EF5F0C" w:rsidRPr="00EF5F0C">
        <w:rPr>
          <w:sz w:val="28"/>
          <w:szCs w:val="28"/>
        </w:rPr>
        <w:t xml:space="preserve">Настоящее постановление вступает в силу со дня его опубликования </w:t>
      </w:r>
      <w:r w:rsidR="00423C84">
        <w:rPr>
          <w:sz w:val="28"/>
          <w:szCs w:val="28"/>
        </w:rPr>
        <w:t xml:space="preserve">на официальном сайте администрации Кировского муниципального района </w:t>
      </w:r>
      <w:r w:rsidR="00EF5F0C" w:rsidRPr="00EF5F0C">
        <w:rPr>
          <w:sz w:val="28"/>
          <w:szCs w:val="28"/>
        </w:rPr>
        <w:t>и применяется к правоотношениям, возникающим при составлении и исполнении бюджета Кировского муниципального района, начиная с бюджета на 202</w:t>
      </w:r>
      <w:r w:rsidR="00C36B3F">
        <w:rPr>
          <w:sz w:val="28"/>
          <w:szCs w:val="28"/>
        </w:rPr>
        <w:t>5</w:t>
      </w:r>
      <w:r w:rsidR="00382277">
        <w:rPr>
          <w:sz w:val="28"/>
          <w:szCs w:val="28"/>
        </w:rPr>
        <w:t xml:space="preserve"> год и на плановый период 202</w:t>
      </w:r>
      <w:r w:rsidR="00C36B3F">
        <w:rPr>
          <w:sz w:val="28"/>
          <w:szCs w:val="28"/>
        </w:rPr>
        <w:t>6</w:t>
      </w:r>
      <w:r w:rsidR="00EF5F0C" w:rsidRPr="00EF5F0C">
        <w:rPr>
          <w:sz w:val="28"/>
          <w:szCs w:val="28"/>
        </w:rPr>
        <w:t xml:space="preserve"> и 202</w:t>
      </w:r>
      <w:r w:rsidR="00C36B3F">
        <w:rPr>
          <w:sz w:val="28"/>
          <w:szCs w:val="28"/>
        </w:rPr>
        <w:t>7</w:t>
      </w:r>
      <w:r w:rsidR="00EF5F0C" w:rsidRPr="00EF5F0C">
        <w:rPr>
          <w:sz w:val="28"/>
          <w:szCs w:val="28"/>
        </w:rPr>
        <w:t xml:space="preserve"> годов.</w:t>
      </w:r>
    </w:p>
    <w:p w:rsidR="001A59DE" w:rsidRDefault="001A59DE" w:rsidP="00B976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A59DE">
        <w:rPr>
          <w:sz w:val="28"/>
          <w:szCs w:val="28"/>
        </w:rPr>
        <w:t>Признать утратившим силу с 1 января 202</w:t>
      </w:r>
      <w:r w:rsidR="00C36B3F">
        <w:rPr>
          <w:sz w:val="28"/>
          <w:szCs w:val="28"/>
        </w:rPr>
        <w:t>5</w:t>
      </w:r>
      <w:r w:rsidRPr="001A59DE">
        <w:rPr>
          <w:sz w:val="28"/>
          <w:szCs w:val="28"/>
        </w:rPr>
        <w:t xml:space="preserve"> года постановление администрации Кировского муниципального района от </w:t>
      </w:r>
      <w:r w:rsidR="00C36B3F">
        <w:rPr>
          <w:sz w:val="28"/>
          <w:szCs w:val="28"/>
        </w:rPr>
        <w:t>27.12</w:t>
      </w:r>
      <w:r w:rsidRPr="001A59DE">
        <w:rPr>
          <w:sz w:val="28"/>
          <w:szCs w:val="28"/>
        </w:rPr>
        <w:t>.202</w:t>
      </w:r>
      <w:r w:rsidR="00C36B3F">
        <w:rPr>
          <w:sz w:val="28"/>
          <w:szCs w:val="28"/>
        </w:rPr>
        <w:t>3</w:t>
      </w:r>
      <w:r w:rsidRPr="001A59DE">
        <w:rPr>
          <w:sz w:val="28"/>
          <w:szCs w:val="28"/>
        </w:rPr>
        <w:t xml:space="preserve"> г. № </w:t>
      </w:r>
      <w:r w:rsidR="001954AE">
        <w:rPr>
          <w:sz w:val="28"/>
          <w:szCs w:val="28"/>
        </w:rPr>
        <w:t>447</w:t>
      </w:r>
      <w:r w:rsidRPr="001A59DE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бутверждении перечня главных </w:t>
      </w:r>
      <w:r w:rsidRPr="001A59DE">
        <w:rPr>
          <w:sz w:val="28"/>
          <w:szCs w:val="28"/>
        </w:rPr>
        <w:t>администратор</w:t>
      </w:r>
      <w:r>
        <w:rPr>
          <w:sz w:val="28"/>
          <w:szCs w:val="28"/>
        </w:rPr>
        <w:t xml:space="preserve">ов </w:t>
      </w:r>
      <w:r w:rsidRPr="001A59DE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районного </w:t>
      </w:r>
      <w:r w:rsidRPr="001A59DE">
        <w:rPr>
          <w:sz w:val="28"/>
          <w:szCs w:val="28"/>
        </w:rPr>
        <w:t>бюджета».</w:t>
      </w:r>
    </w:p>
    <w:p w:rsidR="00B976A6" w:rsidRDefault="001A59DE" w:rsidP="00B976A6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B976A6">
        <w:rPr>
          <w:rFonts w:ascii="Times New Roman" w:hAnsi="Times New Roman"/>
          <w:sz w:val="28"/>
        </w:rPr>
        <w:t>. Контроль за исполнением настоящего постановления возложить на финансовое управление администрации Кировского муниципального района.</w:t>
      </w:r>
    </w:p>
    <w:p w:rsidR="00B976A6" w:rsidRDefault="00B976A6" w:rsidP="00B976A6">
      <w:pPr>
        <w:widowControl w:val="0"/>
        <w:jc w:val="both"/>
        <w:rPr>
          <w:rFonts w:ascii="Times New Roman" w:hAnsi="Times New Roman"/>
          <w:sz w:val="28"/>
        </w:rPr>
      </w:pPr>
    </w:p>
    <w:p w:rsidR="00B976A6" w:rsidRDefault="00B976A6" w:rsidP="00B976A6">
      <w:pPr>
        <w:rPr>
          <w:rFonts w:ascii="Times New Roman" w:hAnsi="Times New Roman"/>
          <w:sz w:val="28"/>
        </w:rPr>
      </w:pPr>
    </w:p>
    <w:p w:rsidR="00046CE3" w:rsidRPr="00046CE3" w:rsidRDefault="00046CE3" w:rsidP="00046CE3">
      <w:pPr>
        <w:rPr>
          <w:rFonts w:ascii="Times New Roman" w:hAnsi="Times New Roman"/>
          <w:sz w:val="28"/>
        </w:rPr>
      </w:pPr>
      <w:r w:rsidRPr="00046CE3">
        <w:rPr>
          <w:rFonts w:ascii="Times New Roman" w:hAnsi="Times New Roman"/>
          <w:sz w:val="28"/>
        </w:rPr>
        <w:t>Глава Кировского муниципального района –</w:t>
      </w:r>
    </w:p>
    <w:p w:rsidR="00046CE3" w:rsidRPr="00046CE3" w:rsidRDefault="00046CE3" w:rsidP="00046CE3">
      <w:pPr>
        <w:rPr>
          <w:rFonts w:ascii="Times New Roman" w:hAnsi="Times New Roman"/>
          <w:sz w:val="28"/>
        </w:rPr>
      </w:pPr>
      <w:r w:rsidRPr="00046CE3">
        <w:rPr>
          <w:rFonts w:ascii="Times New Roman" w:hAnsi="Times New Roman"/>
          <w:sz w:val="28"/>
        </w:rPr>
        <w:t>глава администрации Кировского</w:t>
      </w:r>
    </w:p>
    <w:p w:rsidR="000135F5" w:rsidRDefault="00046CE3" w:rsidP="00046CE3">
      <w:pPr>
        <w:rPr>
          <w:rFonts w:ascii="Times New Roman" w:hAnsi="Times New Roman"/>
          <w:sz w:val="28"/>
        </w:rPr>
      </w:pPr>
      <w:r w:rsidRPr="00046CE3">
        <w:rPr>
          <w:rFonts w:ascii="Times New Roman" w:hAnsi="Times New Roman"/>
          <w:sz w:val="28"/>
        </w:rPr>
        <w:t>муниципального  района                                         И.И.Вотяков</w:t>
      </w:r>
    </w:p>
    <w:p w:rsidR="000135F5" w:rsidRDefault="000135F5" w:rsidP="00B976A6">
      <w:pPr>
        <w:rPr>
          <w:rFonts w:ascii="Times New Roman" w:hAnsi="Times New Roman"/>
          <w:sz w:val="28"/>
        </w:rPr>
      </w:pPr>
    </w:p>
    <w:p w:rsidR="00046CE3" w:rsidRDefault="00046CE3" w:rsidP="00B976A6">
      <w:pPr>
        <w:rPr>
          <w:rFonts w:ascii="Times New Roman" w:hAnsi="Times New Roman"/>
          <w:sz w:val="28"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FA6190" w:rsidTr="00FA6190">
        <w:tc>
          <w:tcPr>
            <w:tcW w:w="3226" w:type="dxa"/>
          </w:tcPr>
          <w:p w:rsidR="00FA6190" w:rsidRPr="00C2557D" w:rsidRDefault="00FA6190" w:rsidP="00FA6190">
            <w:pPr>
              <w:rPr>
                <w:rFonts w:ascii="Times New Roman" w:hAnsi="Times New Roman"/>
                <w:sz w:val="24"/>
                <w:szCs w:val="24"/>
              </w:rPr>
            </w:pPr>
            <w:r w:rsidRPr="00C2557D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FA6190" w:rsidRDefault="00FA6190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6190" w:rsidRPr="00C2557D" w:rsidRDefault="00FA6190" w:rsidP="00FA6190">
            <w:pPr>
              <w:rPr>
                <w:rFonts w:ascii="Times New Roman" w:hAnsi="Times New Roman"/>
                <w:sz w:val="24"/>
                <w:szCs w:val="24"/>
              </w:rPr>
            </w:pPr>
            <w:r w:rsidRPr="00C2557D">
              <w:rPr>
                <w:rFonts w:ascii="Times New Roman" w:hAnsi="Times New Roman"/>
                <w:sz w:val="24"/>
                <w:szCs w:val="24"/>
              </w:rPr>
              <w:t xml:space="preserve">постановлением </w:t>
            </w:r>
          </w:p>
          <w:p w:rsidR="00FA6190" w:rsidRPr="00C2557D" w:rsidRDefault="00FA6190" w:rsidP="00FA6190">
            <w:pPr>
              <w:rPr>
                <w:rFonts w:ascii="Times New Roman" w:hAnsi="Times New Roman"/>
                <w:sz w:val="24"/>
                <w:szCs w:val="24"/>
              </w:rPr>
            </w:pPr>
            <w:r w:rsidRPr="00C2557D">
              <w:rPr>
                <w:rFonts w:ascii="Times New Roman" w:hAnsi="Times New Roman"/>
                <w:sz w:val="24"/>
                <w:szCs w:val="24"/>
              </w:rPr>
              <w:t xml:space="preserve">Администрации Кировского муниципального района </w:t>
            </w:r>
          </w:p>
          <w:p w:rsidR="00FA6190" w:rsidRDefault="00366399" w:rsidP="0038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A6190" w:rsidRPr="00C2557D">
              <w:rPr>
                <w:rFonts w:ascii="Times New Roman" w:hAnsi="Times New Roman"/>
                <w:sz w:val="24"/>
                <w:szCs w:val="24"/>
              </w:rPr>
              <w:t xml:space="preserve">т№ </w:t>
            </w:r>
          </w:p>
        </w:tc>
      </w:tr>
    </w:tbl>
    <w:p w:rsidR="00FA6190" w:rsidRDefault="00FA6190" w:rsidP="00FA6190">
      <w:pPr>
        <w:jc w:val="center"/>
        <w:rPr>
          <w:rFonts w:ascii="Times New Roman" w:hAnsi="Times New Roman"/>
          <w:sz w:val="24"/>
          <w:szCs w:val="24"/>
        </w:rPr>
      </w:pPr>
    </w:p>
    <w:p w:rsidR="00FA6190" w:rsidRDefault="00FA6190" w:rsidP="00FA6190">
      <w:pPr>
        <w:jc w:val="center"/>
        <w:rPr>
          <w:rFonts w:ascii="Times New Roman" w:hAnsi="Times New Roman"/>
          <w:sz w:val="24"/>
          <w:szCs w:val="24"/>
        </w:rPr>
      </w:pPr>
    </w:p>
    <w:p w:rsidR="00FA6190" w:rsidRDefault="00FA6190" w:rsidP="00FA6190">
      <w:pPr>
        <w:jc w:val="center"/>
        <w:rPr>
          <w:rFonts w:ascii="Times New Roman" w:hAnsi="Times New Roman"/>
          <w:sz w:val="24"/>
          <w:szCs w:val="24"/>
        </w:rPr>
      </w:pPr>
    </w:p>
    <w:p w:rsidR="00FA6190" w:rsidRDefault="00FA6190" w:rsidP="00FA61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6190" w:rsidRDefault="00FA6190" w:rsidP="00FA6190">
      <w:pPr>
        <w:jc w:val="center"/>
        <w:rPr>
          <w:rFonts w:ascii="Times New Roman" w:hAnsi="Times New Roman"/>
          <w:b/>
          <w:sz w:val="28"/>
          <w:szCs w:val="28"/>
        </w:rPr>
      </w:pPr>
      <w:r w:rsidRPr="00D624E8">
        <w:rPr>
          <w:rFonts w:ascii="Times New Roman" w:hAnsi="Times New Roman"/>
          <w:b/>
          <w:sz w:val="28"/>
          <w:szCs w:val="28"/>
        </w:rPr>
        <w:t>ПЕРЕЧЕНЬ</w:t>
      </w:r>
    </w:p>
    <w:p w:rsidR="00FA6190" w:rsidRDefault="00FA6190" w:rsidP="00FA6190"/>
    <w:p w:rsidR="00FA6190" w:rsidRDefault="00FA6190" w:rsidP="00FA6190">
      <w:pPr>
        <w:jc w:val="center"/>
        <w:rPr>
          <w:b/>
          <w:sz w:val="28"/>
          <w:szCs w:val="28"/>
        </w:rPr>
      </w:pPr>
      <w:r w:rsidRPr="00401D27">
        <w:rPr>
          <w:b/>
          <w:sz w:val="28"/>
          <w:szCs w:val="28"/>
        </w:rPr>
        <w:t>главных администраторов доходов районного бюджета и бюджетов поселений - органов местного самоуправления Кировского муниципального района, закрепляемые за ними виды (подвиды) доходов районного бюджета и бюджетов поселений</w:t>
      </w:r>
    </w:p>
    <w:p w:rsidR="00FA6190" w:rsidRDefault="00FA6190" w:rsidP="00FA619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2720"/>
        <w:gridCol w:w="1532"/>
        <w:gridCol w:w="3227"/>
      </w:tblGrid>
      <w:tr w:rsidR="00FA6190" w:rsidRPr="00C87914" w:rsidTr="00B842C4">
        <w:trPr>
          <w:trHeight w:val="413"/>
        </w:trPr>
        <w:tc>
          <w:tcPr>
            <w:tcW w:w="2093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914">
              <w:rPr>
                <w:rFonts w:ascii="Times New Roman" w:hAnsi="Times New Roman"/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720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914">
              <w:rPr>
                <w:rFonts w:ascii="Times New Roman" w:hAnsi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914">
              <w:rPr>
                <w:rFonts w:ascii="Times New Roman" w:hAnsi="Times New Roman"/>
                <w:b/>
                <w:sz w:val="24"/>
                <w:szCs w:val="24"/>
              </w:rPr>
              <w:t>Главные администраторы</w:t>
            </w:r>
          </w:p>
        </w:tc>
      </w:tr>
      <w:tr w:rsidR="00C04E52" w:rsidRPr="00C87914" w:rsidTr="00B842C4">
        <w:trPr>
          <w:trHeight w:val="279"/>
        </w:trPr>
        <w:tc>
          <w:tcPr>
            <w:tcW w:w="2093" w:type="dxa"/>
            <w:vAlign w:val="center"/>
            <w:hideMark/>
          </w:tcPr>
          <w:p w:rsidR="00C04E52" w:rsidRPr="00C87914" w:rsidRDefault="00C04E52" w:rsidP="00FA61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914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C04E52" w:rsidRPr="00C87914" w:rsidRDefault="00C04E52" w:rsidP="00FA619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C04E52" w:rsidRPr="00C87914" w:rsidRDefault="00C04E52" w:rsidP="00FA619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91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Кировского муниципального района</w:t>
            </w:r>
          </w:p>
        </w:tc>
      </w:tr>
      <w:tr w:rsidR="00FA6190" w:rsidRPr="00C87914" w:rsidTr="00B842C4">
        <w:trPr>
          <w:trHeight w:val="273"/>
        </w:trPr>
        <w:tc>
          <w:tcPr>
            <w:tcW w:w="2093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1 08 07150 01 1000 110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FA6190" w:rsidRPr="00C87914" w:rsidRDefault="00FA6190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A6190" w:rsidRPr="00C87914" w:rsidTr="00B842C4">
        <w:trPr>
          <w:trHeight w:val="583"/>
        </w:trPr>
        <w:tc>
          <w:tcPr>
            <w:tcW w:w="2093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1 08 07150 01 4000 110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FA6190" w:rsidRPr="00C87914" w:rsidRDefault="00FA6190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FA6190" w:rsidRPr="00C87914" w:rsidTr="00B842C4">
        <w:trPr>
          <w:trHeight w:val="1006"/>
        </w:trPr>
        <w:tc>
          <w:tcPr>
            <w:tcW w:w="2093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1 11 01050 05 0000 120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FA6190" w:rsidRPr="00C87914" w:rsidRDefault="00FA6190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FA6190" w:rsidRPr="00C87914" w:rsidTr="00B842C4">
        <w:trPr>
          <w:trHeight w:val="1891"/>
        </w:trPr>
        <w:tc>
          <w:tcPr>
            <w:tcW w:w="2093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1 11 05013 05 0000 120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FA6190" w:rsidRPr="00C87914" w:rsidRDefault="00FA6190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сельских поселений и межселенных территорий муниципальных районов, а так же средства от  продажи права на заключение договоров аренды указанных земельных участков</w:t>
            </w:r>
          </w:p>
        </w:tc>
      </w:tr>
      <w:tr w:rsidR="00FA6190" w:rsidRPr="00C87914" w:rsidTr="00B842C4">
        <w:trPr>
          <w:trHeight w:val="1373"/>
        </w:trPr>
        <w:tc>
          <w:tcPr>
            <w:tcW w:w="2093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1 11 05025 05 0000 120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FA6190" w:rsidRPr="00C87914" w:rsidRDefault="00FA6190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FA6190" w:rsidRPr="00C87914" w:rsidTr="006C1247">
        <w:trPr>
          <w:trHeight w:val="1266"/>
        </w:trPr>
        <w:tc>
          <w:tcPr>
            <w:tcW w:w="2093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1 11 05035 05 0000 120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FA6190" w:rsidRPr="00C87914" w:rsidRDefault="00FA6190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</w:t>
            </w:r>
            <w:r w:rsidRPr="00C87914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</w:tr>
      <w:tr w:rsidR="00FA6190" w:rsidRPr="00C87914" w:rsidTr="00B842C4">
        <w:trPr>
          <w:trHeight w:val="734"/>
        </w:trPr>
        <w:tc>
          <w:tcPr>
            <w:tcW w:w="2093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720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1 11 05075 05 0000 120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FA6190" w:rsidRPr="00C87914" w:rsidRDefault="00FA6190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FA6190" w:rsidRPr="00C87914" w:rsidTr="00B842C4">
        <w:trPr>
          <w:trHeight w:val="2040"/>
        </w:trPr>
        <w:tc>
          <w:tcPr>
            <w:tcW w:w="2093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1 11 05325 05 0000 120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FA6190" w:rsidRPr="00C87914" w:rsidRDefault="00FA6190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382277" w:rsidRPr="00C87914" w:rsidTr="00B842C4">
        <w:trPr>
          <w:trHeight w:val="4075"/>
        </w:trPr>
        <w:tc>
          <w:tcPr>
            <w:tcW w:w="2093" w:type="dxa"/>
            <w:vAlign w:val="center"/>
          </w:tcPr>
          <w:p w:rsidR="00382277" w:rsidRPr="00C87914" w:rsidRDefault="00382277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382277" w:rsidRPr="00C87914" w:rsidRDefault="00382277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1 11 05410 05 0000 120</w:t>
            </w:r>
          </w:p>
        </w:tc>
        <w:tc>
          <w:tcPr>
            <w:tcW w:w="4759" w:type="dxa"/>
            <w:gridSpan w:val="2"/>
            <w:vAlign w:val="center"/>
          </w:tcPr>
          <w:p w:rsidR="00382277" w:rsidRPr="00C87914" w:rsidRDefault="00382277" w:rsidP="00382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FA6190" w:rsidRPr="00C87914" w:rsidTr="00B842C4">
        <w:trPr>
          <w:trHeight w:val="782"/>
        </w:trPr>
        <w:tc>
          <w:tcPr>
            <w:tcW w:w="2093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1 11 07015 05 0000 120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FA6190" w:rsidRPr="00C87914" w:rsidRDefault="00FA6190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FA6190" w:rsidRPr="00C87914" w:rsidTr="00B842C4">
        <w:trPr>
          <w:trHeight w:val="2235"/>
        </w:trPr>
        <w:tc>
          <w:tcPr>
            <w:tcW w:w="2093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1 11 09045 05 0200 120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FA6190" w:rsidRPr="00C87914" w:rsidRDefault="00FA6190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(доходы от заключения договоров на установку и эксплуатацию рекламных конструкций)</w:t>
            </w:r>
          </w:p>
        </w:tc>
      </w:tr>
      <w:tr w:rsidR="00FA6190" w:rsidRPr="00C87914" w:rsidTr="006C1247">
        <w:trPr>
          <w:trHeight w:val="2682"/>
        </w:trPr>
        <w:tc>
          <w:tcPr>
            <w:tcW w:w="2093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720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1 11 09045 05 0300 120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FA6190" w:rsidRPr="00C87914" w:rsidRDefault="00FA6190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(возмещение стоимости неосновательного обогащения в результате незаконного использования муниципального имущества)</w:t>
            </w:r>
          </w:p>
        </w:tc>
      </w:tr>
      <w:tr w:rsidR="001954AE" w:rsidRPr="00C87914" w:rsidTr="00B842C4">
        <w:trPr>
          <w:trHeight w:val="485"/>
        </w:trPr>
        <w:tc>
          <w:tcPr>
            <w:tcW w:w="2093" w:type="dxa"/>
            <w:vAlign w:val="center"/>
          </w:tcPr>
          <w:p w:rsidR="001954AE" w:rsidRPr="001954AE" w:rsidRDefault="001954AE" w:rsidP="001954AE">
            <w:pPr>
              <w:jc w:val="center"/>
              <w:rPr>
                <w:bCs/>
                <w:sz w:val="24"/>
                <w:szCs w:val="24"/>
              </w:rPr>
            </w:pPr>
            <w:r w:rsidRPr="001954AE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1954AE" w:rsidRPr="001954AE" w:rsidRDefault="001954AE" w:rsidP="001954AE">
            <w:pPr>
              <w:jc w:val="both"/>
              <w:rPr>
                <w:bCs/>
                <w:sz w:val="24"/>
                <w:szCs w:val="24"/>
              </w:rPr>
            </w:pPr>
          </w:p>
          <w:p w:rsidR="001954AE" w:rsidRPr="001954AE" w:rsidRDefault="001954AE" w:rsidP="001954AE">
            <w:pPr>
              <w:jc w:val="both"/>
              <w:rPr>
                <w:bCs/>
                <w:sz w:val="24"/>
                <w:szCs w:val="24"/>
              </w:rPr>
            </w:pPr>
            <w:r w:rsidRPr="001954AE">
              <w:rPr>
                <w:bCs/>
                <w:sz w:val="24"/>
                <w:szCs w:val="24"/>
              </w:rPr>
              <w:t>1 11 09080 05 0000 120</w:t>
            </w:r>
          </w:p>
          <w:p w:rsidR="001954AE" w:rsidRPr="001954AE" w:rsidRDefault="001954AE" w:rsidP="001954A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1954AE" w:rsidRPr="001954AE" w:rsidRDefault="001954AE" w:rsidP="001954AE">
            <w:pPr>
              <w:jc w:val="both"/>
              <w:rPr>
                <w:bCs/>
                <w:sz w:val="24"/>
                <w:szCs w:val="24"/>
              </w:rPr>
            </w:pPr>
            <w:r w:rsidRPr="001954AE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</w:tr>
      <w:tr w:rsidR="00FA6190" w:rsidRPr="00C87914" w:rsidTr="00B842C4">
        <w:trPr>
          <w:trHeight w:val="485"/>
        </w:trPr>
        <w:tc>
          <w:tcPr>
            <w:tcW w:w="2093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1 13 02065 05 0000 130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FA6190" w:rsidRPr="00C87914" w:rsidRDefault="00FA6190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FA6190" w:rsidRPr="00C87914" w:rsidTr="00B842C4">
        <w:trPr>
          <w:trHeight w:val="90"/>
        </w:trPr>
        <w:tc>
          <w:tcPr>
            <w:tcW w:w="2093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1 13 02995 05 0000 130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FA6190" w:rsidRPr="00C87914" w:rsidRDefault="00FA6190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FA6190" w:rsidRPr="00C87914" w:rsidTr="00B842C4">
        <w:trPr>
          <w:trHeight w:val="1502"/>
        </w:trPr>
        <w:tc>
          <w:tcPr>
            <w:tcW w:w="2093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1 14 02052 05 0000 410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FA6190" w:rsidRPr="00C87914" w:rsidRDefault="00FA6190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82277" w:rsidRPr="00C87914" w:rsidTr="00B842C4">
        <w:trPr>
          <w:trHeight w:val="1845"/>
        </w:trPr>
        <w:tc>
          <w:tcPr>
            <w:tcW w:w="2093" w:type="dxa"/>
            <w:vAlign w:val="center"/>
          </w:tcPr>
          <w:p w:rsidR="00382277" w:rsidRPr="00C87914" w:rsidRDefault="00382277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382277" w:rsidRPr="00C87914" w:rsidRDefault="00382277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1 14 02052 05 0000 440</w:t>
            </w:r>
          </w:p>
        </w:tc>
        <w:tc>
          <w:tcPr>
            <w:tcW w:w="4759" w:type="dxa"/>
            <w:gridSpan w:val="2"/>
            <w:vAlign w:val="center"/>
          </w:tcPr>
          <w:p w:rsidR="00382277" w:rsidRPr="00C87914" w:rsidRDefault="00382277" w:rsidP="00382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A6190" w:rsidRPr="00C87914" w:rsidTr="00B842C4">
        <w:trPr>
          <w:trHeight w:val="2036"/>
        </w:trPr>
        <w:tc>
          <w:tcPr>
            <w:tcW w:w="2093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1 14 02053 05 0000 410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FA6190" w:rsidRPr="00C87914" w:rsidRDefault="00FA6190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A6190" w:rsidRPr="00C87914" w:rsidTr="00B842C4">
        <w:trPr>
          <w:trHeight w:val="1817"/>
        </w:trPr>
        <w:tc>
          <w:tcPr>
            <w:tcW w:w="2093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720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1 14 02053 05 0000 440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FA6190" w:rsidRPr="00C87914" w:rsidRDefault="00FA6190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A6190" w:rsidRPr="00C87914" w:rsidTr="006C1247">
        <w:trPr>
          <w:trHeight w:val="1264"/>
        </w:trPr>
        <w:tc>
          <w:tcPr>
            <w:tcW w:w="2093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1 14 06013 05 0000 430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FA6190" w:rsidRPr="00C87914" w:rsidRDefault="00FA6190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разграничена, и которые расположены в границах </w:t>
            </w:r>
            <w:r w:rsidRPr="00C87914">
              <w:rPr>
                <w:rFonts w:ascii="Times New Roman" w:hAnsi="Times New Roman"/>
                <w:bCs/>
                <w:sz w:val="24"/>
                <w:szCs w:val="24"/>
              </w:rPr>
              <w:t>сельских поселений</w:t>
            </w:r>
            <w:r w:rsidRPr="00C87914">
              <w:rPr>
                <w:rFonts w:ascii="Times New Roman" w:hAnsi="Times New Roman"/>
                <w:sz w:val="24"/>
                <w:szCs w:val="24"/>
              </w:rPr>
              <w:t xml:space="preserve"> и  межселенных территорий муниципальных районов</w:t>
            </w:r>
          </w:p>
        </w:tc>
      </w:tr>
      <w:tr w:rsidR="00FA6190" w:rsidRPr="00C87914" w:rsidTr="00B842C4">
        <w:trPr>
          <w:trHeight w:val="451"/>
        </w:trPr>
        <w:tc>
          <w:tcPr>
            <w:tcW w:w="2093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1 14 06013 13 0000 430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FA6190" w:rsidRPr="00C87914" w:rsidRDefault="00FA6190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разграничена, и которые расположены в границах </w:t>
            </w:r>
            <w:r w:rsidRPr="00C87914">
              <w:rPr>
                <w:rFonts w:ascii="Times New Roman" w:hAnsi="Times New Roman"/>
                <w:bCs/>
                <w:sz w:val="24"/>
                <w:szCs w:val="24"/>
              </w:rPr>
              <w:t>городских поселений</w:t>
            </w:r>
          </w:p>
        </w:tc>
      </w:tr>
      <w:tr w:rsidR="00FA6190" w:rsidRPr="00C87914" w:rsidTr="00B842C4">
        <w:trPr>
          <w:trHeight w:val="764"/>
        </w:trPr>
        <w:tc>
          <w:tcPr>
            <w:tcW w:w="2093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FA6190" w:rsidRPr="00C87914" w:rsidRDefault="00FA6190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1 14 06025 05 0000 430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FA6190" w:rsidRPr="00C87914" w:rsidRDefault="00FA6190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82277" w:rsidRPr="00C87914" w:rsidTr="00B842C4">
        <w:trPr>
          <w:trHeight w:val="1493"/>
        </w:trPr>
        <w:tc>
          <w:tcPr>
            <w:tcW w:w="2093" w:type="dxa"/>
            <w:vAlign w:val="center"/>
          </w:tcPr>
          <w:p w:rsidR="00382277" w:rsidRPr="00C87914" w:rsidRDefault="00382277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382277" w:rsidRPr="00C87914" w:rsidRDefault="00382277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1 16 07010 05 0000 140</w:t>
            </w:r>
          </w:p>
        </w:tc>
        <w:tc>
          <w:tcPr>
            <w:tcW w:w="4759" w:type="dxa"/>
            <w:gridSpan w:val="2"/>
            <w:noWrap/>
            <w:vAlign w:val="center"/>
          </w:tcPr>
          <w:p w:rsidR="00382277" w:rsidRPr="00C87914" w:rsidRDefault="00382277" w:rsidP="00382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382277" w:rsidRPr="00C87914" w:rsidTr="00B842C4">
        <w:trPr>
          <w:trHeight w:val="1393"/>
        </w:trPr>
        <w:tc>
          <w:tcPr>
            <w:tcW w:w="2093" w:type="dxa"/>
            <w:vAlign w:val="center"/>
          </w:tcPr>
          <w:p w:rsidR="00382277" w:rsidRPr="00C87914" w:rsidRDefault="00382277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382277" w:rsidRPr="00C87914" w:rsidRDefault="00382277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1 16 07090 05 0000 140</w:t>
            </w:r>
          </w:p>
        </w:tc>
        <w:tc>
          <w:tcPr>
            <w:tcW w:w="4759" w:type="dxa"/>
            <w:gridSpan w:val="2"/>
            <w:noWrap/>
            <w:vAlign w:val="center"/>
          </w:tcPr>
          <w:p w:rsidR="00382277" w:rsidRPr="00C87914" w:rsidRDefault="00382277" w:rsidP="00382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382277" w:rsidRPr="00C87914" w:rsidTr="00B842C4">
        <w:trPr>
          <w:trHeight w:val="3704"/>
        </w:trPr>
        <w:tc>
          <w:tcPr>
            <w:tcW w:w="2093" w:type="dxa"/>
            <w:vAlign w:val="center"/>
          </w:tcPr>
          <w:p w:rsidR="00382277" w:rsidRPr="00C87914" w:rsidRDefault="00382277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382277" w:rsidRPr="00C87914" w:rsidRDefault="00382277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1 16 10061 05 0000 140</w:t>
            </w:r>
          </w:p>
        </w:tc>
        <w:tc>
          <w:tcPr>
            <w:tcW w:w="4759" w:type="dxa"/>
            <w:gridSpan w:val="2"/>
            <w:noWrap/>
            <w:vAlign w:val="center"/>
          </w:tcPr>
          <w:p w:rsidR="00382277" w:rsidRPr="00C87914" w:rsidRDefault="00382277" w:rsidP="00382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82277" w:rsidRPr="00C87914" w:rsidTr="006C1247">
        <w:trPr>
          <w:trHeight w:val="272"/>
        </w:trPr>
        <w:tc>
          <w:tcPr>
            <w:tcW w:w="2093" w:type="dxa"/>
            <w:vAlign w:val="center"/>
          </w:tcPr>
          <w:p w:rsidR="00382277" w:rsidRPr="00C87914" w:rsidRDefault="00382277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382277" w:rsidRPr="00C87914" w:rsidRDefault="00382277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1 16 10081 05 0000 140</w:t>
            </w:r>
          </w:p>
        </w:tc>
        <w:tc>
          <w:tcPr>
            <w:tcW w:w="4759" w:type="dxa"/>
            <w:gridSpan w:val="2"/>
            <w:noWrap/>
            <w:vAlign w:val="center"/>
          </w:tcPr>
          <w:p w:rsidR="00382277" w:rsidRPr="00C87914" w:rsidRDefault="00382277" w:rsidP="00382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</w:t>
            </w:r>
            <w:r w:rsidRPr="00C87914">
              <w:rPr>
                <w:rFonts w:ascii="Times New Roman" w:hAnsi="Times New Roman"/>
                <w:sz w:val="24"/>
                <w:szCs w:val="24"/>
              </w:rPr>
              <w:lastRenderedPageBreak/>
              <w:t>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82277" w:rsidRPr="00C87914" w:rsidTr="00B842C4">
        <w:trPr>
          <w:trHeight w:val="1556"/>
        </w:trPr>
        <w:tc>
          <w:tcPr>
            <w:tcW w:w="2093" w:type="dxa"/>
            <w:vAlign w:val="center"/>
          </w:tcPr>
          <w:p w:rsidR="00382277" w:rsidRPr="00C87914" w:rsidRDefault="00382277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720" w:type="dxa"/>
            <w:vAlign w:val="center"/>
          </w:tcPr>
          <w:p w:rsidR="00382277" w:rsidRPr="00C87914" w:rsidRDefault="00382277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1 16 10082 05 0000 140</w:t>
            </w:r>
          </w:p>
        </w:tc>
        <w:tc>
          <w:tcPr>
            <w:tcW w:w="4759" w:type="dxa"/>
            <w:gridSpan w:val="2"/>
            <w:noWrap/>
            <w:vAlign w:val="center"/>
          </w:tcPr>
          <w:p w:rsidR="00382277" w:rsidRPr="00C87914" w:rsidRDefault="00382277" w:rsidP="00382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382277" w:rsidRPr="00C87914" w:rsidTr="00B842C4">
        <w:trPr>
          <w:trHeight w:val="889"/>
        </w:trPr>
        <w:tc>
          <w:tcPr>
            <w:tcW w:w="2093" w:type="dxa"/>
            <w:vAlign w:val="center"/>
          </w:tcPr>
          <w:p w:rsidR="00382277" w:rsidRPr="00C87914" w:rsidRDefault="00382277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382277" w:rsidRPr="00C87914" w:rsidRDefault="00382277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1 16 10100 05 0000 140</w:t>
            </w:r>
          </w:p>
        </w:tc>
        <w:tc>
          <w:tcPr>
            <w:tcW w:w="4759" w:type="dxa"/>
            <w:gridSpan w:val="2"/>
            <w:noWrap/>
            <w:vAlign w:val="center"/>
          </w:tcPr>
          <w:p w:rsidR="00382277" w:rsidRPr="00C87914" w:rsidRDefault="00382277" w:rsidP="00382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382277" w:rsidRPr="00C87914" w:rsidTr="00B842C4">
        <w:trPr>
          <w:trHeight w:val="3176"/>
        </w:trPr>
        <w:tc>
          <w:tcPr>
            <w:tcW w:w="2093" w:type="dxa"/>
            <w:vAlign w:val="center"/>
          </w:tcPr>
          <w:p w:rsidR="00382277" w:rsidRPr="00C87914" w:rsidRDefault="00382277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382277" w:rsidRPr="00C87914" w:rsidRDefault="00382277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1 16 10123 01 0051 140</w:t>
            </w:r>
          </w:p>
        </w:tc>
        <w:tc>
          <w:tcPr>
            <w:tcW w:w="4759" w:type="dxa"/>
            <w:gridSpan w:val="2"/>
            <w:noWrap/>
            <w:vAlign w:val="center"/>
          </w:tcPr>
          <w:p w:rsidR="00382277" w:rsidRPr="00C87914" w:rsidRDefault="00382277" w:rsidP="00382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образовавшиеся до 1 января 2020 года, подлежащие зачислению в бюджет муниципального образования по нормативам</w:t>
            </w:r>
            <w:r w:rsidR="00852661">
              <w:rPr>
                <w:rFonts w:ascii="Times New Roman" w:hAnsi="Times New Roman"/>
                <w:sz w:val="24"/>
                <w:szCs w:val="24"/>
              </w:rPr>
              <w:t>,</w:t>
            </w:r>
            <w:r w:rsidRPr="00C87914">
              <w:rPr>
                <w:rFonts w:ascii="Times New Roman" w:hAnsi="Times New Roman"/>
                <w:sz w:val="24"/>
                <w:szCs w:val="24"/>
              </w:rPr>
              <w:t xml:space="preserve">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82277" w:rsidRPr="00C87914" w:rsidTr="00B842C4">
        <w:trPr>
          <w:trHeight w:val="50"/>
        </w:trPr>
        <w:tc>
          <w:tcPr>
            <w:tcW w:w="2093" w:type="dxa"/>
            <w:vAlign w:val="center"/>
            <w:hideMark/>
          </w:tcPr>
          <w:p w:rsidR="00382277" w:rsidRPr="00C87914" w:rsidRDefault="00382277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382277" w:rsidRPr="00C87914" w:rsidRDefault="00382277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1 17 01050 05 0000 180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382277" w:rsidRPr="00C87914" w:rsidRDefault="00382277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382277" w:rsidRPr="00C87914" w:rsidTr="00B842C4">
        <w:trPr>
          <w:trHeight w:val="164"/>
        </w:trPr>
        <w:tc>
          <w:tcPr>
            <w:tcW w:w="2093" w:type="dxa"/>
            <w:vAlign w:val="center"/>
            <w:hideMark/>
          </w:tcPr>
          <w:p w:rsidR="00382277" w:rsidRPr="00C87914" w:rsidRDefault="00382277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382277" w:rsidRPr="00C87914" w:rsidRDefault="00382277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117 05050 05 0000 180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382277" w:rsidRPr="00C87914" w:rsidRDefault="00382277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C87914" w:rsidRPr="00C87914" w:rsidTr="00B842C4">
        <w:trPr>
          <w:trHeight w:val="880"/>
        </w:trPr>
        <w:tc>
          <w:tcPr>
            <w:tcW w:w="2093" w:type="dxa"/>
            <w:vAlign w:val="center"/>
          </w:tcPr>
          <w:p w:rsidR="00C87914" w:rsidRPr="00C87914" w:rsidRDefault="00C87914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C87914" w:rsidRPr="00C87914" w:rsidRDefault="00C87914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2 02 25228 05 0000 150</w:t>
            </w:r>
          </w:p>
        </w:tc>
        <w:tc>
          <w:tcPr>
            <w:tcW w:w="4759" w:type="dxa"/>
            <w:gridSpan w:val="2"/>
            <w:vAlign w:val="center"/>
          </w:tcPr>
          <w:p w:rsidR="00C87914" w:rsidRPr="00C87914" w:rsidRDefault="00C87914" w:rsidP="00C87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Субсидии из краевого бюджета бюджетам муниципальных районов Приморского края на оснащение объектов спортивной инфраструктуры спортивно-технологическим оборудованием</w:t>
            </w:r>
          </w:p>
        </w:tc>
      </w:tr>
      <w:tr w:rsidR="00C87914" w:rsidRPr="00C87914" w:rsidTr="00B842C4">
        <w:trPr>
          <w:trHeight w:val="1184"/>
        </w:trPr>
        <w:tc>
          <w:tcPr>
            <w:tcW w:w="2093" w:type="dxa"/>
            <w:vAlign w:val="center"/>
          </w:tcPr>
          <w:p w:rsidR="00C87914" w:rsidRPr="00FE7FA0" w:rsidRDefault="00C87914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FA0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C87914" w:rsidRPr="00FE7FA0" w:rsidRDefault="00C87914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FA0">
              <w:rPr>
                <w:rFonts w:ascii="Times New Roman" w:hAnsi="Times New Roman"/>
                <w:sz w:val="24"/>
                <w:szCs w:val="24"/>
              </w:rPr>
              <w:t>2 02 25299 05 0000 150</w:t>
            </w:r>
          </w:p>
        </w:tc>
        <w:tc>
          <w:tcPr>
            <w:tcW w:w="4759" w:type="dxa"/>
            <w:gridSpan w:val="2"/>
            <w:vAlign w:val="center"/>
          </w:tcPr>
          <w:p w:rsidR="00C87914" w:rsidRPr="00FE7FA0" w:rsidRDefault="00C87914" w:rsidP="00C87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A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2A11D1" w:rsidRPr="00C87914" w:rsidTr="00B842C4">
        <w:trPr>
          <w:trHeight w:val="659"/>
        </w:trPr>
        <w:tc>
          <w:tcPr>
            <w:tcW w:w="2093" w:type="dxa"/>
            <w:vAlign w:val="center"/>
          </w:tcPr>
          <w:p w:rsidR="002A11D1" w:rsidRPr="00FE7FA0" w:rsidRDefault="002A11D1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2A11D1" w:rsidRPr="00FE7FA0" w:rsidRDefault="002A11D1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2 02 25332 05 0000 150</w:t>
            </w:r>
          </w:p>
        </w:tc>
        <w:tc>
          <w:tcPr>
            <w:tcW w:w="4759" w:type="dxa"/>
            <w:gridSpan w:val="2"/>
            <w:vAlign w:val="center"/>
          </w:tcPr>
          <w:p w:rsidR="002A11D1" w:rsidRPr="00FE7FA0" w:rsidRDefault="002A11D1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D1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обеспечение поддержки реализации общественных инициатив, направленных на развитие туристической инфраструктуры</w:t>
            </w:r>
          </w:p>
        </w:tc>
      </w:tr>
      <w:tr w:rsidR="00C87914" w:rsidRPr="00C87914" w:rsidTr="005461C9">
        <w:trPr>
          <w:trHeight w:val="415"/>
        </w:trPr>
        <w:tc>
          <w:tcPr>
            <w:tcW w:w="2093" w:type="dxa"/>
            <w:vAlign w:val="center"/>
            <w:hideMark/>
          </w:tcPr>
          <w:p w:rsidR="00C87914" w:rsidRPr="00FE7FA0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FA0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720" w:type="dxa"/>
            <w:vAlign w:val="center"/>
            <w:hideMark/>
          </w:tcPr>
          <w:p w:rsidR="00C87914" w:rsidRPr="00FE7FA0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FA0">
              <w:rPr>
                <w:rFonts w:ascii="Times New Roman" w:hAnsi="Times New Roman"/>
                <w:sz w:val="24"/>
                <w:szCs w:val="24"/>
              </w:rPr>
              <w:t>2 02 25467 05 0000 150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FE7FA0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A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</w:tr>
      <w:tr w:rsidR="002A11D1" w:rsidRPr="00C87914" w:rsidTr="00B842C4">
        <w:trPr>
          <w:trHeight w:val="126"/>
        </w:trPr>
        <w:tc>
          <w:tcPr>
            <w:tcW w:w="2093" w:type="dxa"/>
            <w:vAlign w:val="center"/>
          </w:tcPr>
          <w:p w:rsidR="002A11D1" w:rsidRPr="00FE7FA0" w:rsidRDefault="002A11D1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2A11D1" w:rsidRPr="00FE7FA0" w:rsidRDefault="002A11D1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2 02 25497 05 0000 150</w:t>
            </w:r>
          </w:p>
        </w:tc>
        <w:tc>
          <w:tcPr>
            <w:tcW w:w="4759" w:type="dxa"/>
            <w:gridSpan w:val="2"/>
            <w:vAlign w:val="center"/>
          </w:tcPr>
          <w:p w:rsidR="002A11D1" w:rsidRPr="00FE7FA0" w:rsidRDefault="002A11D1" w:rsidP="00C87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D1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C87914" w:rsidRPr="00C87914" w:rsidTr="00B842C4">
        <w:trPr>
          <w:trHeight w:val="126"/>
        </w:trPr>
        <w:tc>
          <w:tcPr>
            <w:tcW w:w="2093" w:type="dxa"/>
            <w:vAlign w:val="center"/>
          </w:tcPr>
          <w:p w:rsidR="00C87914" w:rsidRPr="00FE7FA0" w:rsidRDefault="00C87914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FA0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C87914" w:rsidRPr="00FE7FA0" w:rsidRDefault="00C87914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FA0">
              <w:rPr>
                <w:rFonts w:ascii="Times New Roman" w:hAnsi="Times New Roman"/>
                <w:sz w:val="24"/>
                <w:szCs w:val="24"/>
              </w:rPr>
              <w:t>2 02 25519 05 0000 150</w:t>
            </w:r>
          </w:p>
        </w:tc>
        <w:tc>
          <w:tcPr>
            <w:tcW w:w="4759" w:type="dxa"/>
            <w:gridSpan w:val="2"/>
            <w:vAlign w:val="center"/>
          </w:tcPr>
          <w:p w:rsidR="00C87914" w:rsidRPr="00FE7FA0" w:rsidRDefault="00C87914" w:rsidP="00C87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A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C87914" w:rsidRPr="00C87914" w:rsidTr="00B842C4">
        <w:trPr>
          <w:trHeight w:val="1406"/>
        </w:trPr>
        <w:tc>
          <w:tcPr>
            <w:tcW w:w="2093" w:type="dxa"/>
            <w:vAlign w:val="center"/>
            <w:hideMark/>
          </w:tcPr>
          <w:p w:rsidR="00C87914" w:rsidRPr="00FE7FA0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FA0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C87914" w:rsidRPr="00FE7FA0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FA0">
              <w:rPr>
                <w:rFonts w:ascii="Times New Roman" w:hAnsi="Times New Roman"/>
                <w:sz w:val="24"/>
                <w:szCs w:val="24"/>
              </w:rPr>
              <w:t>2 02 25527 05 0000 150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FE7FA0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A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C87914" w:rsidRPr="00C87914" w:rsidTr="00B842C4">
        <w:trPr>
          <w:trHeight w:val="50"/>
        </w:trPr>
        <w:tc>
          <w:tcPr>
            <w:tcW w:w="2093" w:type="dxa"/>
            <w:vAlign w:val="center"/>
            <w:hideMark/>
          </w:tcPr>
          <w:p w:rsidR="00C87914" w:rsidRPr="00FE7FA0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FA0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C87914" w:rsidRPr="00FE7FA0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FA0"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FE7FA0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A0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C87914" w:rsidRPr="00C87914" w:rsidTr="00B842C4">
        <w:trPr>
          <w:trHeight w:val="321"/>
        </w:trPr>
        <w:tc>
          <w:tcPr>
            <w:tcW w:w="2093" w:type="dxa"/>
            <w:vAlign w:val="center"/>
          </w:tcPr>
          <w:p w:rsidR="00C87914" w:rsidRPr="00FE7FA0" w:rsidRDefault="00C87914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FA0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C87914" w:rsidRPr="00FE7FA0" w:rsidRDefault="00C87914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FA0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759" w:type="dxa"/>
            <w:gridSpan w:val="2"/>
            <w:vAlign w:val="center"/>
          </w:tcPr>
          <w:p w:rsidR="00C87914" w:rsidRPr="00FE7FA0" w:rsidRDefault="00C87914" w:rsidP="00C87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A0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C87914" w:rsidRPr="00C87914" w:rsidTr="00B842C4">
        <w:trPr>
          <w:trHeight w:val="1330"/>
        </w:trPr>
        <w:tc>
          <w:tcPr>
            <w:tcW w:w="2093" w:type="dxa"/>
            <w:vAlign w:val="center"/>
          </w:tcPr>
          <w:p w:rsidR="00C87914" w:rsidRPr="00C87914" w:rsidRDefault="00C87914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C87914" w:rsidRPr="00C87914" w:rsidRDefault="00C87914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2 02 35082 05 0000 150</w:t>
            </w:r>
          </w:p>
        </w:tc>
        <w:tc>
          <w:tcPr>
            <w:tcW w:w="4759" w:type="dxa"/>
            <w:gridSpan w:val="2"/>
            <w:vAlign w:val="center"/>
          </w:tcPr>
          <w:p w:rsidR="00C87914" w:rsidRPr="00C87914" w:rsidRDefault="00C87914" w:rsidP="00382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87914" w:rsidRPr="00C87914" w:rsidTr="00B842C4">
        <w:trPr>
          <w:trHeight w:val="659"/>
        </w:trPr>
        <w:tc>
          <w:tcPr>
            <w:tcW w:w="2093" w:type="dxa"/>
            <w:vAlign w:val="center"/>
          </w:tcPr>
          <w:p w:rsidR="00C87914" w:rsidRPr="00C87914" w:rsidRDefault="00C87914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C87914" w:rsidRPr="00C87914" w:rsidRDefault="00C87914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2 02 35118 05 0000 150</w:t>
            </w:r>
          </w:p>
        </w:tc>
        <w:tc>
          <w:tcPr>
            <w:tcW w:w="4759" w:type="dxa"/>
            <w:gridSpan w:val="2"/>
            <w:vAlign w:val="center"/>
          </w:tcPr>
          <w:p w:rsidR="00C87914" w:rsidRPr="00C87914" w:rsidRDefault="00C87914" w:rsidP="00382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C87914" w:rsidRPr="00C87914" w:rsidTr="00B842C4">
        <w:trPr>
          <w:trHeight w:val="1242"/>
        </w:trPr>
        <w:tc>
          <w:tcPr>
            <w:tcW w:w="2093" w:type="dxa"/>
            <w:vAlign w:val="center"/>
          </w:tcPr>
          <w:p w:rsidR="00C87914" w:rsidRPr="00C87914" w:rsidRDefault="00C87914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C87914" w:rsidRPr="00C87914" w:rsidRDefault="00C87914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2 02 35120 05 0000 150</w:t>
            </w:r>
          </w:p>
        </w:tc>
        <w:tc>
          <w:tcPr>
            <w:tcW w:w="4759" w:type="dxa"/>
            <w:gridSpan w:val="2"/>
            <w:vAlign w:val="center"/>
          </w:tcPr>
          <w:p w:rsidR="00C87914" w:rsidRPr="00C87914" w:rsidRDefault="00C87914" w:rsidP="00C87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87914" w:rsidRPr="00C87914" w:rsidTr="00B842C4">
        <w:trPr>
          <w:trHeight w:val="996"/>
        </w:trPr>
        <w:tc>
          <w:tcPr>
            <w:tcW w:w="2093" w:type="dxa"/>
            <w:vAlign w:val="center"/>
          </w:tcPr>
          <w:p w:rsidR="00C87914" w:rsidRPr="00C87914" w:rsidRDefault="00C87914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C87914" w:rsidRPr="00C87914" w:rsidRDefault="00C87914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2 02 35260 05 0000 150</w:t>
            </w:r>
          </w:p>
        </w:tc>
        <w:tc>
          <w:tcPr>
            <w:tcW w:w="4759" w:type="dxa"/>
            <w:gridSpan w:val="2"/>
            <w:vAlign w:val="center"/>
          </w:tcPr>
          <w:p w:rsidR="00C87914" w:rsidRPr="00C87914" w:rsidRDefault="00C87914" w:rsidP="00C87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Приморского края на реализацию государственного полномочия по назначению и предоставлению выплаты единовременного пособия при передаче ребенка на воспитания в семью</w:t>
            </w:r>
          </w:p>
        </w:tc>
      </w:tr>
      <w:tr w:rsidR="00C87914" w:rsidRPr="00C87914" w:rsidTr="00B842C4">
        <w:trPr>
          <w:trHeight w:val="178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2 02 35930 05 0000 150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C87914" w:rsidRPr="00C87914" w:rsidTr="00B842C4">
        <w:trPr>
          <w:trHeight w:val="203"/>
        </w:trPr>
        <w:tc>
          <w:tcPr>
            <w:tcW w:w="2093" w:type="dxa"/>
            <w:vAlign w:val="center"/>
          </w:tcPr>
          <w:p w:rsidR="00C87914" w:rsidRPr="00C87914" w:rsidRDefault="00C87914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C87914" w:rsidRPr="00C87914" w:rsidRDefault="00C87914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2 02 36900 05 0000 150</w:t>
            </w:r>
          </w:p>
        </w:tc>
        <w:tc>
          <w:tcPr>
            <w:tcW w:w="4759" w:type="dxa"/>
            <w:gridSpan w:val="2"/>
            <w:noWrap/>
            <w:vAlign w:val="center"/>
          </w:tcPr>
          <w:p w:rsidR="00C87914" w:rsidRPr="00C87914" w:rsidRDefault="00C87914" w:rsidP="00C87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Единая субвенция бюджетам муниципальных районов из бюджета субъекта Российской Федерации</w:t>
            </w:r>
          </w:p>
        </w:tc>
      </w:tr>
      <w:tr w:rsidR="00C87914" w:rsidRPr="00C87914" w:rsidTr="00B842C4">
        <w:trPr>
          <w:trHeight w:val="50"/>
        </w:trPr>
        <w:tc>
          <w:tcPr>
            <w:tcW w:w="2093" w:type="dxa"/>
            <w:vAlign w:val="center"/>
          </w:tcPr>
          <w:p w:rsidR="00C87914" w:rsidRPr="00C87914" w:rsidRDefault="00C87914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C87914" w:rsidRPr="00C87914" w:rsidRDefault="00C87914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bCs/>
                <w:sz w:val="24"/>
                <w:szCs w:val="24"/>
              </w:rPr>
              <w:t>2 02 39999 05 0000150</w:t>
            </w:r>
          </w:p>
        </w:tc>
        <w:tc>
          <w:tcPr>
            <w:tcW w:w="4759" w:type="dxa"/>
            <w:gridSpan w:val="2"/>
            <w:noWrap/>
            <w:vAlign w:val="center"/>
          </w:tcPr>
          <w:p w:rsidR="00C87914" w:rsidRPr="00C87914" w:rsidRDefault="00C87914" w:rsidP="00C87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bCs/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C87914" w:rsidRPr="00C87914" w:rsidTr="00B842C4">
        <w:trPr>
          <w:trHeight w:val="649"/>
        </w:trPr>
        <w:tc>
          <w:tcPr>
            <w:tcW w:w="2093" w:type="dxa"/>
            <w:vAlign w:val="center"/>
          </w:tcPr>
          <w:p w:rsidR="00C87914" w:rsidRPr="00C87914" w:rsidRDefault="00C87914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720" w:type="dxa"/>
            <w:vAlign w:val="center"/>
          </w:tcPr>
          <w:p w:rsidR="00C87914" w:rsidRPr="00C87914" w:rsidRDefault="00C87914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2 02 40014 05 0000 150</w:t>
            </w:r>
          </w:p>
        </w:tc>
        <w:tc>
          <w:tcPr>
            <w:tcW w:w="4759" w:type="dxa"/>
            <w:gridSpan w:val="2"/>
            <w:noWrap/>
            <w:vAlign w:val="center"/>
          </w:tcPr>
          <w:p w:rsidR="00C87914" w:rsidRPr="00C87914" w:rsidRDefault="00C87914" w:rsidP="00382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A59C3" w:rsidRPr="00C87914" w:rsidTr="00B842C4">
        <w:trPr>
          <w:trHeight w:val="839"/>
        </w:trPr>
        <w:tc>
          <w:tcPr>
            <w:tcW w:w="2093" w:type="dxa"/>
            <w:vAlign w:val="center"/>
          </w:tcPr>
          <w:p w:rsidR="00AA59C3" w:rsidRPr="00C87914" w:rsidRDefault="00AA59C3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AA59C3" w:rsidRPr="00C87914" w:rsidRDefault="00AA59C3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2 02 45303 05 0000 150</w:t>
            </w:r>
          </w:p>
        </w:tc>
        <w:tc>
          <w:tcPr>
            <w:tcW w:w="4759" w:type="dxa"/>
            <w:gridSpan w:val="2"/>
            <w:vAlign w:val="center"/>
          </w:tcPr>
          <w:p w:rsidR="00AA59C3" w:rsidRPr="00C87914" w:rsidRDefault="00AA59C3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на 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87914" w:rsidRPr="00C87914" w:rsidTr="00B842C4">
        <w:trPr>
          <w:trHeight w:val="167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2 02 49001 05 0000 150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C87914" w:rsidRPr="00C87914" w:rsidTr="00B842C4">
        <w:trPr>
          <w:trHeight w:val="197"/>
        </w:trPr>
        <w:tc>
          <w:tcPr>
            <w:tcW w:w="2093" w:type="dxa"/>
            <w:vAlign w:val="center"/>
          </w:tcPr>
          <w:p w:rsidR="00C87914" w:rsidRPr="00C87914" w:rsidRDefault="00C87914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C87914" w:rsidRPr="00C87914" w:rsidRDefault="00C87914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2 02 49999 05 0000 150</w:t>
            </w:r>
          </w:p>
        </w:tc>
        <w:tc>
          <w:tcPr>
            <w:tcW w:w="4759" w:type="dxa"/>
            <w:gridSpan w:val="2"/>
            <w:vAlign w:val="center"/>
          </w:tcPr>
          <w:p w:rsidR="00C87914" w:rsidRPr="00C87914" w:rsidRDefault="00C87914" w:rsidP="00C87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A11D1" w:rsidRPr="00C87914" w:rsidTr="002A11D1">
        <w:trPr>
          <w:trHeight w:val="50"/>
        </w:trPr>
        <w:tc>
          <w:tcPr>
            <w:tcW w:w="2093" w:type="dxa"/>
            <w:vAlign w:val="center"/>
          </w:tcPr>
          <w:p w:rsidR="002A11D1" w:rsidRPr="00C87914" w:rsidRDefault="002A11D1" w:rsidP="002A1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2A11D1" w:rsidRPr="00C87914" w:rsidRDefault="002A11D1" w:rsidP="002A1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2 02 35469 05 0000 150</w:t>
            </w:r>
          </w:p>
        </w:tc>
        <w:tc>
          <w:tcPr>
            <w:tcW w:w="4759" w:type="dxa"/>
            <w:gridSpan w:val="2"/>
            <w:vAlign w:val="center"/>
          </w:tcPr>
          <w:p w:rsidR="002A11D1" w:rsidRPr="00C87914" w:rsidRDefault="002A11D1" w:rsidP="002A1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Субвенции на проведение Всероссийской переписи населения</w:t>
            </w:r>
          </w:p>
        </w:tc>
      </w:tr>
      <w:tr w:rsidR="00FC10BF" w:rsidRPr="00C87914" w:rsidTr="00B842C4">
        <w:trPr>
          <w:trHeight w:val="621"/>
        </w:trPr>
        <w:tc>
          <w:tcPr>
            <w:tcW w:w="2093" w:type="dxa"/>
            <w:vAlign w:val="center"/>
          </w:tcPr>
          <w:p w:rsidR="00FC10BF" w:rsidRDefault="00FC10B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2720" w:type="dxa"/>
            <w:vAlign w:val="center"/>
          </w:tcPr>
          <w:p w:rsidR="00FC10BF" w:rsidRDefault="00FC10B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2 02 25599 05 0000 150</w:t>
            </w:r>
          </w:p>
        </w:tc>
        <w:tc>
          <w:tcPr>
            <w:tcW w:w="4759" w:type="dxa"/>
            <w:gridSpan w:val="2"/>
            <w:vAlign w:val="center"/>
          </w:tcPr>
          <w:p w:rsidR="00FC10BF" w:rsidRDefault="00FC10B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</w:tr>
      <w:tr w:rsidR="00C87914" w:rsidRPr="00C87914" w:rsidTr="00B842C4">
        <w:trPr>
          <w:trHeight w:val="621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2 18 60010 05 0000 150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87914" w:rsidRPr="00C87914" w:rsidTr="00B842C4">
        <w:trPr>
          <w:trHeight w:val="938"/>
        </w:trPr>
        <w:tc>
          <w:tcPr>
            <w:tcW w:w="2093" w:type="dxa"/>
            <w:vAlign w:val="center"/>
          </w:tcPr>
          <w:p w:rsidR="00C87914" w:rsidRPr="00C87914" w:rsidRDefault="00C87914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20" w:type="dxa"/>
            <w:vAlign w:val="center"/>
          </w:tcPr>
          <w:p w:rsidR="00C87914" w:rsidRPr="00C87914" w:rsidRDefault="00C87914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2 19 60010 05 0000 150</w:t>
            </w:r>
          </w:p>
        </w:tc>
        <w:tc>
          <w:tcPr>
            <w:tcW w:w="4759" w:type="dxa"/>
            <w:gridSpan w:val="2"/>
            <w:vAlign w:val="center"/>
          </w:tcPr>
          <w:p w:rsidR="00C87914" w:rsidRPr="00C87914" w:rsidRDefault="00C87914" w:rsidP="00382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87914" w:rsidRPr="00C87914" w:rsidTr="00B842C4">
        <w:trPr>
          <w:trHeight w:val="50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b/>
                <w:bCs/>
                <w:sz w:val="24"/>
                <w:szCs w:val="24"/>
              </w:rPr>
              <w:t>952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Кировского городского поселения</w:t>
            </w:r>
          </w:p>
        </w:tc>
      </w:tr>
      <w:tr w:rsidR="00C87914" w:rsidRPr="00C87914" w:rsidTr="00B842C4">
        <w:trPr>
          <w:trHeight w:val="1675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952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1 11 05013 13 0000 120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C10BF" w:rsidRPr="00C87914" w:rsidTr="00B842C4">
        <w:trPr>
          <w:trHeight w:val="318"/>
        </w:trPr>
        <w:tc>
          <w:tcPr>
            <w:tcW w:w="2093" w:type="dxa"/>
            <w:vAlign w:val="center"/>
          </w:tcPr>
          <w:p w:rsidR="00FC10BF" w:rsidRDefault="00FC10B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952</w:t>
            </w:r>
          </w:p>
        </w:tc>
        <w:tc>
          <w:tcPr>
            <w:tcW w:w="2720" w:type="dxa"/>
            <w:vAlign w:val="center"/>
          </w:tcPr>
          <w:p w:rsidR="00FC10BF" w:rsidRDefault="00FC10B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1 11 05313 13 0000 120</w:t>
            </w:r>
          </w:p>
        </w:tc>
        <w:tc>
          <w:tcPr>
            <w:tcW w:w="4759" w:type="dxa"/>
            <w:gridSpan w:val="2"/>
            <w:vAlign w:val="center"/>
          </w:tcPr>
          <w:p w:rsidR="00FC10BF" w:rsidRDefault="00FC10B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расположены в границах городских поселений</w:t>
            </w:r>
          </w:p>
        </w:tc>
      </w:tr>
      <w:tr w:rsidR="00C87914" w:rsidRPr="00C87914" w:rsidTr="00B842C4">
        <w:trPr>
          <w:trHeight w:val="318"/>
        </w:trPr>
        <w:tc>
          <w:tcPr>
            <w:tcW w:w="2093" w:type="dxa"/>
            <w:vAlign w:val="center"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lastRenderedPageBreak/>
              <w:t>952</w:t>
            </w:r>
          </w:p>
        </w:tc>
        <w:tc>
          <w:tcPr>
            <w:tcW w:w="2720" w:type="dxa"/>
            <w:vAlign w:val="center"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1 14 06013 13 0000 430</w:t>
            </w:r>
          </w:p>
        </w:tc>
        <w:tc>
          <w:tcPr>
            <w:tcW w:w="4759" w:type="dxa"/>
            <w:gridSpan w:val="2"/>
            <w:vAlign w:val="center"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городских поселений</w:t>
            </w:r>
          </w:p>
        </w:tc>
      </w:tr>
      <w:tr w:rsidR="00C87914" w:rsidRPr="00C87914" w:rsidTr="00B842C4">
        <w:trPr>
          <w:trHeight w:val="50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914">
              <w:rPr>
                <w:rFonts w:ascii="Times New Roman" w:hAnsi="Times New Roman"/>
                <w:b/>
                <w:bCs/>
                <w:sz w:val="24"/>
                <w:szCs w:val="24"/>
              </w:rPr>
              <w:t>953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91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Горноключевского городского поселения</w:t>
            </w:r>
          </w:p>
        </w:tc>
      </w:tr>
      <w:tr w:rsidR="00C87914" w:rsidRPr="00C87914" w:rsidTr="00B842C4">
        <w:trPr>
          <w:trHeight w:val="1320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1 11 05013 13 0000 120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87914" w:rsidRPr="00C87914" w:rsidTr="00B842C4">
        <w:trPr>
          <w:trHeight w:val="104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2720" w:type="dxa"/>
            <w:noWrap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1 14 06013 13 0000 430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сельских поселений</w:t>
            </w:r>
          </w:p>
        </w:tc>
      </w:tr>
      <w:tr w:rsidR="00C87914" w:rsidRPr="00C87914" w:rsidTr="00B842C4">
        <w:trPr>
          <w:trHeight w:val="1548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2720" w:type="dxa"/>
            <w:noWrap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1 14 06313 13 0000 430</w:t>
            </w:r>
          </w:p>
        </w:tc>
        <w:tc>
          <w:tcPr>
            <w:tcW w:w="4759" w:type="dxa"/>
            <w:gridSpan w:val="2"/>
            <w:vAlign w:val="center"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9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разграничена, и которые расположены в границах городских поселений</w:t>
            </w:r>
          </w:p>
        </w:tc>
      </w:tr>
      <w:tr w:rsidR="00C87914" w:rsidRPr="00C87914" w:rsidTr="00B842C4">
        <w:trPr>
          <w:trHeight w:val="52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2720" w:type="dxa"/>
            <w:noWrap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 управление администрации Кировского муниципального района</w:t>
            </w:r>
          </w:p>
        </w:tc>
      </w:tr>
      <w:tr w:rsidR="00C87914" w:rsidRPr="00C87914" w:rsidTr="00B842C4">
        <w:trPr>
          <w:trHeight w:val="50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720" w:type="dxa"/>
            <w:noWrap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1 17 01050 05 0000 180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C87914" w:rsidRPr="00C87914" w:rsidTr="00B842C4">
        <w:trPr>
          <w:trHeight w:val="196"/>
        </w:trPr>
        <w:tc>
          <w:tcPr>
            <w:tcW w:w="2093" w:type="dxa"/>
            <w:vAlign w:val="center"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720" w:type="dxa"/>
            <w:noWrap/>
            <w:vAlign w:val="center"/>
          </w:tcPr>
          <w:p w:rsidR="00C87914" w:rsidRPr="00C87914" w:rsidRDefault="00C87914" w:rsidP="00574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2 02 15001 05 0000 150</w:t>
            </w:r>
          </w:p>
        </w:tc>
        <w:tc>
          <w:tcPr>
            <w:tcW w:w="4759" w:type="dxa"/>
            <w:gridSpan w:val="2"/>
            <w:vAlign w:val="center"/>
          </w:tcPr>
          <w:p w:rsidR="00C87914" w:rsidRPr="00C87914" w:rsidRDefault="00C87914" w:rsidP="00574DD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C87914" w:rsidRPr="00C87914" w:rsidTr="00B842C4">
        <w:trPr>
          <w:trHeight w:val="207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2 02 15002 05 0000 150</w:t>
            </w:r>
          </w:p>
        </w:tc>
        <w:tc>
          <w:tcPr>
            <w:tcW w:w="4759" w:type="dxa"/>
            <w:gridSpan w:val="2"/>
            <w:vAlign w:val="center"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FC10BF" w:rsidRPr="00C87914" w:rsidTr="00FC10BF">
        <w:trPr>
          <w:trHeight w:val="659"/>
        </w:trPr>
        <w:tc>
          <w:tcPr>
            <w:tcW w:w="2093" w:type="dxa"/>
            <w:vAlign w:val="center"/>
          </w:tcPr>
          <w:p w:rsidR="00FC10BF" w:rsidRDefault="00FC10B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2720" w:type="dxa"/>
            <w:vAlign w:val="center"/>
          </w:tcPr>
          <w:p w:rsidR="00FC10BF" w:rsidRDefault="00FC10B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2 02 19999 05 0000 150</w:t>
            </w:r>
          </w:p>
        </w:tc>
        <w:tc>
          <w:tcPr>
            <w:tcW w:w="4759" w:type="dxa"/>
            <w:gridSpan w:val="2"/>
            <w:vAlign w:val="center"/>
          </w:tcPr>
          <w:p w:rsidR="00FC10BF" w:rsidRDefault="00FC10B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Прочие дотации бюджетам муниципальных районов</w:t>
            </w:r>
          </w:p>
        </w:tc>
      </w:tr>
      <w:tr w:rsidR="00C87914" w:rsidRPr="00C87914" w:rsidTr="00C87914">
        <w:trPr>
          <w:trHeight w:val="787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C87914" w:rsidRPr="00C87914" w:rsidTr="00B842C4">
        <w:trPr>
          <w:trHeight w:val="533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2 02 40014 05 0000 150</w:t>
            </w:r>
          </w:p>
        </w:tc>
        <w:tc>
          <w:tcPr>
            <w:tcW w:w="4759" w:type="dxa"/>
            <w:gridSpan w:val="2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87914" w:rsidRPr="00C87914" w:rsidTr="001A59DE">
        <w:trPr>
          <w:trHeight w:val="264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2 08 05000 05 0000 150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 xml:space="preserve">Перечисления из бюджетов муниципальных районов (в бюджеты муниципальных районов) для </w:t>
            </w:r>
            <w:r w:rsidRPr="00C87914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C10BF" w:rsidRPr="00C87914" w:rsidTr="00B842C4">
        <w:trPr>
          <w:trHeight w:val="625"/>
        </w:trPr>
        <w:tc>
          <w:tcPr>
            <w:tcW w:w="2093" w:type="dxa"/>
            <w:vAlign w:val="center"/>
          </w:tcPr>
          <w:p w:rsidR="00FC10BF" w:rsidRDefault="00FC10B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002</w:t>
            </w:r>
          </w:p>
        </w:tc>
        <w:tc>
          <w:tcPr>
            <w:tcW w:w="2720" w:type="dxa"/>
            <w:vAlign w:val="center"/>
          </w:tcPr>
          <w:p w:rsidR="00FC10BF" w:rsidRDefault="00FC10B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1 18 02500 05 0000 150</w:t>
            </w:r>
          </w:p>
        </w:tc>
        <w:tc>
          <w:tcPr>
            <w:tcW w:w="4759" w:type="dxa"/>
            <w:gridSpan w:val="2"/>
            <w:vAlign w:val="center"/>
          </w:tcPr>
          <w:p w:rsidR="00FC10BF" w:rsidRDefault="00FC10B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C10BF" w:rsidRPr="00C87914" w:rsidTr="00B842C4">
        <w:trPr>
          <w:trHeight w:val="625"/>
        </w:trPr>
        <w:tc>
          <w:tcPr>
            <w:tcW w:w="2093" w:type="dxa"/>
            <w:vAlign w:val="center"/>
          </w:tcPr>
          <w:p w:rsidR="00FC10BF" w:rsidRDefault="00FC10B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2720" w:type="dxa"/>
            <w:vAlign w:val="center"/>
          </w:tcPr>
          <w:p w:rsidR="00FC10BF" w:rsidRDefault="00FC10B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2 08 10000 05 0000 150</w:t>
            </w:r>
          </w:p>
        </w:tc>
        <w:tc>
          <w:tcPr>
            <w:tcW w:w="4759" w:type="dxa"/>
            <w:gridSpan w:val="2"/>
            <w:vAlign w:val="center"/>
          </w:tcPr>
          <w:p w:rsidR="00FC10BF" w:rsidRDefault="00FC10B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C87914" w:rsidRPr="00C87914" w:rsidTr="00B842C4">
        <w:trPr>
          <w:trHeight w:val="625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казенное учреждение «Центр обслуживания муниципальных образовательных учреждений" Кировского муниципального района Приморского края</w:t>
            </w:r>
          </w:p>
        </w:tc>
      </w:tr>
      <w:tr w:rsidR="00C87914" w:rsidRPr="00C87914" w:rsidTr="00B842C4">
        <w:trPr>
          <w:trHeight w:val="130"/>
        </w:trPr>
        <w:tc>
          <w:tcPr>
            <w:tcW w:w="2093" w:type="dxa"/>
            <w:vAlign w:val="center"/>
          </w:tcPr>
          <w:p w:rsidR="00C87914" w:rsidRPr="00C87914" w:rsidRDefault="00C87914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720" w:type="dxa"/>
            <w:vAlign w:val="center"/>
          </w:tcPr>
          <w:p w:rsidR="00C87914" w:rsidRPr="00C87914" w:rsidRDefault="00C87914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1 11 05035 05 0100 120</w:t>
            </w:r>
          </w:p>
        </w:tc>
        <w:tc>
          <w:tcPr>
            <w:tcW w:w="4759" w:type="dxa"/>
            <w:gridSpan w:val="2"/>
            <w:vAlign w:val="center"/>
          </w:tcPr>
          <w:p w:rsidR="00C87914" w:rsidRPr="00C87914" w:rsidRDefault="00C87914" w:rsidP="003822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Доходы от сдачи в аренду 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(доходы от использования имущества, находящегося в оперативном управлении муниципальных казенных учреждений)</w:t>
            </w:r>
          </w:p>
        </w:tc>
      </w:tr>
      <w:tr w:rsidR="00C87914" w:rsidRPr="00C87914" w:rsidTr="00B842C4">
        <w:trPr>
          <w:trHeight w:val="702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113 02065 05 0000 130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C87914" w:rsidRPr="00C87914" w:rsidTr="00B842C4">
        <w:trPr>
          <w:trHeight w:val="150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113 02995 05 0000 130</w:t>
            </w:r>
          </w:p>
        </w:tc>
        <w:tc>
          <w:tcPr>
            <w:tcW w:w="4759" w:type="dxa"/>
            <w:gridSpan w:val="2"/>
            <w:vAlign w:val="center"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C36B3F" w:rsidRPr="00C87914" w:rsidTr="00B842C4">
        <w:trPr>
          <w:trHeight w:val="144"/>
        </w:trPr>
        <w:tc>
          <w:tcPr>
            <w:tcW w:w="2093" w:type="dxa"/>
            <w:vAlign w:val="center"/>
          </w:tcPr>
          <w:p w:rsidR="00C36B3F" w:rsidRPr="00C36B3F" w:rsidRDefault="00C36B3F" w:rsidP="00C36B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B3F">
              <w:rPr>
                <w:rFonts w:ascii="Times New Roman" w:hAnsi="Times New Roman"/>
                <w:bCs/>
                <w:sz w:val="24"/>
                <w:szCs w:val="24"/>
              </w:rPr>
              <w:t>003</w:t>
            </w:r>
          </w:p>
        </w:tc>
        <w:tc>
          <w:tcPr>
            <w:tcW w:w="2720" w:type="dxa"/>
            <w:vAlign w:val="center"/>
          </w:tcPr>
          <w:p w:rsidR="00C36B3F" w:rsidRPr="00C36B3F" w:rsidRDefault="00C36B3F" w:rsidP="00C36B3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B3F">
              <w:rPr>
                <w:rFonts w:ascii="Times New Roman" w:hAnsi="Times New Roman"/>
                <w:bCs/>
                <w:sz w:val="24"/>
                <w:szCs w:val="24"/>
              </w:rPr>
              <w:t>1 16 10061 05 0000 140</w:t>
            </w:r>
          </w:p>
        </w:tc>
        <w:tc>
          <w:tcPr>
            <w:tcW w:w="4759" w:type="dxa"/>
            <w:gridSpan w:val="2"/>
            <w:vAlign w:val="center"/>
          </w:tcPr>
          <w:p w:rsidR="00C36B3F" w:rsidRPr="00C36B3F" w:rsidRDefault="00C36B3F" w:rsidP="00C36B3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B3F">
              <w:rPr>
                <w:rFonts w:ascii="Times New Roman" w:hAnsi="Times New Roman"/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87914" w:rsidRPr="00C87914" w:rsidTr="00B842C4">
        <w:trPr>
          <w:trHeight w:val="144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1 17 01050 05 0000 180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C87914" w:rsidRPr="00C87914" w:rsidTr="00C36B3F">
        <w:trPr>
          <w:trHeight w:val="274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2 02 25097 05 0000 150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Приморского края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C36B3F" w:rsidRPr="00C87914" w:rsidTr="00C36B3F">
        <w:trPr>
          <w:trHeight w:val="274"/>
        </w:trPr>
        <w:tc>
          <w:tcPr>
            <w:tcW w:w="2093" w:type="dxa"/>
            <w:vAlign w:val="center"/>
          </w:tcPr>
          <w:p w:rsidR="00C36B3F" w:rsidRPr="00C36B3F" w:rsidRDefault="00C36B3F" w:rsidP="00C36B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B3F">
              <w:rPr>
                <w:rFonts w:ascii="Times New Roman" w:hAnsi="Times New Roman"/>
                <w:bCs/>
                <w:sz w:val="24"/>
                <w:szCs w:val="24"/>
              </w:rPr>
              <w:t>003</w:t>
            </w:r>
          </w:p>
        </w:tc>
        <w:tc>
          <w:tcPr>
            <w:tcW w:w="2720" w:type="dxa"/>
            <w:vAlign w:val="center"/>
          </w:tcPr>
          <w:p w:rsidR="00C36B3F" w:rsidRPr="00C36B3F" w:rsidRDefault="00C36B3F" w:rsidP="00C36B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B3F">
              <w:rPr>
                <w:rFonts w:ascii="Times New Roman" w:hAnsi="Times New Roman"/>
                <w:bCs/>
                <w:sz w:val="24"/>
                <w:szCs w:val="24"/>
              </w:rPr>
              <w:t>2 02 25494 05 0000 150</w:t>
            </w:r>
          </w:p>
        </w:tc>
        <w:tc>
          <w:tcPr>
            <w:tcW w:w="4759" w:type="dxa"/>
            <w:gridSpan w:val="2"/>
          </w:tcPr>
          <w:p w:rsidR="00C36B3F" w:rsidRPr="00C36B3F" w:rsidRDefault="00C36B3F" w:rsidP="00C36B3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B3F">
              <w:rPr>
                <w:rFonts w:ascii="Times New Roman" w:hAnsi="Times New Roman"/>
                <w:bCs/>
                <w:sz w:val="24"/>
                <w:szCs w:val="24"/>
              </w:rPr>
              <w:t>Субсидии бюджетам муниципальных районов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</w:tr>
      <w:tr w:rsidR="00C87914" w:rsidRPr="00C87914" w:rsidTr="0079732F">
        <w:trPr>
          <w:trHeight w:val="274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C87914" w:rsidRPr="00C87914" w:rsidTr="00B842C4">
        <w:trPr>
          <w:trHeight w:val="1482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2 02 30029 05 0000 150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87914" w:rsidRPr="00C87914" w:rsidTr="00B842C4">
        <w:trPr>
          <w:trHeight w:val="974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2 02 35304 05 0000 150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87914" w:rsidRPr="00C87914" w:rsidTr="00B842C4">
        <w:trPr>
          <w:trHeight w:val="162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FC10BF" w:rsidRPr="00C87914" w:rsidTr="00B842C4">
        <w:trPr>
          <w:trHeight w:val="737"/>
        </w:trPr>
        <w:tc>
          <w:tcPr>
            <w:tcW w:w="2093" w:type="dxa"/>
            <w:vAlign w:val="center"/>
          </w:tcPr>
          <w:p w:rsidR="00FC10BF" w:rsidRDefault="00FC10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003</w:t>
            </w:r>
          </w:p>
        </w:tc>
        <w:tc>
          <w:tcPr>
            <w:tcW w:w="2720" w:type="dxa"/>
            <w:vAlign w:val="center"/>
          </w:tcPr>
          <w:p w:rsidR="00FC10BF" w:rsidRDefault="00FC10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2 02 45179 05 0000 150</w:t>
            </w:r>
          </w:p>
        </w:tc>
        <w:tc>
          <w:tcPr>
            <w:tcW w:w="4759" w:type="dxa"/>
            <w:gridSpan w:val="2"/>
            <w:noWrap/>
            <w:vAlign w:val="center"/>
          </w:tcPr>
          <w:p w:rsidR="00FC10BF" w:rsidRDefault="00FC10B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C87914" w:rsidRPr="00C87914" w:rsidTr="00B842C4">
        <w:trPr>
          <w:trHeight w:val="737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2 19 60010 05 0000 150</w:t>
            </w:r>
          </w:p>
        </w:tc>
        <w:tc>
          <w:tcPr>
            <w:tcW w:w="4759" w:type="dxa"/>
            <w:gridSpan w:val="2"/>
            <w:noWrap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87914" w:rsidRPr="00C87914" w:rsidTr="00B842C4">
        <w:trPr>
          <w:trHeight w:val="1182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2 02 40014 05 0000 150</w:t>
            </w:r>
          </w:p>
        </w:tc>
        <w:tc>
          <w:tcPr>
            <w:tcW w:w="4759" w:type="dxa"/>
            <w:gridSpan w:val="2"/>
            <w:noWrap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954AE" w:rsidRPr="001954AE" w:rsidTr="00B842C4">
        <w:trPr>
          <w:trHeight w:val="794"/>
        </w:trPr>
        <w:tc>
          <w:tcPr>
            <w:tcW w:w="2093" w:type="dxa"/>
            <w:vAlign w:val="center"/>
          </w:tcPr>
          <w:p w:rsidR="001954AE" w:rsidRPr="001954AE" w:rsidRDefault="001954AE" w:rsidP="001954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4AE">
              <w:rPr>
                <w:rFonts w:ascii="Times New Roman" w:hAnsi="Times New Roman"/>
                <w:bCs/>
                <w:sz w:val="24"/>
                <w:szCs w:val="24"/>
              </w:rPr>
              <w:t>003</w:t>
            </w:r>
          </w:p>
        </w:tc>
        <w:tc>
          <w:tcPr>
            <w:tcW w:w="2720" w:type="dxa"/>
            <w:vAlign w:val="center"/>
          </w:tcPr>
          <w:p w:rsidR="001954AE" w:rsidRPr="001954AE" w:rsidRDefault="001954AE" w:rsidP="001954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4AE">
              <w:rPr>
                <w:rFonts w:ascii="Times New Roman" w:hAnsi="Times New Roman"/>
                <w:bCs/>
                <w:sz w:val="24"/>
                <w:szCs w:val="24"/>
              </w:rPr>
              <w:t>2 02 45050 05 0000 150</w:t>
            </w:r>
          </w:p>
        </w:tc>
        <w:tc>
          <w:tcPr>
            <w:tcW w:w="4759" w:type="dxa"/>
            <w:gridSpan w:val="2"/>
            <w:vAlign w:val="center"/>
          </w:tcPr>
          <w:p w:rsidR="001954AE" w:rsidRPr="001954AE" w:rsidRDefault="001954AE" w:rsidP="001954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4AE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C87914" w:rsidRPr="00C87914" w:rsidTr="00B842C4">
        <w:trPr>
          <w:trHeight w:val="794"/>
        </w:trPr>
        <w:tc>
          <w:tcPr>
            <w:tcW w:w="2093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720" w:type="dxa"/>
            <w:vAlign w:val="center"/>
            <w:hideMark/>
          </w:tcPr>
          <w:p w:rsidR="00C87914" w:rsidRPr="00C87914" w:rsidRDefault="00C87914" w:rsidP="00FA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2  02 45303 05 0000 150</w:t>
            </w:r>
          </w:p>
        </w:tc>
        <w:tc>
          <w:tcPr>
            <w:tcW w:w="4759" w:type="dxa"/>
            <w:gridSpan w:val="2"/>
            <w:vAlign w:val="center"/>
            <w:hideMark/>
          </w:tcPr>
          <w:p w:rsidR="00C87914" w:rsidRPr="00C87914" w:rsidRDefault="00C87914" w:rsidP="00FA6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914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FA6190" w:rsidTr="00FC1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6345" w:type="dxa"/>
        </w:trPr>
        <w:tc>
          <w:tcPr>
            <w:tcW w:w="3227" w:type="dxa"/>
          </w:tcPr>
          <w:p w:rsidR="0079732F" w:rsidRDefault="0079732F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32F" w:rsidRDefault="0079732F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32F" w:rsidRDefault="0079732F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32F" w:rsidRDefault="0079732F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32F" w:rsidRDefault="0079732F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32F" w:rsidRDefault="0079732F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9DE" w:rsidRDefault="001A59DE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9DE" w:rsidRDefault="001A59DE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9DE" w:rsidRDefault="001A59DE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9DE" w:rsidRDefault="001A59DE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9DE" w:rsidRDefault="001A59DE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9DE" w:rsidRDefault="001A59DE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9DE" w:rsidRDefault="001A59DE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9DE" w:rsidRDefault="001A59DE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9DE" w:rsidRDefault="001A59DE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9DE" w:rsidRDefault="001A59DE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9DE" w:rsidRDefault="001A59DE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9DE" w:rsidRDefault="001A59DE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9DE" w:rsidRDefault="001A59DE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9DE" w:rsidRDefault="001A59DE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32F" w:rsidRDefault="0079732F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32F" w:rsidRDefault="0079732F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32F" w:rsidRDefault="0079732F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654" w:rsidRDefault="006A6654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654" w:rsidRDefault="006A6654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654" w:rsidRDefault="006A6654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654" w:rsidRDefault="006A6654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654" w:rsidRDefault="006A6654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6190" w:rsidRPr="00C2557D" w:rsidRDefault="00FA6190" w:rsidP="00FA6190">
            <w:pPr>
              <w:rPr>
                <w:rFonts w:ascii="Times New Roman" w:hAnsi="Times New Roman"/>
                <w:sz w:val="24"/>
                <w:szCs w:val="24"/>
              </w:rPr>
            </w:pPr>
            <w:r w:rsidRPr="00C2557D"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  <w:p w:rsidR="00FA6190" w:rsidRDefault="00FA6190" w:rsidP="00FA6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6190" w:rsidRPr="00C2557D" w:rsidRDefault="00FA6190" w:rsidP="00FA6190">
            <w:pPr>
              <w:rPr>
                <w:rFonts w:ascii="Times New Roman" w:hAnsi="Times New Roman"/>
                <w:sz w:val="24"/>
                <w:szCs w:val="24"/>
              </w:rPr>
            </w:pPr>
            <w:r w:rsidRPr="00C2557D">
              <w:rPr>
                <w:rFonts w:ascii="Times New Roman" w:hAnsi="Times New Roman"/>
                <w:sz w:val="24"/>
                <w:szCs w:val="24"/>
              </w:rPr>
              <w:t xml:space="preserve">постановлением </w:t>
            </w:r>
          </w:p>
          <w:p w:rsidR="00FA6190" w:rsidRPr="00C2557D" w:rsidRDefault="00FA6190" w:rsidP="00FA6190">
            <w:pPr>
              <w:rPr>
                <w:rFonts w:ascii="Times New Roman" w:hAnsi="Times New Roman"/>
                <w:sz w:val="24"/>
                <w:szCs w:val="24"/>
              </w:rPr>
            </w:pPr>
            <w:r w:rsidRPr="00C2557D">
              <w:rPr>
                <w:rFonts w:ascii="Times New Roman" w:hAnsi="Times New Roman"/>
                <w:sz w:val="24"/>
                <w:szCs w:val="24"/>
              </w:rPr>
              <w:t xml:space="preserve">Администрации Кировского муниципального района </w:t>
            </w:r>
          </w:p>
          <w:p w:rsidR="00FA6190" w:rsidRDefault="006A00E8" w:rsidP="001A59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557D">
              <w:rPr>
                <w:rFonts w:ascii="Times New Roman" w:hAnsi="Times New Roman"/>
                <w:sz w:val="24"/>
                <w:szCs w:val="24"/>
              </w:rPr>
              <w:t xml:space="preserve">т№ </w:t>
            </w:r>
          </w:p>
        </w:tc>
      </w:tr>
    </w:tbl>
    <w:p w:rsidR="0009477E" w:rsidRDefault="0009477E" w:rsidP="00B976A6"/>
    <w:p w:rsidR="0009477E" w:rsidRDefault="0009477E" w:rsidP="00B976A6"/>
    <w:p w:rsidR="0009477E" w:rsidRDefault="0009477E" w:rsidP="00B976A6"/>
    <w:p w:rsidR="0009477E" w:rsidRDefault="0009477E" w:rsidP="00B976A6"/>
    <w:p w:rsidR="00FA6190" w:rsidRDefault="00FA6190" w:rsidP="00FA6190">
      <w:pPr>
        <w:jc w:val="center"/>
        <w:rPr>
          <w:rFonts w:ascii="Times New Roman" w:hAnsi="Times New Roman"/>
          <w:b/>
          <w:sz w:val="28"/>
          <w:szCs w:val="28"/>
        </w:rPr>
      </w:pPr>
      <w:r w:rsidRPr="00D624E8">
        <w:rPr>
          <w:rFonts w:ascii="Times New Roman" w:hAnsi="Times New Roman"/>
          <w:b/>
          <w:sz w:val="28"/>
          <w:szCs w:val="28"/>
        </w:rPr>
        <w:t>ПЕРЕЧЕНЬ</w:t>
      </w:r>
    </w:p>
    <w:p w:rsidR="0009477E" w:rsidRDefault="0009477E" w:rsidP="00B976A6"/>
    <w:p w:rsidR="00FA6190" w:rsidRPr="00FA6190" w:rsidRDefault="00FA6190" w:rsidP="00FA6190">
      <w:pPr>
        <w:jc w:val="center"/>
        <w:rPr>
          <w:b/>
          <w:sz w:val="28"/>
          <w:szCs w:val="28"/>
        </w:rPr>
      </w:pPr>
      <w:r w:rsidRPr="00FA6190">
        <w:rPr>
          <w:b/>
          <w:sz w:val="28"/>
          <w:szCs w:val="28"/>
        </w:rPr>
        <w:t>главных администраторов доходов районного бюджета - органов местного самоуправления Кировского муниципального района и закрепляемые за ними виды (подвиды) доходов районного бюджета</w:t>
      </w:r>
    </w:p>
    <w:p w:rsidR="0009477E" w:rsidRDefault="0009477E" w:rsidP="00B976A6"/>
    <w:tbl>
      <w:tblPr>
        <w:tblStyle w:val="a3"/>
        <w:tblW w:w="0" w:type="auto"/>
        <w:tblLook w:val="04A0"/>
      </w:tblPr>
      <w:tblGrid>
        <w:gridCol w:w="2005"/>
        <w:gridCol w:w="2639"/>
        <w:gridCol w:w="4928"/>
      </w:tblGrid>
      <w:tr w:rsidR="000E65B1" w:rsidRPr="002F19FA" w:rsidTr="00B842C4">
        <w:trPr>
          <w:trHeight w:val="394"/>
        </w:trPr>
        <w:tc>
          <w:tcPr>
            <w:tcW w:w="2005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639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4928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sz w:val="24"/>
                <w:szCs w:val="24"/>
              </w:rPr>
              <w:t>Главные администраторы</w:t>
            </w:r>
          </w:p>
        </w:tc>
      </w:tr>
      <w:tr w:rsidR="00C04E52" w:rsidRPr="002F19FA" w:rsidTr="006C1247">
        <w:trPr>
          <w:trHeight w:val="213"/>
        </w:trPr>
        <w:tc>
          <w:tcPr>
            <w:tcW w:w="2005" w:type="dxa"/>
            <w:vAlign w:val="center"/>
            <w:hideMark/>
          </w:tcPr>
          <w:p w:rsidR="00C04E52" w:rsidRPr="002F19FA" w:rsidRDefault="00C04E52" w:rsidP="000E65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C04E52" w:rsidRPr="002F19FA" w:rsidRDefault="00C04E52" w:rsidP="000E65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8" w:type="dxa"/>
            <w:vAlign w:val="center"/>
          </w:tcPr>
          <w:p w:rsidR="00C04E52" w:rsidRPr="002F19FA" w:rsidRDefault="00C04E52" w:rsidP="000E65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Кировского муниципального района</w:t>
            </w:r>
          </w:p>
        </w:tc>
      </w:tr>
      <w:tr w:rsidR="000E65B1" w:rsidRPr="002F19FA" w:rsidTr="006C1247">
        <w:trPr>
          <w:trHeight w:val="207"/>
        </w:trPr>
        <w:tc>
          <w:tcPr>
            <w:tcW w:w="2005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1 08 07150 01 1000 110</w:t>
            </w:r>
          </w:p>
        </w:tc>
        <w:tc>
          <w:tcPr>
            <w:tcW w:w="4928" w:type="dxa"/>
            <w:vAlign w:val="center"/>
            <w:hideMark/>
          </w:tcPr>
          <w:p w:rsidR="000E65B1" w:rsidRPr="002F19FA" w:rsidRDefault="000E65B1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 (основной платеж)</w:t>
            </w:r>
          </w:p>
        </w:tc>
      </w:tr>
      <w:tr w:rsidR="000E65B1" w:rsidRPr="002F19FA" w:rsidTr="006C1247">
        <w:trPr>
          <w:trHeight w:val="362"/>
        </w:trPr>
        <w:tc>
          <w:tcPr>
            <w:tcW w:w="2005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1 08 07150 01 4000 110</w:t>
            </w:r>
          </w:p>
        </w:tc>
        <w:tc>
          <w:tcPr>
            <w:tcW w:w="4928" w:type="dxa"/>
            <w:vAlign w:val="center"/>
            <w:hideMark/>
          </w:tcPr>
          <w:p w:rsidR="000E65B1" w:rsidRPr="002F19FA" w:rsidRDefault="000E65B1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0E65B1" w:rsidRPr="002F19FA" w:rsidTr="006C1247">
        <w:trPr>
          <w:trHeight w:val="798"/>
        </w:trPr>
        <w:tc>
          <w:tcPr>
            <w:tcW w:w="2005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1 11 01050 05 0000 120</w:t>
            </w:r>
          </w:p>
        </w:tc>
        <w:tc>
          <w:tcPr>
            <w:tcW w:w="4928" w:type="dxa"/>
            <w:vAlign w:val="center"/>
            <w:hideMark/>
          </w:tcPr>
          <w:p w:rsidR="000E65B1" w:rsidRPr="002F19FA" w:rsidRDefault="000E65B1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0E65B1" w:rsidRPr="002F19FA" w:rsidTr="006C1247">
        <w:trPr>
          <w:trHeight w:val="1684"/>
        </w:trPr>
        <w:tc>
          <w:tcPr>
            <w:tcW w:w="2005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1 11 05013 05 0000 120</w:t>
            </w:r>
          </w:p>
        </w:tc>
        <w:tc>
          <w:tcPr>
            <w:tcW w:w="4928" w:type="dxa"/>
            <w:vAlign w:val="center"/>
            <w:hideMark/>
          </w:tcPr>
          <w:p w:rsidR="000E65B1" w:rsidRPr="002F19FA" w:rsidRDefault="000E65B1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</w:t>
            </w: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сельских поселений</w:t>
            </w:r>
            <w:r w:rsidRPr="002F19FA">
              <w:rPr>
                <w:rFonts w:ascii="Times New Roman" w:hAnsi="Times New Roman"/>
                <w:sz w:val="24"/>
                <w:szCs w:val="24"/>
              </w:rPr>
              <w:t xml:space="preserve"> и межселенных территорий муниципальных районов, а так же средства от  продажи права на заключение договоров аренды указанных земельных участков</w:t>
            </w:r>
          </w:p>
        </w:tc>
      </w:tr>
      <w:tr w:rsidR="000E65B1" w:rsidRPr="002F19FA" w:rsidTr="006D1F72">
        <w:trPr>
          <w:trHeight w:val="1350"/>
        </w:trPr>
        <w:tc>
          <w:tcPr>
            <w:tcW w:w="2005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1 11 05025 05 0000 120</w:t>
            </w:r>
          </w:p>
        </w:tc>
        <w:tc>
          <w:tcPr>
            <w:tcW w:w="4928" w:type="dxa"/>
            <w:vAlign w:val="center"/>
            <w:hideMark/>
          </w:tcPr>
          <w:p w:rsidR="000E65B1" w:rsidRPr="002F19FA" w:rsidRDefault="000E65B1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0E65B1" w:rsidRPr="002F19FA" w:rsidTr="006C1247">
        <w:trPr>
          <w:trHeight w:val="1204"/>
        </w:trPr>
        <w:tc>
          <w:tcPr>
            <w:tcW w:w="2005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1 11 05035 05 0000 120</w:t>
            </w:r>
          </w:p>
        </w:tc>
        <w:tc>
          <w:tcPr>
            <w:tcW w:w="4928" w:type="dxa"/>
            <w:vAlign w:val="center"/>
            <w:hideMark/>
          </w:tcPr>
          <w:p w:rsidR="000E65B1" w:rsidRPr="002F19FA" w:rsidRDefault="000E65B1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E65B1" w:rsidRPr="002F19FA" w:rsidTr="001A59DE">
        <w:trPr>
          <w:trHeight w:val="264"/>
        </w:trPr>
        <w:tc>
          <w:tcPr>
            <w:tcW w:w="2005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1 11 05075 05 0000 120</w:t>
            </w:r>
          </w:p>
        </w:tc>
        <w:tc>
          <w:tcPr>
            <w:tcW w:w="4928" w:type="dxa"/>
            <w:vAlign w:val="center"/>
            <w:hideMark/>
          </w:tcPr>
          <w:p w:rsidR="000E65B1" w:rsidRPr="002F19FA" w:rsidRDefault="000E65B1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составляющего казну муниципальных районов (за исключением земельных </w:t>
            </w: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участков)</w:t>
            </w:r>
          </w:p>
        </w:tc>
      </w:tr>
      <w:tr w:rsidR="000E65B1" w:rsidRPr="002F19FA" w:rsidTr="006C1247">
        <w:trPr>
          <w:trHeight w:val="1989"/>
        </w:trPr>
        <w:tc>
          <w:tcPr>
            <w:tcW w:w="2005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39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1 11 05325 05 0000 120</w:t>
            </w:r>
          </w:p>
        </w:tc>
        <w:tc>
          <w:tcPr>
            <w:tcW w:w="4928" w:type="dxa"/>
            <w:vAlign w:val="center"/>
            <w:hideMark/>
          </w:tcPr>
          <w:p w:rsidR="000E65B1" w:rsidRPr="002F19FA" w:rsidRDefault="000E65B1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0E65B1" w:rsidRPr="002F19FA" w:rsidTr="006C1247">
        <w:trPr>
          <w:trHeight w:val="635"/>
        </w:trPr>
        <w:tc>
          <w:tcPr>
            <w:tcW w:w="2005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1 11 07015 05 0000 120</w:t>
            </w:r>
          </w:p>
        </w:tc>
        <w:tc>
          <w:tcPr>
            <w:tcW w:w="4928" w:type="dxa"/>
            <w:vAlign w:val="center"/>
            <w:hideMark/>
          </w:tcPr>
          <w:p w:rsidR="000E65B1" w:rsidRPr="002F19FA" w:rsidRDefault="000E65B1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0E65B1" w:rsidRPr="002F19FA" w:rsidTr="006C1247">
        <w:trPr>
          <w:trHeight w:val="1944"/>
        </w:trPr>
        <w:tc>
          <w:tcPr>
            <w:tcW w:w="2005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1 11 09045 05 0200 120</w:t>
            </w:r>
          </w:p>
        </w:tc>
        <w:tc>
          <w:tcPr>
            <w:tcW w:w="4928" w:type="dxa"/>
            <w:vAlign w:val="center"/>
            <w:hideMark/>
          </w:tcPr>
          <w:p w:rsidR="000E65B1" w:rsidRPr="002F19FA" w:rsidRDefault="000E65B1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 доходы от заключения договоров на установку и эксплуатацию рекламных конструкций)</w:t>
            </w:r>
          </w:p>
        </w:tc>
      </w:tr>
      <w:tr w:rsidR="000E65B1" w:rsidRPr="002F19FA" w:rsidTr="006C1247">
        <w:trPr>
          <w:trHeight w:val="2137"/>
        </w:trPr>
        <w:tc>
          <w:tcPr>
            <w:tcW w:w="2005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1 11 09045 05 0300 120</w:t>
            </w:r>
          </w:p>
        </w:tc>
        <w:tc>
          <w:tcPr>
            <w:tcW w:w="4928" w:type="dxa"/>
            <w:vAlign w:val="center"/>
            <w:hideMark/>
          </w:tcPr>
          <w:p w:rsidR="000E65B1" w:rsidRPr="002F19FA" w:rsidRDefault="000E65B1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казенных)( возмещение стоимости неосновательного обогащения в результате незаконного использования муниципального имущества)</w:t>
            </w:r>
          </w:p>
        </w:tc>
      </w:tr>
      <w:tr w:rsidR="001954AE" w:rsidRPr="001954AE" w:rsidTr="006C1247">
        <w:trPr>
          <w:trHeight w:val="130"/>
        </w:trPr>
        <w:tc>
          <w:tcPr>
            <w:tcW w:w="2005" w:type="dxa"/>
            <w:vAlign w:val="center"/>
          </w:tcPr>
          <w:p w:rsidR="001954AE" w:rsidRPr="001954AE" w:rsidRDefault="001954AE" w:rsidP="001954AE">
            <w:pPr>
              <w:jc w:val="center"/>
              <w:rPr>
                <w:bCs/>
                <w:sz w:val="24"/>
                <w:szCs w:val="24"/>
              </w:rPr>
            </w:pPr>
            <w:r w:rsidRPr="001954AE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1954AE" w:rsidRPr="001954AE" w:rsidRDefault="001954AE" w:rsidP="001954AE">
            <w:pPr>
              <w:jc w:val="both"/>
              <w:rPr>
                <w:bCs/>
                <w:sz w:val="24"/>
                <w:szCs w:val="24"/>
              </w:rPr>
            </w:pPr>
          </w:p>
          <w:p w:rsidR="001954AE" w:rsidRPr="001954AE" w:rsidRDefault="001954AE" w:rsidP="001954AE">
            <w:pPr>
              <w:jc w:val="both"/>
              <w:rPr>
                <w:bCs/>
                <w:sz w:val="24"/>
                <w:szCs w:val="24"/>
              </w:rPr>
            </w:pPr>
            <w:r w:rsidRPr="001954AE">
              <w:rPr>
                <w:bCs/>
                <w:sz w:val="24"/>
                <w:szCs w:val="24"/>
              </w:rPr>
              <w:t>1 11 09080 05 0000 120</w:t>
            </w:r>
          </w:p>
          <w:p w:rsidR="001954AE" w:rsidRPr="001954AE" w:rsidRDefault="001954AE" w:rsidP="001954A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28" w:type="dxa"/>
            <w:vAlign w:val="center"/>
          </w:tcPr>
          <w:p w:rsidR="001954AE" w:rsidRPr="001954AE" w:rsidRDefault="001954AE" w:rsidP="001954AE">
            <w:pPr>
              <w:jc w:val="both"/>
              <w:rPr>
                <w:bCs/>
                <w:sz w:val="24"/>
                <w:szCs w:val="24"/>
              </w:rPr>
            </w:pPr>
            <w:r w:rsidRPr="001954AE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</w:tr>
      <w:tr w:rsidR="004A13B2" w:rsidRPr="002F19FA" w:rsidTr="006C1247">
        <w:trPr>
          <w:trHeight w:val="130"/>
        </w:trPr>
        <w:tc>
          <w:tcPr>
            <w:tcW w:w="2005" w:type="dxa"/>
            <w:vAlign w:val="center"/>
          </w:tcPr>
          <w:p w:rsidR="004A13B2" w:rsidRPr="002F19FA" w:rsidRDefault="004A13B2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4A13B2" w:rsidRPr="002F19FA" w:rsidRDefault="004A13B2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1 11 05410 05 0000 120</w:t>
            </w:r>
          </w:p>
        </w:tc>
        <w:tc>
          <w:tcPr>
            <w:tcW w:w="4928" w:type="dxa"/>
            <w:vAlign w:val="center"/>
          </w:tcPr>
          <w:p w:rsidR="004A13B2" w:rsidRPr="002F19FA" w:rsidRDefault="004A13B2" w:rsidP="00382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</w:t>
            </w: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0E65B1" w:rsidRPr="002F19FA" w:rsidTr="006C1247">
        <w:trPr>
          <w:trHeight w:val="418"/>
        </w:trPr>
        <w:tc>
          <w:tcPr>
            <w:tcW w:w="2005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39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1 13 01995 05 0000 130</w:t>
            </w:r>
          </w:p>
        </w:tc>
        <w:tc>
          <w:tcPr>
            <w:tcW w:w="4928" w:type="dxa"/>
            <w:vAlign w:val="center"/>
            <w:hideMark/>
          </w:tcPr>
          <w:p w:rsidR="000E65B1" w:rsidRPr="002F19FA" w:rsidRDefault="000E65B1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E65B1" w:rsidRPr="002F19FA" w:rsidTr="006C1247">
        <w:trPr>
          <w:trHeight w:val="855"/>
        </w:trPr>
        <w:tc>
          <w:tcPr>
            <w:tcW w:w="2005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113 02065 05 0000 130</w:t>
            </w:r>
          </w:p>
        </w:tc>
        <w:tc>
          <w:tcPr>
            <w:tcW w:w="4928" w:type="dxa"/>
            <w:vAlign w:val="center"/>
            <w:hideMark/>
          </w:tcPr>
          <w:p w:rsidR="000E65B1" w:rsidRPr="002F19FA" w:rsidRDefault="000E65B1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0E65B1" w:rsidRPr="002F19FA" w:rsidTr="006C1247">
        <w:trPr>
          <w:trHeight w:val="303"/>
        </w:trPr>
        <w:tc>
          <w:tcPr>
            <w:tcW w:w="2005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1 13 02995 05 0000 130</w:t>
            </w:r>
          </w:p>
        </w:tc>
        <w:tc>
          <w:tcPr>
            <w:tcW w:w="4928" w:type="dxa"/>
            <w:vAlign w:val="center"/>
            <w:hideMark/>
          </w:tcPr>
          <w:p w:rsidR="000E65B1" w:rsidRPr="002F19FA" w:rsidRDefault="000E65B1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0E65B1" w:rsidRPr="002F19FA" w:rsidTr="006C1247">
        <w:trPr>
          <w:trHeight w:val="2012"/>
        </w:trPr>
        <w:tc>
          <w:tcPr>
            <w:tcW w:w="2005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0E65B1" w:rsidRPr="002F19FA" w:rsidRDefault="000E65B1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1 14 02052 05 0000 410</w:t>
            </w:r>
          </w:p>
        </w:tc>
        <w:tc>
          <w:tcPr>
            <w:tcW w:w="4928" w:type="dxa"/>
            <w:vAlign w:val="center"/>
            <w:hideMark/>
          </w:tcPr>
          <w:p w:rsidR="000E65B1" w:rsidRPr="002F19FA" w:rsidRDefault="000E65B1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87914" w:rsidRPr="002F19FA" w:rsidTr="006C1247">
        <w:trPr>
          <w:trHeight w:val="1774"/>
        </w:trPr>
        <w:tc>
          <w:tcPr>
            <w:tcW w:w="2005" w:type="dxa"/>
            <w:vAlign w:val="center"/>
          </w:tcPr>
          <w:p w:rsidR="00C87914" w:rsidRPr="002F19FA" w:rsidRDefault="00C87914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C87914" w:rsidRPr="002F19FA" w:rsidRDefault="00C87914" w:rsidP="00C8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1 14 02052 05 0000 440</w:t>
            </w:r>
          </w:p>
        </w:tc>
        <w:tc>
          <w:tcPr>
            <w:tcW w:w="4928" w:type="dxa"/>
            <w:vAlign w:val="center"/>
          </w:tcPr>
          <w:p w:rsidR="00C87914" w:rsidRPr="002F19FA" w:rsidRDefault="00C87914" w:rsidP="00C87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87914" w:rsidRPr="002F19FA" w:rsidTr="006C1247">
        <w:trPr>
          <w:trHeight w:val="1821"/>
        </w:trPr>
        <w:tc>
          <w:tcPr>
            <w:tcW w:w="2005" w:type="dxa"/>
            <w:vAlign w:val="center"/>
            <w:hideMark/>
          </w:tcPr>
          <w:p w:rsidR="00C87914" w:rsidRPr="002F19FA" w:rsidRDefault="00C87914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C87914" w:rsidRPr="002F19FA" w:rsidRDefault="00C87914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1 14 02053 05 0000 410</w:t>
            </w:r>
          </w:p>
        </w:tc>
        <w:tc>
          <w:tcPr>
            <w:tcW w:w="4928" w:type="dxa"/>
            <w:vAlign w:val="center"/>
            <w:hideMark/>
          </w:tcPr>
          <w:p w:rsidR="00C87914" w:rsidRPr="002F19FA" w:rsidRDefault="00C87914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87914" w:rsidRPr="002F19FA" w:rsidTr="006C1247">
        <w:trPr>
          <w:trHeight w:val="2022"/>
        </w:trPr>
        <w:tc>
          <w:tcPr>
            <w:tcW w:w="2005" w:type="dxa"/>
            <w:vAlign w:val="center"/>
            <w:hideMark/>
          </w:tcPr>
          <w:p w:rsidR="00C87914" w:rsidRPr="002F19FA" w:rsidRDefault="00C87914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C87914" w:rsidRPr="002F19FA" w:rsidRDefault="00C87914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1 14 02053 05 0000 440</w:t>
            </w:r>
          </w:p>
        </w:tc>
        <w:tc>
          <w:tcPr>
            <w:tcW w:w="4928" w:type="dxa"/>
            <w:vAlign w:val="center"/>
            <w:hideMark/>
          </w:tcPr>
          <w:p w:rsidR="00C87914" w:rsidRPr="002F19FA" w:rsidRDefault="00C87914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87914" w:rsidRPr="002F19FA" w:rsidTr="006C1247">
        <w:trPr>
          <w:trHeight w:val="1080"/>
        </w:trPr>
        <w:tc>
          <w:tcPr>
            <w:tcW w:w="2005" w:type="dxa"/>
            <w:vAlign w:val="center"/>
            <w:hideMark/>
          </w:tcPr>
          <w:p w:rsidR="00C87914" w:rsidRPr="002F19FA" w:rsidRDefault="00C87914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C87914" w:rsidRPr="002F19FA" w:rsidRDefault="00C87914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1 14 06013 05 0000 430</w:t>
            </w:r>
          </w:p>
        </w:tc>
        <w:tc>
          <w:tcPr>
            <w:tcW w:w="4928" w:type="dxa"/>
            <w:vAlign w:val="center"/>
            <w:hideMark/>
          </w:tcPr>
          <w:p w:rsidR="00C87914" w:rsidRPr="002F19FA" w:rsidRDefault="00C87914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разграничена, и которые расположены в границах </w:t>
            </w: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сельских поселений</w:t>
            </w:r>
            <w:r w:rsidRPr="002F19FA">
              <w:rPr>
                <w:rFonts w:ascii="Times New Roman" w:hAnsi="Times New Roman"/>
                <w:sz w:val="24"/>
                <w:szCs w:val="24"/>
              </w:rPr>
              <w:t xml:space="preserve"> и  межселенных территорий муниципальных районов</w:t>
            </w:r>
          </w:p>
        </w:tc>
      </w:tr>
      <w:tr w:rsidR="00C87914" w:rsidRPr="002F19FA" w:rsidTr="006C1247">
        <w:trPr>
          <w:trHeight w:val="50"/>
        </w:trPr>
        <w:tc>
          <w:tcPr>
            <w:tcW w:w="2005" w:type="dxa"/>
            <w:vAlign w:val="center"/>
            <w:hideMark/>
          </w:tcPr>
          <w:p w:rsidR="00C87914" w:rsidRPr="002F19FA" w:rsidRDefault="00C87914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C87914" w:rsidRPr="002F19FA" w:rsidRDefault="00C87914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1 14 06013 13 0000 430</w:t>
            </w:r>
          </w:p>
        </w:tc>
        <w:tc>
          <w:tcPr>
            <w:tcW w:w="4928" w:type="dxa"/>
            <w:vAlign w:val="center"/>
            <w:hideMark/>
          </w:tcPr>
          <w:p w:rsidR="00C87914" w:rsidRPr="002F19FA" w:rsidRDefault="00C87914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</w:t>
            </w: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собственность на которые не разграничена, и которые расположены в границах городских поселений</w:t>
            </w:r>
          </w:p>
        </w:tc>
      </w:tr>
      <w:tr w:rsidR="00C87914" w:rsidRPr="002F19FA" w:rsidTr="006C1247">
        <w:trPr>
          <w:trHeight w:val="985"/>
        </w:trPr>
        <w:tc>
          <w:tcPr>
            <w:tcW w:w="2005" w:type="dxa"/>
            <w:vAlign w:val="center"/>
            <w:hideMark/>
          </w:tcPr>
          <w:p w:rsidR="00C87914" w:rsidRPr="002F19FA" w:rsidRDefault="00C87914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39" w:type="dxa"/>
            <w:vAlign w:val="center"/>
            <w:hideMark/>
          </w:tcPr>
          <w:p w:rsidR="00C87914" w:rsidRPr="002F19FA" w:rsidRDefault="00C87914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1 14 06025 05 0000 430</w:t>
            </w:r>
          </w:p>
        </w:tc>
        <w:tc>
          <w:tcPr>
            <w:tcW w:w="4928" w:type="dxa"/>
            <w:vAlign w:val="center"/>
            <w:hideMark/>
          </w:tcPr>
          <w:p w:rsidR="00C87914" w:rsidRPr="002F19FA" w:rsidRDefault="00C87914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28322B" w:rsidRPr="002F19FA" w:rsidTr="006D1F72">
        <w:trPr>
          <w:trHeight w:val="1292"/>
        </w:trPr>
        <w:tc>
          <w:tcPr>
            <w:tcW w:w="2005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1 16 07010 05 0000 140</w:t>
            </w:r>
          </w:p>
        </w:tc>
        <w:tc>
          <w:tcPr>
            <w:tcW w:w="4928" w:type="dxa"/>
            <w:noWrap/>
            <w:vAlign w:val="center"/>
          </w:tcPr>
          <w:p w:rsidR="0028322B" w:rsidRPr="002F19FA" w:rsidRDefault="0028322B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28322B" w:rsidRPr="002F19FA" w:rsidTr="006C1247">
        <w:trPr>
          <w:trHeight w:val="1613"/>
        </w:trPr>
        <w:tc>
          <w:tcPr>
            <w:tcW w:w="2005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1 16 07090 05 0000 140</w:t>
            </w:r>
          </w:p>
        </w:tc>
        <w:tc>
          <w:tcPr>
            <w:tcW w:w="4928" w:type="dxa"/>
            <w:noWrap/>
            <w:vAlign w:val="center"/>
          </w:tcPr>
          <w:p w:rsidR="0028322B" w:rsidRPr="002F19FA" w:rsidRDefault="0028322B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8322B" w:rsidRPr="002F19FA" w:rsidTr="006C1247">
        <w:trPr>
          <w:trHeight w:val="3653"/>
        </w:trPr>
        <w:tc>
          <w:tcPr>
            <w:tcW w:w="2005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1 16 10061 05 0000 140</w:t>
            </w:r>
          </w:p>
        </w:tc>
        <w:tc>
          <w:tcPr>
            <w:tcW w:w="4928" w:type="dxa"/>
            <w:noWrap/>
            <w:vAlign w:val="center"/>
          </w:tcPr>
          <w:p w:rsidR="0028322B" w:rsidRPr="002F19FA" w:rsidRDefault="0028322B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8322B" w:rsidRPr="002F19FA" w:rsidTr="006C1247">
        <w:trPr>
          <w:trHeight w:val="2338"/>
        </w:trPr>
        <w:tc>
          <w:tcPr>
            <w:tcW w:w="2005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1 16 10081 05 0000 140</w:t>
            </w:r>
          </w:p>
        </w:tc>
        <w:tc>
          <w:tcPr>
            <w:tcW w:w="4928" w:type="dxa"/>
            <w:noWrap/>
            <w:vAlign w:val="center"/>
          </w:tcPr>
          <w:p w:rsidR="0028322B" w:rsidRPr="002F19FA" w:rsidRDefault="0028322B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8322B" w:rsidRPr="002F19FA" w:rsidTr="006C1247">
        <w:trPr>
          <w:trHeight w:val="1400"/>
        </w:trPr>
        <w:tc>
          <w:tcPr>
            <w:tcW w:w="2005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1 16 10082 05 0000 140</w:t>
            </w:r>
          </w:p>
        </w:tc>
        <w:tc>
          <w:tcPr>
            <w:tcW w:w="4928" w:type="dxa"/>
            <w:noWrap/>
            <w:vAlign w:val="center"/>
          </w:tcPr>
          <w:p w:rsidR="0028322B" w:rsidRPr="002F19FA" w:rsidRDefault="0028322B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28322B" w:rsidRPr="002F19FA" w:rsidTr="006C1247">
        <w:trPr>
          <w:trHeight w:val="981"/>
        </w:trPr>
        <w:tc>
          <w:tcPr>
            <w:tcW w:w="2005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39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1 16 10100 05 0000 140</w:t>
            </w:r>
          </w:p>
        </w:tc>
        <w:tc>
          <w:tcPr>
            <w:tcW w:w="4928" w:type="dxa"/>
            <w:noWrap/>
            <w:vAlign w:val="center"/>
          </w:tcPr>
          <w:p w:rsidR="0028322B" w:rsidRPr="002F19FA" w:rsidRDefault="0028322B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28322B" w:rsidRPr="002F19FA" w:rsidTr="006C1247">
        <w:trPr>
          <w:trHeight w:val="2999"/>
        </w:trPr>
        <w:tc>
          <w:tcPr>
            <w:tcW w:w="2005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1 16 10123 01 0051 140</w:t>
            </w:r>
          </w:p>
        </w:tc>
        <w:tc>
          <w:tcPr>
            <w:tcW w:w="4928" w:type="dxa"/>
            <w:noWrap/>
            <w:vAlign w:val="center"/>
          </w:tcPr>
          <w:p w:rsidR="0028322B" w:rsidRPr="002F19FA" w:rsidRDefault="0028322B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8322B" w:rsidRPr="002F19FA" w:rsidTr="006D1F72">
        <w:trPr>
          <w:trHeight w:val="2799"/>
        </w:trPr>
        <w:tc>
          <w:tcPr>
            <w:tcW w:w="2005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1 16 10123 01 0101 140</w:t>
            </w:r>
          </w:p>
        </w:tc>
        <w:tc>
          <w:tcPr>
            <w:tcW w:w="4928" w:type="dxa"/>
            <w:noWrap/>
            <w:vAlign w:val="center"/>
          </w:tcPr>
          <w:p w:rsidR="0028322B" w:rsidRPr="002F19FA" w:rsidRDefault="0028322B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8322B" w:rsidRPr="002F19FA" w:rsidTr="006C1247">
        <w:trPr>
          <w:trHeight w:val="3315"/>
        </w:trPr>
        <w:tc>
          <w:tcPr>
            <w:tcW w:w="2005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1 16 10123 01 0131 140</w:t>
            </w:r>
          </w:p>
        </w:tc>
        <w:tc>
          <w:tcPr>
            <w:tcW w:w="4928" w:type="dxa"/>
            <w:noWrap/>
            <w:vAlign w:val="center"/>
          </w:tcPr>
          <w:p w:rsidR="0028322B" w:rsidRPr="002F19FA" w:rsidRDefault="0028322B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8322B" w:rsidRPr="002F19FA" w:rsidTr="006C1247">
        <w:trPr>
          <w:trHeight w:val="130"/>
        </w:trPr>
        <w:tc>
          <w:tcPr>
            <w:tcW w:w="2005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1 16 11050 01 0000 140</w:t>
            </w:r>
          </w:p>
        </w:tc>
        <w:tc>
          <w:tcPr>
            <w:tcW w:w="4928" w:type="dxa"/>
            <w:noWrap/>
            <w:vAlign w:val="center"/>
          </w:tcPr>
          <w:p w:rsidR="0028322B" w:rsidRPr="002F19FA" w:rsidRDefault="0028322B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28322B" w:rsidRPr="002F19FA" w:rsidTr="006C1247">
        <w:trPr>
          <w:trHeight w:val="418"/>
        </w:trPr>
        <w:tc>
          <w:tcPr>
            <w:tcW w:w="2005" w:type="dxa"/>
            <w:vAlign w:val="center"/>
            <w:hideMark/>
          </w:tcPr>
          <w:p w:rsidR="0028322B" w:rsidRPr="002F19FA" w:rsidRDefault="0028322B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28322B" w:rsidRPr="002F19FA" w:rsidRDefault="0028322B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1 16 02020 02 0000 140</w:t>
            </w:r>
          </w:p>
        </w:tc>
        <w:tc>
          <w:tcPr>
            <w:tcW w:w="4928" w:type="dxa"/>
            <w:noWrap/>
            <w:vAlign w:val="center"/>
            <w:hideMark/>
          </w:tcPr>
          <w:p w:rsidR="0028322B" w:rsidRPr="002F19FA" w:rsidRDefault="0028322B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</w:t>
            </w: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об административных правонарушениях, за нарушение муниципальных правовых актов</w:t>
            </w:r>
            <w:r w:rsidRPr="002F19FA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28322B" w:rsidRPr="002F19FA" w:rsidTr="006C1247">
        <w:trPr>
          <w:trHeight w:val="150"/>
        </w:trPr>
        <w:tc>
          <w:tcPr>
            <w:tcW w:w="2005" w:type="dxa"/>
            <w:vAlign w:val="center"/>
            <w:hideMark/>
          </w:tcPr>
          <w:p w:rsidR="0028322B" w:rsidRPr="002F19FA" w:rsidRDefault="0028322B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39" w:type="dxa"/>
            <w:vAlign w:val="center"/>
            <w:hideMark/>
          </w:tcPr>
          <w:p w:rsidR="0028322B" w:rsidRPr="002F19FA" w:rsidRDefault="0028322B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1 17 01050 05 0000 180</w:t>
            </w:r>
          </w:p>
        </w:tc>
        <w:tc>
          <w:tcPr>
            <w:tcW w:w="4928" w:type="dxa"/>
            <w:vAlign w:val="center"/>
            <w:hideMark/>
          </w:tcPr>
          <w:p w:rsidR="0028322B" w:rsidRPr="002F19FA" w:rsidRDefault="0028322B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8322B" w:rsidRPr="002F19FA" w:rsidTr="006C1247">
        <w:trPr>
          <w:trHeight w:val="50"/>
        </w:trPr>
        <w:tc>
          <w:tcPr>
            <w:tcW w:w="2005" w:type="dxa"/>
            <w:vAlign w:val="center"/>
            <w:hideMark/>
          </w:tcPr>
          <w:p w:rsidR="0028322B" w:rsidRPr="002F19FA" w:rsidRDefault="0028322B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28322B" w:rsidRPr="002F19FA" w:rsidRDefault="0028322B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1 17 05050 05 0000 180</w:t>
            </w:r>
          </w:p>
        </w:tc>
        <w:tc>
          <w:tcPr>
            <w:tcW w:w="4928" w:type="dxa"/>
            <w:vAlign w:val="center"/>
            <w:hideMark/>
          </w:tcPr>
          <w:p w:rsidR="0028322B" w:rsidRPr="002F19FA" w:rsidRDefault="0028322B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28322B" w:rsidRPr="002F19FA" w:rsidTr="006C1247">
        <w:trPr>
          <w:trHeight w:val="861"/>
        </w:trPr>
        <w:tc>
          <w:tcPr>
            <w:tcW w:w="2005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2 02 25228 05 0000 150</w:t>
            </w:r>
          </w:p>
        </w:tc>
        <w:tc>
          <w:tcPr>
            <w:tcW w:w="4928" w:type="dxa"/>
            <w:vAlign w:val="center"/>
          </w:tcPr>
          <w:p w:rsidR="0028322B" w:rsidRPr="002F19FA" w:rsidRDefault="0028322B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Субсидии из краевого бюджета бюджетам муниципальных районов Приморского края на оснащение объектов спортивной инфраструктуры спортивно-технологическим оборудованием</w:t>
            </w:r>
          </w:p>
        </w:tc>
      </w:tr>
      <w:tr w:rsidR="0028322B" w:rsidRPr="002F19FA" w:rsidTr="006C1247">
        <w:trPr>
          <w:trHeight w:val="1319"/>
        </w:trPr>
        <w:tc>
          <w:tcPr>
            <w:tcW w:w="2005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28322B" w:rsidRPr="002F19FA" w:rsidRDefault="0028322B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2 02 25299 05 0000 150</w:t>
            </w:r>
          </w:p>
        </w:tc>
        <w:tc>
          <w:tcPr>
            <w:tcW w:w="4928" w:type="dxa"/>
            <w:vAlign w:val="center"/>
          </w:tcPr>
          <w:p w:rsidR="0028322B" w:rsidRPr="002F19FA" w:rsidRDefault="0028322B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28322B" w:rsidRPr="002F19FA" w:rsidTr="006C1247">
        <w:trPr>
          <w:trHeight w:val="795"/>
        </w:trPr>
        <w:tc>
          <w:tcPr>
            <w:tcW w:w="2005" w:type="dxa"/>
            <w:vAlign w:val="center"/>
            <w:hideMark/>
          </w:tcPr>
          <w:p w:rsidR="0028322B" w:rsidRPr="002F19FA" w:rsidRDefault="0028322B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28322B" w:rsidRPr="002F19FA" w:rsidRDefault="0028322B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2 02 25467 05 0000 150</w:t>
            </w:r>
          </w:p>
        </w:tc>
        <w:tc>
          <w:tcPr>
            <w:tcW w:w="4928" w:type="dxa"/>
            <w:vAlign w:val="center"/>
            <w:hideMark/>
          </w:tcPr>
          <w:p w:rsidR="0028322B" w:rsidRPr="002F19FA" w:rsidRDefault="0028322B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E0902" w:rsidRPr="002F19FA" w:rsidTr="001954AE">
        <w:trPr>
          <w:trHeight w:val="261"/>
        </w:trPr>
        <w:tc>
          <w:tcPr>
            <w:tcW w:w="2005" w:type="dxa"/>
            <w:vAlign w:val="center"/>
          </w:tcPr>
          <w:p w:rsidR="004E0902" w:rsidRPr="00EA208B" w:rsidRDefault="004E0902" w:rsidP="001954AE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EA208B">
              <w:rPr>
                <w:rFonts w:ascii="Times New Roman" w:hAnsi="Times New Roman"/>
                <w:bCs/>
                <w:sz w:val="23"/>
                <w:szCs w:val="23"/>
              </w:rPr>
              <w:t>951</w:t>
            </w:r>
          </w:p>
        </w:tc>
        <w:tc>
          <w:tcPr>
            <w:tcW w:w="2639" w:type="dxa"/>
            <w:vAlign w:val="center"/>
          </w:tcPr>
          <w:p w:rsidR="004E0902" w:rsidRPr="00EA208B" w:rsidRDefault="004E0902" w:rsidP="001954AE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EA208B">
              <w:rPr>
                <w:rFonts w:ascii="Times New Roman" w:hAnsi="Times New Roman"/>
                <w:bCs/>
                <w:sz w:val="23"/>
                <w:szCs w:val="23"/>
              </w:rPr>
              <w:t>2 02 25497 05 0000 150</w:t>
            </w:r>
          </w:p>
        </w:tc>
        <w:tc>
          <w:tcPr>
            <w:tcW w:w="4928" w:type="dxa"/>
            <w:vAlign w:val="center"/>
          </w:tcPr>
          <w:p w:rsidR="004E0902" w:rsidRPr="00EA208B" w:rsidRDefault="004E0902" w:rsidP="001954AE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EA208B">
              <w:rPr>
                <w:rFonts w:ascii="Times New Roman" w:hAnsi="Times New Roman"/>
                <w:bCs/>
                <w:sz w:val="23"/>
                <w:szCs w:val="23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4E0902" w:rsidRPr="002F19FA" w:rsidTr="006C1247">
        <w:trPr>
          <w:trHeight w:val="261"/>
        </w:trPr>
        <w:tc>
          <w:tcPr>
            <w:tcW w:w="2005" w:type="dxa"/>
            <w:vAlign w:val="center"/>
          </w:tcPr>
          <w:p w:rsidR="004E0902" w:rsidRPr="002F19FA" w:rsidRDefault="004E0902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2 02 25519 05 0000 150</w:t>
            </w:r>
          </w:p>
        </w:tc>
        <w:tc>
          <w:tcPr>
            <w:tcW w:w="4928" w:type="dxa"/>
          </w:tcPr>
          <w:p w:rsidR="004E0902" w:rsidRPr="002F19FA" w:rsidRDefault="004E0902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4E0902" w:rsidRPr="002F19FA" w:rsidTr="006C1247">
        <w:trPr>
          <w:trHeight w:val="1545"/>
        </w:trPr>
        <w:tc>
          <w:tcPr>
            <w:tcW w:w="2005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2 02 25527 05 0000 150</w:t>
            </w:r>
          </w:p>
        </w:tc>
        <w:tc>
          <w:tcPr>
            <w:tcW w:w="4928" w:type="dxa"/>
            <w:vAlign w:val="center"/>
            <w:hideMark/>
          </w:tcPr>
          <w:p w:rsidR="004E0902" w:rsidRPr="002F19FA" w:rsidRDefault="004E0902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4E0902" w:rsidRPr="002F19FA" w:rsidTr="006C1247">
        <w:trPr>
          <w:trHeight w:val="50"/>
        </w:trPr>
        <w:tc>
          <w:tcPr>
            <w:tcW w:w="2005" w:type="dxa"/>
            <w:vAlign w:val="center"/>
          </w:tcPr>
          <w:p w:rsidR="004E0902" w:rsidRDefault="004E09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2639" w:type="dxa"/>
            <w:vAlign w:val="center"/>
          </w:tcPr>
          <w:p w:rsidR="004E0902" w:rsidRDefault="004E090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2 02 25599 05 0000 150</w:t>
            </w:r>
          </w:p>
        </w:tc>
        <w:tc>
          <w:tcPr>
            <w:tcW w:w="4928" w:type="dxa"/>
            <w:vAlign w:val="center"/>
          </w:tcPr>
          <w:p w:rsidR="004E0902" w:rsidRDefault="004E090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</w:tr>
      <w:tr w:rsidR="004E0902" w:rsidRPr="002F19FA" w:rsidTr="006C1247">
        <w:trPr>
          <w:trHeight w:val="50"/>
        </w:trPr>
        <w:tc>
          <w:tcPr>
            <w:tcW w:w="2005" w:type="dxa"/>
            <w:vAlign w:val="center"/>
          </w:tcPr>
          <w:p w:rsidR="004E0902" w:rsidRPr="002F19FA" w:rsidRDefault="004E0902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4E0902" w:rsidRPr="002F19FA" w:rsidTr="006C1247">
        <w:trPr>
          <w:trHeight w:val="589"/>
        </w:trPr>
        <w:tc>
          <w:tcPr>
            <w:tcW w:w="2005" w:type="dxa"/>
            <w:vAlign w:val="center"/>
          </w:tcPr>
          <w:p w:rsidR="004E0902" w:rsidRPr="002F19FA" w:rsidRDefault="004E0902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E0902" w:rsidRPr="002F19FA" w:rsidTr="006C1247">
        <w:trPr>
          <w:trHeight w:val="1186"/>
        </w:trPr>
        <w:tc>
          <w:tcPr>
            <w:tcW w:w="2005" w:type="dxa"/>
            <w:vAlign w:val="center"/>
          </w:tcPr>
          <w:p w:rsidR="004E0902" w:rsidRPr="002F19FA" w:rsidRDefault="004E0902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2 02 35082 05 0000 150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E0902" w:rsidRPr="002F19FA" w:rsidTr="006C1247">
        <w:trPr>
          <w:trHeight w:val="50"/>
        </w:trPr>
        <w:tc>
          <w:tcPr>
            <w:tcW w:w="2005" w:type="dxa"/>
            <w:vAlign w:val="center"/>
          </w:tcPr>
          <w:p w:rsidR="004E0902" w:rsidRPr="002F19FA" w:rsidRDefault="004E0902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2 02 35120 05 0000 150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на осуществление полномочий по составлению (изменению) списков </w:t>
            </w: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</w:tr>
      <w:tr w:rsidR="004E0902" w:rsidRPr="002F19FA" w:rsidTr="006C1247">
        <w:trPr>
          <w:trHeight w:val="702"/>
        </w:trPr>
        <w:tc>
          <w:tcPr>
            <w:tcW w:w="2005" w:type="dxa"/>
            <w:vAlign w:val="center"/>
          </w:tcPr>
          <w:p w:rsidR="004E0902" w:rsidRPr="002F19FA" w:rsidRDefault="004E0902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2 02 35118 05 0000 150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4E0902" w:rsidRPr="002F19FA" w:rsidTr="006C1247">
        <w:trPr>
          <w:trHeight w:val="1000"/>
        </w:trPr>
        <w:tc>
          <w:tcPr>
            <w:tcW w:w="2005" w:type="dxa"/>
            <w:vAlign w:val="center"/>
          </w:tcPr>
          <w:p w:rsidR="004E0902" w:rsidRPr="002F19FA" w:rsidRDefault="004E0902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2 02 35260 05 0000 150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4E0902" w:rsidRPr="002F19FA" w:rsidTr="006C1247">
        <w:trPr>
          <w:trHeight w:val="183"/>
        </w:trPr>
        <w:tc>
          <w:tcPr>
            <w:tcW w:w="2005" w:type="dxa"/>
            <w:vAlign w:val="center"/>
          </w:tcPr>
          <w:p w:rsidR="004E0902" w:rsidRPr="002F19FA" w:rsidRDefault="004E0902" w:rsidP="0042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42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2 02 35469 05 0000 150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421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Субвенции на проведение Всероссийской переписи населения</w:t>
            </w:r>
          </w:p>
        </w:tc>
      </w:tr>
      <w:tr w:rsidR="004E0902" w:rsidRPr="002F19FA" w:rsidTr="006C1247">
        <w:trPr>
          <w:trHeight w:val="461"/>
        </w:trPr>
        <w:tc>
          <w:tcPr>
            <w:tcW w:w="2005" w:type="dxa"/>
            <w:vAlign w:val="center"/>
          </w:tcPr>
          <w:p w:rsidR="004E0902" w:rsidRPr="002F19FA" w:rsidRDefault="004E0902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2 02 35930 05 0000 150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4E0902" w:rsidRPr="002F19FA" w:rsidTr="006C1247">
        <w:trPr>
          <w:trHeight w:val="204"/>
        </w:trPr>
        <w:tc>
          <w:tcPr>
            <w:tcW w:w="2005" w:type="dxa"/>
            <w:vAlign w:val="center"/>
          </w:tcPr>
          <w:p w:rsidR="004E0902" w:rsidRPr="002F19FA" w:rsidRDefault="004E0902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2 02 36900 05 0000 150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Единая субвенция бюджетам муниципальных районов из бюджета субъекта Российской Федерации</w:t>
            </w:r>
          </w:p>
        </w:tc>
      </w:tr>
      <w:tr w:rsidR="004E0902" w:rsidRPr="002F19FA" w:rsidTr="006C1247">
        <w:trPr>
          <w:trHeight w:val="74"/>
        </w:trPr>
        <w:tc>
          <w:tcPr>
            <w:tcW w:w="2005" w:type="dxa"/>
            <w:vAlign w:val="center"/>
          </w:tcPr>
          <w:p w:rsidR="004E0902" w:rsidRPr="002F19FA" w:rsidRDefault="004E0902" w:rsidP="0042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42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2 02 39999 05 0000150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42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4E0902" w:rsidRPr="002F19FA" w:rsidTr="006C1247">
        <w:trPr>
          <w:trHeight w:val="1202"/>
        </w:trPr>
        <w:tc>
          <w:tcPr>
            <w:tcW w:w="2005" w:type="dxa"/>
            <w:vAlign w:val="center"/>
          </w:tcPr>
          <w:p w:rsidR="004E0902" w:rsidRPr="002F19FA" w:rsidRDefault="004E0902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28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2 02 40014 05 0000 150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283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E0902" w:rsidRPr="002F19FA" w:rsidTr="006C1247">
        <w:trPr>
          <w:trHeight w:val="1098"/>
        </w:trPr>
        <w:tc>
          <w:tcPr>
            <w:tcW w:w="2005" w:type="dxa"/>
            <w:vAlign w:val="center"/>
          </w:tcPr>
          <w:p w:rsidR="004E0902" w:rsidRPr="00C87914" w:rsidRDefault="004E0902" w:rsidP="006D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4E0902" w:rsidRPr="00C87914" w:rsidRDefault="004E0902" w:rsidP="006D1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2 02 45303 05 0000 150</w:t>
            </w:r>
          </w:p>
        </w:tc>
        <w:tc>
          <w:tcPr>
            <w:tcW w:w="4928" w:type="dxa"/>
            <w:vAlign w:val="center"/>
          </w:tcPr>
          <w:p w:rsidR="004E0902" w:rsidRPr="00C87914" w:rsidRDefault="004E0902" w:rsidP="006D1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на 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4E0902" w:rsidRPr="002F19FA" w:rsidTr="006C1247">
        <w:trPr>
          <w:trHeight w:val="413"/>
        </w:trPr>
        <w:tc>
          <w:tcPr>
            <w:tcW w:w="2005" w:type="dxa"/>
            <w:vAlign w:val="center"/>
          </w:tcPr>
          <w:p w:rsidR="004E0902" w:rsidRPr="002F19FA" w:rsidRDefault="004E0902" w:rsidP="0042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42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2 02 49001 05 0000 150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42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4E0902" w:rsidRPr="002F19FA" w:rsidTr="006C1247">
        <w:trPr>
          <w:trHeight w:val="443"/>
        </w:trPr>
        <w:tc>
          <w:tcPr>
            <w:tcW w:w="2005" w:type="dxa"/>
            <w:vAlign w:val="center"/>
          </w:tcPr>
          <w:p w:rsidR="004E0902" w:rsidRPr="002F19FA" w:rsidRDefault="004E0902" w:rsidP="0042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42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2 02 49999 05 0000 150</w:t>
            </w:r>
          </w:p>
        </w:tc>
        <w:tc>
          <w:tcPr>
            <w:tcW w:w="4928" w:type="dxa"/>
            <w:noWrap/>
            <w:vAlign w:val="center"/>
          </w:tcPr>
          <w:p w:rsidR="004E0902" w:rsidRPr="002F19FA" w:rsidRDefault="004E0902" w:rsidP="0042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E0902" w:rsidRPr="002F19FA" w:rsidTr="006C1247">
        <w:trPr>
          <w:trHeight w:val="739"/>
        </w:trPr>
        <w:tc>
          <w:tcPr>
            <w:tcW w:w="2005" w:type="dxa"/>
            <w:vAlign w:val="center"/>
          </w:tcPr>
          <w:p w:rsidR="004E0902" w:rsidRPr="002F19FA" w:rsidRDefault="004E0902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2 18 60010 05 0000 150</w:t>
            </w:r>
          </w:p>
        </w:tc>
        <w:tc>
          <w:tcPr>
            <w:tcW w:w="4928" w:type="dxa"/>
            <w:noWrap/>
            <w:vAlign w:val="center"/>
          </w:tcPr>
          <w:p w:rsidR="004E0902" w:rsidRPr="002F19FA" w:rsidRDefault="004E0902" w:rsidP="00382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E0902" w:rsidRPr="002F19FA" w:rsidTr="0079732F">
        <w:trPr>
          <w:trHeight w:val="273"/>
        </w:trPr>
        <w:tc>
          <w:tcPr>
            <w:tcW w:w="2005" w:type="dxa"/>
            <w:vAlign w:val="center"/>
          </w:tcPr>
          <w:p w:rsidR="004E0902" w:rsidRPr="002F19FA" w:rsidRDefault="004E0902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2 19 60010 05 0000 150</w:t>
            </w:r>
          </w:p>
        </w:tc>
        <w:tc>
          <w:tcPr>
            <w:tcW w:w="4928" w:type="dxa"/>
            <w:noWrap/>
            <w:vAlign w:val="center"/>
          </w:tcPr>
          <w:p w:rsidR="004E0902" w:rsidRPr="002F19FA" w:rsidRDefault="004E0902" w:rsidP="003822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E0902" w:rsidRPr="002F19FA" w:rsidTr="006C1247">
        <w:trPr>
          <w:trHeight w:val="84"/>
        </w:trPr>
        <w:tc>
          <w:tcPr>
            <w:tcW w:w="2005" w:type="dxa"/>
            <w:vAlign w:val="center"/>
          </w:tcPr>
          <w:p w:rsidR="004E0902" w:rsidRPr="002F19FA" w:rsidRDefault="004E0902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vAlign w:val="center"/>
          </w:tcPr>
          <w:p w:rsidR="004E0902" w:rsidRPr="002F19FA" w:rsidRDefault="004E0902" w:rsidP="00382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  управление администрации Кировского муниципального района</w:t>
            </w:r>
          </w:p>
        </w:tc>
      </w:tr>
      <w:tr w:rsidR="004E0902" w:rsidRPr="002F19FA" w:rsidTr="006C1247">
        <w:trPr>
          <w:trHeight w:val="50"/>
        </w:trPr>
        <w:tc>
          <w:tcPr>
            <w:tcW w:w="2005" w:type="dxa"/>
            <w:vAlign w:val="center"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1 17 01050 05 0000 180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 xml:space="preserve">Невыясненные поступления, зачисляемые в </w:t>
            </w: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бюджеты муниципальных районов</w:t>
            </w:r>
          </w:p>
        </w:tc>
      </w:tr>
      <w:tr w:rsidR="004E0902" w:rsidRPr="002F19FA" w:rsidTr="006C1247">
        <w:trPr>
          <w:trHeight w:val="50"/>
        </w:trPr>
        <w:tc>
          <w:tcPr>
            <w:tcW w:w="2005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2639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1 17 05050 05 0000 180</w:t>
            </w:r>
          </w:p>
        </w:tc>
        <w:tc>
          <w:tcPr>
            <w:tcW w:w="4928" w:type="dxa"/>
            <w:vAlign w:val="center"/>
            <w:hideMark/>
          </w:tcPr>
          <w:p w:rsidR="004E0902" w:rsidRPr="002F19FA" w:rsidRDefault="004E0902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4E0902" w:rsidRPr="002F19FA" w:rsidTr="006C1247">
        <w:trPr>
          <w:trHeight w:val="285"/>
        </w:trPr>
        <w:tc>
          <w:tcPr>
            <w:tcW w:w="2005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39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2 02 15001 05 0000 150</w:t>
            </w:r>
          </w:p>
        </w:tc>
        <w:tc>
          <w:tcPr>
            <w:tcW w:w="4928" w:type="dxa"/>
            <w:vAlign w:val="center"/>
            <w:hideMark/>
          </w:tcPr>
          <w:p w:rsidR="004E0902" w:rsidRPr="002F19FA" w:rsidRDefault="004E0902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4E0902" w:rsidRPr="002F19FA" w:rsidTr="006C1247">
        <w:trPr>
          <w:trHeight w:val="291"/>
        </w:trPr>
        <w:tc>
          <w:tcPr>
            <w:tcW w:w="2005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39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2 02 15002 05 0000 150</w:t>
            </w:r>
          </w:p>
        </w:tc>
        <w:tc>
          <w:tcPr>
            <w:tcW w:w="4928" w:type="dxa"/>
            <w:vAlign w:val="center"/>
            <w:hideMark/>
          </w:tcPr>
          <w:p w:rsidR="004E0902" w:rsidRPr="002F19FA" w:rsidRDefault="004E0902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E0902" w:rsidRPr="002F19FA" w:rsidTr="006C1247">
        <w:trPr>
          <w:trHeight w:val="714"/>
        </w:trPr>
        <w:tc>
          <w:tcPr>
            <w:tcW w:w="2005" w:type="dxa"/>
            <w:vAlign w:val="center"/>
          </w:tcPr>
          <w:p w:rsidR="004E0902" w:rsidRDefault="004E09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2639" w:type="dxa"/>
            <w:vAlign w:val="center"/>
          </w:tcPr>
          <w:p w:rsidR="004E0902" w:rsidRDefault="004E090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2 02 19999 05 0000 150</w:t>
            </w:r>
          </w:p>
        </w:tc>
        <w:tc>
          <w:tcPr>
            <w:tcW w:w="4928" w:type="dxa"/>
            <w:vAlign w:val="center"/>
          </w:tcPr>
          <w:p w:rsidR="004E0902" w:rsidRDefault="004E090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Прочие дотации бюджетам муниципальных районов</w:t>
            </w:r>
          </w:p>
        </w:tc>
      </w:tr>
      <w:tr w:rsidR="004E0902" w:rsidRPr="002F19FA" w:rsidTr="006C1247">
        <w:trPr>
          <w:trHeight w:val="714"/>
        </w:trPr>
        <w:tc>
          <w:tcPr>
            <w:tcW w:w="2005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39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928" w:type="dxa"/>
            <w:vAlign w:val="center"/>
            <w:hideMark/>
          </w:tcPr>
          <w:p w:rsidR="004E0902" w:rsidRPr="002F19FA" w:rsidRDefault="004E0902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E0902" w:rsidRPr="002F19FA" w:rsidTr="006C1247">
        <w:trPr>
          <w:trHeight w:val="1156"/>
        </w:trPr>
        <w:tc>
          <w:tcPr>
            <w:tcW w:w="2005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39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2 02 40014 05 0000 150</w:t>
            </w:r>
          </w:p>
        </w:tc>
        <w:tc>
          <w:tcPr>
            <w:tcW w:w="4928" w:type="dxa"/>
            <w:hideMark/>
          </w:tcPr>
          <w:p w:rsidR="004E0902" w:rsidRPr="002F19FA" w:rsidRDefault="004E0902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E0902" w:rsidRPr="002F19FA" w:rsidTr="006C1247">
        <w:trPr>
          <w:trHeight w:val="2058"/>
        </w:trPr>
        <w:tc>
          <w:tcPr>
            <w:tcW w:w="2005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39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2 08 05000 05 0000 150</w:t>
            </w:r>
          </w:p>
        </w:tc>
        <w:tc>
          <w:tcPr>
            <w:tcW w:w="4928" w:type="dxa"/>
            <w:vAlign w:val="center"/>
            <w:hideMark/>
          </w:tcPr>
          <w:p w:rsidR="004E0902" w:rsidRPr="002F19FA" w:rsidRDefault="004E0902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0902" w:rsidRPr="002F19FA" w:rsidTr="006C1247">
        <w:trPr>
          <w:trHeight w:val="975"/>
        </w:trPr>
        <w:tc>
          <w:tcPr>
            <w:tcW w:w="2005" w:type="dxa"/>
            <w:vAlign w:val="center"/>
          </w:tcPr>
          <w:p w:rsidR="004E0902" w:rsidRDefault="004E09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2639" w:type="dxa"/>
            <w:vAlign w:val="center"/>
          </w:tcPr>
          <w:p w:rsidR="004E0902" w:rsidRDefault="004E090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1 18 02500 05 0000 150</w:t>
            </w:r>
          </w:p>
        </w:tc>
        <w:tc>
          <w:tcPr>
            <w:tcW w:w="4928" w:type="dxa"/>
            <w:vAlign w:val="center"/>
          </w:tcPr>
          <w:p w:rsidR="004E0902" w:rsidRDefault="004E090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4E0902" w:rsidRPr="002F19FA" w:rsidTr="006C1247">
        <w:trPr>
          <w:trHeight w:val="975"/>
        </w:trPr>
        <w:tc>
          <w:tcPr>
            <w:tcW w:w="2005" w:type="dxa"/>
            <w:vAlign w:val="center"/>
          </w:tcPr>
          <w:p w:rsidR="004E0902" w:rsidRDefault="004E09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2639" w:type="dxa"/>
            <w:vAlign w:val="center"/>
          </w:tcPr>
          <w:p w:rsidR="004E0902" w:rsidRDefault="004E090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2 08 10000 05 0000 150</w:t>
            </w:r>
          </w:p>
        </w:tc>
        <w:tc>
          <w:tcPr>
            <w:tcW w:w="4928" w:type="dxa"/>
            <w:vAlign w:val="center"/>
          </w:tcPr>
          <w:p w:rsidR="004E0902" w:rsidRDefault="004E090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4E0902" w:rsidRPr="002F19FA" w:rsidTr="006C1247">
        <w:trPr>
          <w:trHeight w:val="975"/>
        </w:trPr>
        <w:tc>
          <w:tcPr>
            <w:tcW w:w="2005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639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vAlign w:val="center"/>
            <w:hideMark/>
          </w:tcPr>
          <w:p w:rsidR="004E0902" w:rsidRPr="002F19FA" w:rsidRDefault="004E0902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казенное учреждение «Центр обслуживания муниципальных образовательных учреждений" Кировского муниципального района Приморского края</w:t>
            </w:r>
          </w:p>
        </w:tc>
      </w:tr>
      <w:tr w:rsidR="004E0902" w:rsidRPr="002F19FA" w:rsidTr="006C1247">
        <w:trPr>
          <w:trHeight w:val="1561"/>
        </w:trPr>
        <w:tc>
          <w:tcPr>
            <w:tcW w:w="2005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639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1 11 05035 05 0100 120</w:t>
            </w:r>
          </w:p>
        </w:tc>
        <w:tc>
          <w:tcPr>
            <w:tcW w:w="4928" w:type="dxa"/>
            <w:vAlign w:val="center"/>
            <w:hideMark/>
          </w:tcPr>
          <w:p w:rsidR="004E0902" w:rsidRPr="002F19FA" w:rsidRDefault="004E0902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от сдачи в аренду 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( доходы от использования имущества, находящегося в оперативном управлении муниципальных казенных учреждений)</w:t>
            </w:r>
          </w:p>
        </w:tc>
      </w:tr>
      <w:tr w:rsidR="004E0902" w:rsidRPr="002F19FA" w:rsidTr="006C1247">
        <w:trPr>
          <w:trHeight w:val="208"/>
        </w:trPr>
        <w:tc>
          <w:tcPr>
            <w:tcW w:w="2005" w:type="dxa"/>
            <w:vAlign w:val="center"/>
          </w:tcPr>
          <w:p w:rsidR="004E0902" w:rsidRPr="002F19FA" w:rsidRDefault="004E0902" w:rsidP="0098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98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1 13 02995 05 0000 130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985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</w:t>
            </w: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бюджетов муниципальных районов</w:t>
            </w:r>
          </w:p>
        </w:tc>
      </w:tr>
      <w:tr w:rsidR="004E0902" w:rsidRPr="002F19FA" w:rsidTr="006C1247">
        <w:trPr>
          <w:trHeight w:val="499"/>
        </w:trPr>
        <w:tc>
          <w:tcPr>
            <w:tcW w:w="2005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2639" w:type="dxa"/>
            <w:vAlign w:val="center"/>
            <w:hideMark/>
          </w:tcPr>
          <w:p w:rsidR="004E0902" w:rsidRPr="002F19FA" w:rsidRDefault="004E0902" w:rsidP="000E65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1 13 02065 05 0000 130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0E65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D32E06" w:rsidRPr="002F19FA" w:rsidTr="006C1247">
        <w:trPr>
          <w:trHeight w:val="50"/>
        </w:trPr>
        <w:tc>
          <w:tcPr>
            <w:tcW w:w="2005" w:type="dxa"/>
            <w:vAlign w:val="center"/>
          </w:tcPr>
          <w:p w:rsidR="00D32E06" w:rsidRPr="00D32E06" w:rsidRDefault="00D32E06" w:rsidP="001954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E06">
              <w:rPr>
                <w:rFonts w:ascii="Times New Roman" w:hAnsi="Times New Roman"/>
                <w:bCs/>
                <w:sz w:val="24"/>
                <w:szCs w:val="24"/>
              </w:rPr>
              <w:t>003</w:t>
            </w:r>
          </w:p>
        </w:tc>
        <w:tc>
          <w:tcPr>
            <w:tcW w:w="2639" w:type="dxa"/>
            <w:vAlign w:val="center"/>
          </w:tcPr>
          <w:p w:rsidR="00D32E06" w:rsidRPr="00D32E06" w:rsidRDefault="00D32E06" w:rsidP="001954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E06">
              <w:rPr>
                <w:rFonts w:ascii="Times New Roman" w:hAnsi="Times New Roman"/>
                <w:bCs/>
                <w:sz w:val="24"/>
                <w:szCs w:val="24"/>
              </w:rPr>
              <w:t>1 16 10061 05 0000 140</w:t>
            </w:r>
          </w:p>
        </w:tc>
        <w:tc>
          <w:tcPr>
            <w:tcW w:w="4928" w:type="dxa"/>
            <w:vAlign w:val="center"/>
          </w:tcPr>
          <w:p w:rsidR="00D32E06" w:rsidRPr="00D32E06" w:rsidRDefault="00D32E06" w:rsidP="001954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E06">
              <w:rPr>
                <w:rFonts w:ascii="Times New Roman" w:hAnsi="Times New Roman"/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E0902" w:rsidRPr="002F19FA" w:rsidTr="006C1247">
        <w:trPr>
          <w:trHeight w:val="50"/>
        </w:trPr>
        <w:tc>
          <w:tcPr>
            <w:tcW w:w="2005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639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1 17 01050 05 0000 180</w:t>
            </w:r>
          </w:p>
        </w:tc>
        <w:tc>
          <w:tcPr>
            <w:tcW w:w="4928" w:type="dxa"/>
            <w:vAlign w:val="center"/>
            <w:hideMark/>
          </w:tcPr>
          <w:p w:rsidR="004E0902" w:rsidRPr="002F19FA" w:rsidRDefault="004E0902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4E0902" w:rsidRPr="002F19FA" w:rsidTr="006C1247">
        <w:trPr>
          <w:trHeight w:val="272"/>
        </w:trPr>
        <w:tc>
          <w:tcPr>
            <w:tcW w:w="2005" w:type="dxa"/>
            <w:vAlign w:val="center"/>
          </w:tcPr>
          <w:p w:rsidR="004E0902" w:rsidRPr="002F19FA" w:rsidRDefault="004E0902" w:rsidP="0042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42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2 02 25097 05 0000 150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42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Приморского края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D32E06" w:rsidRPr="00D32E06" w:rsidTr="001954AE">
        <w:trPr>
          <w:trHeight w:val="50"/>
        </w:trPr>
        <w:tc>
          <w:tcPr>
            <w:tcW w:w="2005" w:type="dxa"/>
            <w:vAlign w:val="center"/>
          </w:tcPr>
          <w:p w:rsidR="00D32E06" w:rsidRPr="00D32E06" w:rsidRDefault="00D32E06" w:rsidP="001954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E06">
              <w:rPr>
                <w:rFonts w:ascii="Times New Roman" w:hAnsi="Times New Roman"/>
                <w:bCs/>
                <w:sz w:val="24"/>
                <w:szCs w:val="24"/>
              </w:rPr>
              <w:t>003</w:t>
            </w:r>
          </w:p>
        </w:tc>
        <w:tc>
          <w:tcPr>
            <w:tcW w:w="2639" w:type="dxa"/>
            <w:vAlign w:val="center"/>
          </w:tcPr>
          <w:p w:rsidR="00D32E06" w:rsidRPr="00D32E06" w:rsidRDefault="00D32E06" w:rsidP="001954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E06">
              <w:rPr>
                <w:rFonts w:ascii="Times New Roman" w:hAnsi="Times New Roman"/>
                <w:bCs/>
                <w:sz w:val="24"/>
                <w:szCs w:val="24"/>
              </w:rPr>
              <w:t>2 02 25494 05 0000 150</w:t>
            </w:r>
          </w:p>
        </w:tc>
        <w:tc>
          <w:tcPr>
            <w:tcW w:w="4928" w:type="dxa"/>
          </w:tcPr>
          <w:p w:rsidR="00D32E06" w:rsidRPr="00D32E06" w:rsidRDefault="00D32E06" w:rsidP="001954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E06">
              <w:rPr>
                <w:rFonts w:ascii="Times New Roman" w:hAnsi="Times New Roman"/>
                <w:bCs/>
                <w:sz w:val="24"/>
                <w:szCs w:val="24"/>
              </w:rPr>
              <w:t>Субсидии бюджетам муниципальных районов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</w:tr>
      <w:tr w:rsidR="004E0902" w:rsidRPr="002F19FA" w:rsidTr="006C1247">
        <w:trPr>
          <w:trHeight w:val="50"/>
        </w:trPr>
        <w:tc>
          <w:tcPr>
            <w:tcW w:w="2005" w:type="dxa"/>
            <w:vAlign w:val="center"/>
          </w:tcPr>
          <w:p w:rsidR="004E0902" w:rsidRPr="002F19FA" w:rsidRDefault="004E0902" w:rsidP="0042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42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42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4E0902" w:rsidRPr="002F19FA" w:rsidTr="006C1247">
        <w:trPr>
          <w:trHeight w:val="291"/>
        </w:trPr>
        <w:tc>
          <w:tcPr>
            <w:tcW w:w="2005" w:type="dxa"/>
            <w:vAlign w:val="center"/>
          </w:tcPr>
          <w:p w:rsidR="004E0902" w:rsidRPr="002F19FA" w:rsidRDefault="004E0902" w:rsidP="0042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42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42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E0902" w:rsidRPr="002F19FA" w:rsidTr="006C1247">
        <w:trPr>
          <w:trHeight w:val="874"/>
        </w:trPr>
        <w:tc>
          <w:tcPr>
            <w:tcW w:w="2005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639" w:type="dxa"/>
            <w:vAlign w:val="center"/>
            <w:hideMark/>
          </w:tcPr>
          <w:p w:rsidR="004E0902" w:rsidRPr="002F19FA" w:rsidRDefault="004E0902" w:rsidP="000E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2 02 30029 05 0000 150</w:t>
            </w:r>
          </w:p>
        </w:tc>
        <w:tc>
          <w:tcPr>
            <w:tcW w:w="4928" w:type="dxa"/>
            <w:vAlign w:val="center"/>
            <w:hideMark/>
          </w:tcPr>
          <w:p w:rsidR="004E0902" w:rsidRPr="002F19FA" w:rsidRDefault="004E0902" w:rsidP="000E6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4E0902" w:rsidRPr="002F19FA" w:rsidTr="006C1247">
        <w:trPr>
          <w:trHeight w:val="774"/>
        </w:trPr>
        <w:tc>
          <w:tcPr>
            <w:tcW w:w="2005" w:type="dxa"/>
            <w:vAlign w:val="center"/>
          </w:tcPr>
          <w:p w:rsidR="004E0902" w:rsidRPr="002F19FA" w:rsidRDefault="004E0902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382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2 02 35304 05 0000 150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3822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E0902" w:rsidRPr="002F19FA" w:rsidTr="006C1247">
        <w:trPr>
          <w:trHeight w:val="670"/>
        </w:trPr>
        <w:tc>
          <w:tcPr>
            <w:tcW w:w="2005" w:type="dxa"/>
            <w:vAlign w:val="center"/>
          </w:tcPr>
          <w:p w:rsidR="004E0902" w:rsidRPr="002F19FA" w:rsidRDefault="004E0902" w:rsidP="004218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42186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2 02 40014 05 0000 150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42186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954AE" w:rsidRPr="001954AE" w:rsidTr="006C1247">
        <w:trPr>
          <w:trHeight w:val="425"/>
        </w:trPr>
        <w:tc>
          <w:tcPr>
            <w:tcW w:w="2005" w:type="dxa"/>
            <w:vAlign w:val="center"/>
          </w:tcPr>
          <w:p w:rsidR="001954AE" w:rsidRPr="001954AE" w:rsidRDefault="001954AE" w:rsidP="001954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4AE">
              <w:rPr>
                <w:rFonts w:ascii="Times New Roman" w:hAnsi="Times New Roman"/>
                <w:bCs/>
                <w:sz w:val="24"/>
                <w:szCs w:val="24"/>
              </w:rPr>
              <w:t>003</w:t>
            </w:r>
          </w:p>
        </w:tc>
        <w:tc>
          <w:tcPr>
            <w:tcW w:w="2639" w:type="dxa"/>
            <w:vAlign w:val="center"/>
          </w:tcPr>
          <w:p w:rsidR="001954AE" w:rsidRPr="001954AE" w:rsidRDefault="001954AE" w:rsidP="001954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4AE">
              <w:rPr>
                <w:rFonts w:ascii="Times New Roman" w:hAnsi="Times New Roman"/>
                <w:bCs/>
                <w:sz w:val="24"/>
                <w:szCs w:val="24"/>
              </w:rPr>
              <w:t>2 02 45050 05 0000 150</w:t>
            </w:r>
          </w:p>
        </w:tc>
        <w:tc>
          <w:tcPr>
            <w:tcW w:w="4928" w:type="dxa"/>
            <w:vAlign w:val="center"/>
          </w:tcPr>
          <w:p w:rsidR="001954AE" w:rsidRPr="001954AE" w:rsidRDefault="001954AE" w:rsidP="001954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4AE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4E0902" w:rsidRPr="002F19FA" w:rsidTr="006C1247">
        <w:trPr>
          <w:trHeight w:val="425"/>
        </w:trPr>
        <w:tc>
          <w:tcPr>
            <w:tcW w:w="2005" w:type="dxa"/>
            <w:vAlign w:val="center"/>
          </w:tcPr>
          <w:p w:rsidR="004E0902" w:rsidRDefault="004E090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003</w:t>
            </w:r>
          </w:p>
        </w:tc>
        <w:tc>
          <w:tcPr>
            <w:tcW w:w="2639" w:type="dxa"/>
            <w:vAlign w:val="center"/>
          </w:tcPr>
          <w:p w:rsidR="004E0902" w:rsidRDefault="004E090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2 02 45179 05 0000 150</w:t>
            </w:r>
          </w:p>
        </w:tc>
        <w:tc>
          <w:tcPr>
            <w:tcW w:w="4928" w:type="dxa"/>
            <w:vAlign w:val="center"/>
          </w:tcPr>
          <w:p w:rsidR="004E0902" w:rsidRDefault="004E09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4E0902" w:rsidRPr="002F19FA" w:rsidTr="006C1247">
        <w:trPr>
          <w:trHeight w:val="425"/>
        </w:trPr>
        <w:tc>
          <w:tcPr>
            <w:tcW w:w="2005" w:type="dxa"/>
            <w:vAlign w:val="center"/>
          </w:tcPr>
          <w:p w:rsidR="004E0902" w:rsidRPr="002F19FA" w:rsidRDefault="004E0902" w:rsidP="0042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42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2  02 45303 05 0000 150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42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4E0902" w:rsidRPr="002F19FA" w:rsidTr="006C1247">
        <w:trPr>
          <w:trHeight w:val="463"/>
        </w:trPr>
        <w:tc>
          <w:tcPr>
            <w:tcW w:w="2005" w:type="dxa"/>
            <w:vAlign w:val="center"/>
          </w:tcPr>
          <w:p w:rsidR="004E0902" w:rsidRPr="002F19FA" w:rsidRDefault="004E0902" w:rsidP="0042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639" w:type="dxa"/>
            <w:vAlign w:val="center"/>
          </w:tcPr>
          <w:p w:rsidR="004E0902" w:rsidRPr="002F19FA" w:rsidRDefault="004E0902" w:rsidP="0042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2 19 60010 05 0000 150</w:t>
            </w:r>
          </w:p>
        </w:tc>
        <w:tc>
          <w:tcPr>
            <w:tcW w:w="4928" w:type="dxa"/>
            <w:vAlign w:val="center"/>
          </w:tcPr>
          <w:p w:rsidR="004E0902" w:rsidRPr="002F19FA" w:rsidRDefault="004E0902" w:rsidP="00421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09477E" w:rsidRDefault="0009477E" w:rsidP="00B976A6"/>
    <w:p w:rsidR="00FA6190" w:rsidRDefault="00FA6190" w:rsidP="00B976A6"/>
    <w:p w:rsidR="00FA6190" w:rsidRDefault="00FA6190" w:rsidP="00B976A6"/>
    <w:p w:rsidR="002F19FA" w:rsidRDefault="002F19FA" w:rsidP="00B976A6"/>
    <w:p w:rsidR="006D1F72" w:rsidRDefault="006D1F72" w:rsidP="00B976A6"/>
    <w:p w:rsidR="006D1F72" w:rsidRDefault="006D1F72" w:rsidP="00B976A6"/>
    <w:p w:rsidR="006D1F72" w:rsidRDefault="006D1F72" w:rsidP="00B976A6"/>
    <w:p w:rsidR="006D1F72" w:rsidRDefault="006D1F72" w:rsidP="00B976A6"/>
    <w:p w:rsidR="006D1F72" w:rsidRDefault="006D1F72" w:rsidP="00B976A6"/>
    <w:p w:rsidR="002F19FA" w:rsidRDefault="002F19FA" w:rsidP="00B976A6"/>
    <w:p w:rsidR="002F19FA" w:rsidRDefault="002F19FA" w:rsidP="00B976A6"/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09477E" w:rsidTr="0009477E">
        <w:tc>
          <w:tcPr>
            <w:tcW w:w="3226" w:type="dxa"/>
          </w:tcPr>
          <w:p w:rsidR="006A6654" w:rsidRDefault="006A6654" w:rsidP="000947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77E" w:rsidRPr="00C2557D" w:rsidRDefault="0009477E" w:rsidP="0009477E">
            <w:pPr>
              <w:rPr>
                <w:rFonts w:ascii="Times New Roman" w:hAnsi="Times New Roman"/>
                <w:sz w:val="24"/>
                <w:szCs w:val="24"/>
              </w:rPr>
            </w:pPr>
            <w:r w:rsidRPr="00C2557D"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  <w:p w:rsidR="0009477E" w:rsidRDefault="0009477E" w:rsidP="000947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77E" w:rsidRPr="00C2557D" w:rsidRDefault="0009477E" w:rsidP="0009477E">
            <w:pPr>
              <w:rPr>
                <w:rFonts w:ascii="Times New Roman" w:hAnsi="Times New Roman"/>
                <w:sz w:val="24"/>
                <w:szCs w:val="24"/>
              </w:rPr>
            </w:pPr>
            <w:r w:rsidRPr="00C2557D">
              <w:rPr>
                <w:rFonts w:ascii="Times New Roman" w:hAnsi="Times New Roman"/>
                <w:sz w:val="24"/>
                <w:szCs w:val="24"/>
              </w:rPr>
              <w:t xml:space="preserve">постановлением </w:t>
            </w:r>
          </w:p>
          <w:p w:rsidR="0009477E" w:rsidRPr="00C2557D" w:rsidRDefault="0009477E" w:rsidP="0009477E">
            <w:pPr>
              <w:rPr>
                <w:rFonts w:ascii="Times New Roman" w:hAnsi="Times New Roman"/>
                <w:sz w:val="24"/>
                <w:szCs w:val="24"/>
              </w:rPr>
            </w:pPr>
            <w:r w:rsidRPr="00C2557D">
              <w:rPr>
                <w:rFonts w:ascii="Times New Roman" w:hAnsi="Times New Roman"/>
                <w:sz w:val="24"/>
                <w:szCs w:val="24"/>
              </w:rPr>
              <w:t xml:space="preserve">Администрации Кировского муниципального района </w:t>
            </w:r>
          </w:p>
          <w:p w:rsidR="0009477E" w:rsidRDefault="00070AF3" w:rsidP="000947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557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10.12.2021  </w:t>
            </w:r>
            <w:r w:rsidRPr="00C2557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375</w:t>
            </w:r>
          </w:p>
        </w:tc>
      </w:tr>
    </w:tbl>
    <w:p w:rsidR="0009477E" w:rsidRDefault="0009477E" w:rsidP="0009477E">
      <w:pPr>
        <w:jc w:val="center"/>
        <w:rPr>
          <w:rFonts w:ascii="Times New Roman" w:hAnsi="Times New Roman"/>
          <w:sz w:val="24"/>
          <w:szCs w:val="24"/>
        </w:rPr>
      </w:pPr>
    </w:p>
    <w:p w:rsidR="005876C8" w:rsidRDefault="005876C8" w:rsidP="0009477E">
      <w:pPr>
        <w:jc w:val="center"/>
        <w:rPr>
          <w:rFonts w:ascii="Times New Roman" w:hAnsi="Times New Roman"/>
          <w:sz w:val="24"/>
          <w:szCs w:val="24"/>
        </w:rPr>
      </w:pPr>
    </w:p>
    <w:p w:rsidR="005876C8" w:rsidRDefault="005876C8" w:rsidP="000947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477E" w:rsidRDefault="0009477E" w:rsidP="0009477E">
      <w:pPr>
        <w:jc w:val="center"/>
        <w:rPr>
          <w:rFonts w:ascii="Times New Roman" w:hAnsi="Times New Roman"/>
          <w:b/>
          <w:sz w:val="28"/>
          <w:szCs w:val="28"/>
        </w:rPr>
      </w:pPr>
      <w:r w:rsidRPr="00D624E8">
        <w:rPr>
          <w:rFonts w:ascii="Times New Roman" w:hAnsi="Times New Roman"/>
          <w:b/>
          <w:sz w:val="28"/>
          <w:szCs w:val="28"/>
        </w:rPr>
        <w:t>ПЕРЕЧЕНЬ</w:t>
      </w:r>
    </w:p>
    <w:p w:rsidR="006C1247" w:rsidRDefault="006C1247" w:rsidP="000947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477E" w:rsidRDefault="0009477E" w:rsidP="0009477E">
      <w:pPr>
        <w:jc w:val="center"/>
        <w:rPr>
          <w:rFonts w:ascii="Times New Roman" w:hAnsi="Times New Roman"/>
          <w:b/>
          <w:sz w:val="28"/>
          <w:szCs w:val="28"/>
        </w:rPr>
      </w:pPr>
      <w:r w:rsidRPr="0009477E">
        <w:rPr>
          <w:rFonts w:ascii="Times New Roman" w:hAnsi="Times New Roman"/>
          <w:b/>
          <w:sz w:val="28"/>
          <w:szCs w:val="28"/>
        </w:rPr>
        <w:t>главных администраторов доходов районного бюджета - органов государственной власти Российской Федерации, органов государственной власти Приморского края и закрепляемые за ними виды (подвиды) доходов районного бюджета</w:t>
      </w:r>
    </w:p>
    <w:p w:rsidR="0009477E" w:rsidRDefault="0009477E" w:rsidP="0009477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693"/>
        <w:gridCol w:w="4820"/>
      </w:tblGrid>
      <w:tr w:rsidR="0009477E" w:rsidRPr="002F19FA" w:rsidTr="006D1F72">
        <w:trPr>
          <w:trHeight w:val="315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FA089B" w:rsidP="00094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Код главного администра</w:t>
            </w:r>
            <w:r w:rsidR="0009477E" w:rsidRPr="002F19FA">
              <w:rPr>
                <w:rFonts w:ascii="Times New Roman" w:hAnsi="Times New Roman"/>
                <w:sz w:val="24"/>
                <w:szCs w:val="24"/>
              </w:rPr>
              <w:t>тора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9477E" w:rsidRPr="002F19FA" w:rsidRDefault="0009477E" w:rsidP="00094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477E" w:rsidRPr="002F19FA" w:rsidRDefault="0009477E" w:rsidP="00562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Главные администраторы</w:t>
            </w:r>
          </w:p>
        </w:tc>
      </w:tr>
      <w:tr w:rsidR="00C04E52" w:rsidRPr="002F19FA" w:rsidTr="006D1F72">
        <w:trPr>
          <w:trHeight w:val="465"/>
        </w:trPr>
        <w:tc>
          <w:tcPr>
            <w:tcW w:w="1985" w:type="dxa"/>
            <w:shd w:val="clear" w:color="auto" w:fill="auto"/>
            <w:vAlign w:val="center"/>
            <w:hideMark/>
          </w:tcPr>
          <w:p w:rsidR="00C04E52" w:rsidRPr="002F19FA" w:rsidRDefault="00C04E52" w:rsidP="00FA08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048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04E52" w:rsidRPr="002F19FA" w:rsidRDefault="00C04E52" w:rsidP="00FA08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04E52" w:rsidRPr="002F19FA" w:rsidRDefault="00C04E52" w:rsidP="005623B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</w:tr>
      <w:tr w:rsidR="0009477E" w:rsidRPr="002F19FA" w:rsidTr="006D1F72">
        <w:trPr>
          <w:trHeight w:val="336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FA0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9477E" w:rsidRPr="002F19FA" w:rsidRDefault="0009477E" w:rsidP="00FA0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1 12 01010 01 0000 120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09477E" w:rsidRPr="002F19FA" w:rsidTr="006D1F72">
        <w:trPr>
          <w:trHeight w:val="64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FA0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9477E" w:rsidRPr="002F19FA" w:rsidRDefault="0009477E" w:rsidP="00FA0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1 12 01030 01 0000 120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</w:tr>
      <w:tr w:rsidR="0009477E" w:rsidRPr="002F19FA" w:rsidTr="006D1F72">
        <w:trPr>
          <w:trHeight w:val="50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FA0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9477E" w:rsidRPr="002F19FA" w:rsidRDefault="0009477E" w:rsidP="00FA0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1 12 01041 01 0000 120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 xml:space="preserve">Плата за размещение отходов производства </w:t>
            </w:r>
          </w:p>
        </w:tc>
      </w:tr>
      <w:tr w:rsidR="0009477E" w:rsidRPr="002F19FA" w:rsidTr="006D1F72">
        <w:trPr>
          <w:trHeight w:val="62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FA0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9477E" w:rsidRPr="002F19FA" w:rsidRDefault="0009477E" w:rsidP="00FA0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1 12 01042 01 0000 120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09477E" w:rsidRPr="002F19FA" w:rsidTr="006D1F72">
        <w:trPr>
          <w:trHeight w:val="50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FA0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9477E" w:rsidRPr="002F19FA" w:rsidRDefault="0009477E" w:rsidP="00FA0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1 12 01050 01 0000 120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Плата за иные виды негативного воздействия на окружающую среду</w:t>
            </w:r>
          </w:p>
        </w:tc>
      </w:tr>
      <w:tr w:rsidR="00C04E52" w:rsidRPr="002F19FA" w:rsidTr="006D1F72">
        <w:trPr>
          <w:trHeight w:val="50"/>
        </w:trPr>
        <w:tc>
          <w:tcPr>
            <w:tcW w:w="1985" w:type="dxa"/>
            <w:shd w:val="clear" w:color="auto" w:fill="auto"/>
            <w:vAlign w:val="center"/>
            <w:hideMark/>
          </w:tcPr>
          <w:p w:rsidR="00C04E52" w:rsidRPr="002F19FA" w:rsidRDefault="00C04E52" w:rsidP="000947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076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04E52" w:rsidRPr="002F19FA" w:rsidRDefault="00C04E52" w:rsidP="00FA089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04E52" w:rsidRPr="002F19FA" w:rsidRDefault="00C04E52" w:rsidP="005623B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ПРИМОРСКОЕ ТЕРРИТОРИАЛЬНОЕ УПРАВЛЕНИЕ </w:t>
            </w:r>
            <w:r w:rsidR="00867653"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РОСРЫБОЛОВСТВА</w:t>
            </w:r>
          </w:p>
        </w:tc>
      </w:tr>
      <w:tr w:rsidR="0009477E" w:rsidRPr="002F19FA" w:rsidTr="006D1F72">
        <w:trPr>
          <w:trHeight w:val="2765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094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076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9477E" w:rsidRPr="002F19FA" w:rsidRDefault="0009477E" w:rsidP="0009477E">
            <w:pPr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1 16 10123 01 0051 140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E21751" w:rsidRPr="002F19FA" w:rsidTr="00E21751">
        <w:trPr>
          <w:trHeight w:val="21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51" w:rsidRPr="00E21751" w:rsidRDefault="00E21751" w:rsidP="00E217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7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51" w:rsidRPr="00E21751" w:rsidRDefault="00E21751" w:rsidP="00E217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51" w:rsidRPr="00E21751" w:rsidRDefault="00E21751" w:rsidP="00E217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751">
              <w:rPr>
                <w:rFonts w:ascii="Times New Roman" w:hAnsi="Times New Roman"/>
                <w:b/>
                <w:sz w:val="24"/>
                <w:szCs w:val="24"/>
              </w:rPr>
              <w:t xml:space="preserve">ГЛАВНОЕ УПРАВЛЕНИЕ МИНИСТЕРСТВА РОССИЙСКОЙ ФЕДЕРАЦИИ ПО ДЕЛАМ ГРАЖДАНСКОЙ ОБОРОНЫ, ЧРЕЗВЫЧАЙНЫМ  СИТУАЦИЯМИ ЛИКВИДАЦИИ ПОСЛЕДСТВИЙ СТИХИЙНЫХ БЕДСТВИЙ ПО ПРИМОРСКОМУ КРАЮ              </w:t>
            </w:r>
          </w:p>
        </w:tc>
      </w:tr>
      <w:tr w:rsidR="00E21751" w:rsidRPr="002F19FA" w:rsidTr="00E21751">
        <w:trPr>
          <w:trHeight w:val="2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51" w:rsidRPr="002F19FA" w:rsidRDefault="00E21751" w:rsidP="00E2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51" w:rsidRPr="002F19FA" w:rsidRDefault="00E21751" w:rsidP="00E21751">
            <w:pPr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1 16 10123 01 0051 140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51" w:rsidRPr="002F19FA" w:rsidRDefault="00E21751" w:rsidP="00E21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4E52" w:rsidRPr="002F19FA" w:rsidTr="006D1F72">
        <w:trPr>
          <w:trHeight w:val="50"/>
        </w:trPr>
        <w:tc>
          <w:tcPr>
            <w:tcW w:w="1985" w:type="dxa"/>
            <w:shd w:val="clear" w:color="auto" w:fill="auto"/>
            <w:vAlign w:val="center"/>
            <w:hideMark/>
          </w:tcPr>
          <w:p w:rsidR="00C04E52" w:rsidRPr="002F19FA" w:rsidRDefault="00C04E52" w:rsidP="00E217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21751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C04E52" w:rsidRPr="002F19FA" w:rsidRDefault="00C04E52" w:rsidP="00FA089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04E52" w:rsidRPr="002F19FA" w:rsidRDefault="00E21751" w:rsidP="005623B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ФЕДЕРАЛЬНОЙ НАЛОГОВОЙ СЛУЖБЫ РОССИИ ПО ПРИМОРСКОМУ КРАЮ</w:t>
            </w:r>
          </w:p>
        </w:tc>
      </w:tr>
      <w:tr w:rsidR="0009477E" w:rsidRPr="002F19FA" w:rsidTr="006D1F72">
        <w:trPr>
          <w:trHeight w:val="1414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и 228 Налогового кодекса Российской Федерации</w:t>
            </w:r>
          </w:p>
        </w:tc>
      </w:tr>
      <w:tr w:rsidR="0009477E" w:rsidRPr="002F19FA" w:rsidTr="006D1F72">
        <w:trPr>
          <w:trHeight w:val="2164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9477E" w:rsidRPr="002F19FA" w:rsidTr="006D1F72">
        <w:trPr>
          <w:trHeight w:val="393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9477E" w:rsidRPr="002F19FA" w:rsidTr="00E21751">
        <w:trPr>
          <w:trHeight w:val="557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1 01 02040 01 0000 110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5876C8" w:rsidRPr="002F19FA" w:rsidTr="006D1F72">
        <w:trPr>
          <w:trHeight w:val="2723"/>
        </w:trPr>
        <w:tc>
          <w:tcPr>
            <w:tcW w:w="1985" w:type="dxa"/>
            <w:shd w:val="clear" w:color="auto" w:fill="auto"/>
            <w:vAlign w:val="center"/>
          </w:tcPr>
          <w:p w:rsidR="005876C8" w:rsidRPr="002F19FA" w:rsidRDefault="005876C8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76C8" w:rsidRPr="002F19FA" w:rsidRDefault="005876C8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1 01 02080 01 0000 110</w:t>
            </w:r>
          </w:p>
        </w:tc>
        <w:tc>
          <w:tcPr>
            <w:tcW w:w="4820" w:type="dxa"/>
            <w:shd w:val="clear" w:color="auto" w:fill="auto"/>
          </w:tcPr>
          <w:p w:rsidR="005876C8" w:rsidRPr="002F19FA" w:rsidRDefault="005876C8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части 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21751" w:rsidRPr="002F19FA" w:rsidTr="006D1F72">
        <w:trPr>
          <w:trHeight w:val="970"/>
        </w:trPr>
        <w:tc>
          <w:tcPr>
            <w:tcW w:w="1985" w:type="dxa"/>
            <w:shd w:val="clear" w:color="auto" w:fill="auto"/>
            <w:vAlign w:val="center"/>
          </w:tcPr>
          <w:p w:rsidR="00E21751" w:rsidRPr="002F19FA" w:rsidRDefault="00E21751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1751" w:rsidRPr="002F19FA" w:rsidRDefault="00E21751" w:rsidP="00E2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51">
              <w:rPr>
                <w:rFonts w:ascii="Times New Roman" w:hAnsi="Times New Roman"/>
                <w:sz w:val="24"/>
                <w:szCs w:val="24"/>
              </w:rPr>
              <w:t>10102130011000110</w:t>
            </w:r>
          </w:p>
        </w:tc>
        <w:tc>
          <w:tcPr>
            <w:tcW w:w="4820" w:type="dxa"/>
            <w:shd w:val="clear" w:color="auto" w:fill="auto"/>
          </w:tcPr>
          <w:p w:rsidR="00E21751" w:rsidRPr="002F19FA" w:rsidRDefault="00E21751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751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E00DB" w:rsidRPr="002F19FA" w:rsidTr="00E21751">
        <w:trPr>
          <w:trHeight w:val="9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DB" w:rsidRPr="006A6654" w:rsidRDefault="00BE00DB" w:rsidP="00BE0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5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DB" w:rsidRPr="006A6654" w:rsidRDefault="00BE00DB" w:rsidP="00BE0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54">
              <w:rPr>
                <w:rFonts w:ascii="Times New Roman" w:hAnsi="Times New Roman"/>
                <w:sz w:val="24"/>
                <w:szCs w:val="24"/>
              </w:rPr>
              <w:t>1 01 02140 01 1000 110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0DB" w:rsidRPr="006A6654" w:rsidRDefault="00BE00DB" w:rsidP="00BE0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E21751" w:rsidRPr="002F19FA" w:rsidTr="00E21751">
        <w:trPr>
          <w:trHeight w:val="9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51" w:rsidRPr="002F19FA" w:rsidRDefault="00E21751" w:rsidP="00E2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51" w:rsidRPr="002F19FA" w:rsidRDefault="00E21751" w:rsidP="00E2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2F19FA" w:rsidRDefault="00E21751" w:rsidP="00E21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21751" w:rsidRPr="002F19FA" w:rsidTr="00E21751">
        <w:trPr>
          <w:trHeight w:val="9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51" w:rsidRPr="002F19FA" w:rsidRDefault="00E21751" w:rsidP="00E2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51" w:rsidRPr="002F19FA" w:rsidRDefault="00E21751" w:rsidP="00E2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2F19FA" w:rsidRDefault="00E21751" w:rsidP="00E21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21751" w:rsidRPr="002F19FA" w:rsidTr="00E21751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51" w:rsidRPr="002F19FA" w:rsidRDefault="00E21751" w:rsidP="00E2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51" w:rsidRPr="002F19FA" w:rsidRDefault="00E21751" w:rsidP="00E2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2F19FA" w:rsidRDefault="00E21751" w:rsidP="00E21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21751" w:rsidRPr="002F19FA" w:rsidTr="00E21751">
        <w:trPr>
          <w:trHeight w:val="9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51" w:rsidRPr="002F19FA" w:rsidRDefault="00E21751" w:rsidP="00E2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51" w:rsidRPr="002F19FA" w:rsidRDefault="00E21751" w:rsidP="00E2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2F19FA" w:rsidRDefault="00E21751" w:rsidP="00E21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</w:tr>
      <w:tr w:rsidR="0009477E" w:rsidRPr="002F19FA" w:rsidTr="001A59DE">
        <w:trPr>
          <w:trHeight w:val="264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105 01011 01 1000 110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9477E" w:rsidRPr="002F19FA" w:rsidTr="006D1F72">
        <w:trPr>
          <w:trHeight w:val="1973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105 01021 01 1000 110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9477E" w:rsidRPr="002F19FA" w:rsidTr="006D1F72">
        <w:trPr>
          <w:trHeight w:val="194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1 05 02010 02 0000 110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09477E" w:rsidRPr="002F19FA" w:rsidTr="006D1F72">
        <w:trPr>
          <w:trHeight w:val="471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1 05 02020 02 0000 110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09477E" w:rsidRPr="002F19FA" w:rsidTr="006D1F72">
        <w:trPr>
          <w:trHeight w:val="50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 xml:space="preserve">Единый сельскохозяйственный налог    </w:t>
            </w:r>
          </w:p>
        </w:tc>
      </w:tr>
      <w:tr w:rsidR="0009477E" w:rsidRPr="002F19FA" w:rsidTr="006D1F72">
        <w:trPr>
          <w:trHeight w:val="491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1 05 04020 02 0000 110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09477E" w:rsidRPr="002F19FA" w:rsidTr="006D1F72">
        <w:trPr>
          <w:trHeight w:val="521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1 06 01030 05 0000 110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межселенных территорий    </w:t>
            </w:r>
          </w:p>
        </w:tc>
      </w:tr>
      <w:tr w:rsidR="0009477E" w:rsidRPr="002F19FA" w:rsidTr="006D1F72">
        <w:trPr>
          <w:trHeight w:val="683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1 08 03010 01 0000 110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по делам,  рассматриваемым в судах общей   юрисдикции, мировыми судьями (за исключением Верховного суда Российской  Федерации)          </w:t>
            </w:r>
          </w:p>
        </w:tc>
      </w:tr>
      <w:tr w:rsidR="0009477E" w:rsidRPr="002F19FA" w:rsidTr="006D1F72">
        <w:trPr>
          <w:trHeight w:val="1709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9477E" w:rsidRPr="002F19FA" w:rsidRDefault="0009477E" w:rsidP="0058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1 16 10129 01 0000 140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C04E52" w:rsidRPr="002F19FA" w:rsidTr="006D1F72">
        <w:trPr>
          <w:trHeight w:val="621"/>
        </w:trPr>
        <w:tc>
          <w:tcPr>
            <w:tcW w:w="1985" w:type="dxa"/>
            <w:shd w:val="clear" w:color="auto" w:fill="auto"/>
            <w:vAlign w:val="center"/>
            <w:hideMark/>
          </w:tcPr>
          <w:p w:rsidR="00C04E52" w:rsidRPr="002F19FA" w:rsidRDefault="00C04E52" w:rsidP="0058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04E52" w:rsidRPr="002F19FA" w:rsidRDefault="00C04E52" w:rsidP="00B86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04E52" w:rsidRPr="002F19FA" w:rsidRDefault="00C04E52" w:rsidP="005623B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МИНИСТЕРСТВА ВНУТРЕННИХ ДЕЛ РОССИЙСКОЙ ФЕДЕРАЦИИ ПО ПРИМОРСКОМУ КРАЮ</w:t>
            </w:r>
          </w:p>
        </w:tc>
      </w:tr>
      <w:tr w:rsidR="0009477E" w:rsidRPr="002F19FA" w:rsidTr="001A59DE">
        <w:trPr>
          <w:trHeight w:val="548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094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9477E" w:rsidRPr="002F19FA" w:rsidRDefault="0009477E" w:rsidP="0009477E">
            <w:pPr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1 16 10123 01 0051 140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4E52" w:rsidRPr="002F19FA" w:rsidTr="006D1F72">
        <w:trPr>
          <w:trHeight w:val="365"/>
        </w:trPr>
        <w:tc>
          <w:tcPr>
            <w:tcW w:w="1985" w:type="dxa"/>
            <w:shd w:val="clear" w:color="auto" w:fill="auto"/>
            <w:vAlign w:val="center"/>
            <w:hideMark/>
          </w:tcPr>
          <w:p w:rsidR="00C04E52" w:rsidRPr="002F19FA" w:rsidRDefault="00C04E52" w:rsidP="000947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192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04E52" w:rsidRPr="002F19FA" w:rsidRDefault="00C04E52" w:rsidP="00094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04E52" w:rsidRPr="002F19FA" w:rsidRDefault="00C04E52" w:rsidP="005623B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ФЕДЕРАЛЬНОЙ МИГРАЦИОННОЙ СЛУЖБЫ ПО ПРИМОРСКОМУ КРАЮ</w:t>
            </w:r>
          </w:p>
        </w:tc>
      </w:tr>
      <w:tr w:rsidR="0009477E" w:rsidRPr="002F19FA" w:rsidTr="006D1F72">
        <w:trPr>
          <w:trHeight w:val="3070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094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9477E" w:rsidRPr="002F19FA" w:rsidRDefault="0009477E" w:rsidP="0009477E">
            <w:pPr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1 16 10123 01 0051 140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4E52" w:rsidRPr="002F19FA" w:rsidTr="006D1F72">
        <w:trPr>
          <w:trHeight w:val="741"/>
        </w:trPr>
        <w:tc>
          <w:tcPr>
            <w:tcW w:w="1985" w:type="dxa"/>
            <w:shd w:val="clear" w:color="auto" w:fill="auto"/>
            <w:vAlign w:val="center"/>
            <w:hideMark/>
          </w:tcPr>
          <w:p w:rsidR="00C04E52" w:rsidRPr="002F19FA" w:rsidRDefault="00C04E52" w:rsidP="00B864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04E52" w:rsidRPr="002F19FA" w:rsidRDefault="00C04E52" w:rsidP="00B864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04E52" w:rsidRPr="002F19FA" w:rsidRDefault="00C04E52" w:rsidP="005623B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ФЕДЕРАЛЬНОЙ СЛУЖБЫ ГОСУДАРСТВЕННОЙ РЕГИСТРАЦИИ, КАДАСТРА И КАРТОГРАФИИ ПО ПРИМОРСКОМУ КРАЮ</w:t>
            </w:r>
          </w:p>
        </w:tc>
      </w:tr>
      <w:tr w:rsidR="0009477E" w:rsidRPr="002F19FA" w:rsidTr="006D1F72">
        <w:trPr>
          <w:trHeight w:val="208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B8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9477E" w:rsidRPr="002F19FA" w:rsidRDefault="0009477E" w:rsidP="00B8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1 16 25060 01 0000 140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</w:tr>
      <w:tr w:rsidR="00C04E52" w:rsidRPr="002F19FA" w:rsidTr="006D1F72">
        <w:trPr>
          <w:trHeight w:val="499"/>
        </w:trPr>
        <w:tc>
          <w:tcPr>
            <w:tcW w:w="1985" w:type="dxa"/>
            <w:shd w:val="clear" w:color="auto" w:fill="auto"/>
            <w:vAlign w:val="center"/>
            <w:hideMark/>
          </w:tcPr>
          <w:p w:rsidR="00C04E52" w:rsidRPr="002F19FA" w:rsidRDefault="00C04E52" w:rsidP="00B864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04E52" w:rsidRPr="002F19FA" w:rsidRDefault="00C04E52" w:rsidP="00094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04E52" w:rsidRPr="002F19FA" w:rsidRDefault="00C04E52" w:rsidP="005623B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ФЕДЕРАЛЬНОЙ СЛУЖБЫ СУДЕБНЫХ ПРИСТАВОВ ПО ПРИМОРСКОМУ КРАЮ</w:t>
            </w:r>
          </w:p>
        </w:tc>
      </w:tr>
      <w:tr w:rsidR="0009477E" w:rsidRPr="002F19FA" w:rsidTr="006D1F72">
        <w:trPr>
          <w:trHeight w:val="3049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B8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9477E" w:rsidRPr="002F19FA" w:rsidRDefault="0009477E" w:rsidP="00B8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1 16 10123 01 0051 140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4E52" w:rsidRPr="002F19FA" w:rsidTr="006D1F72">
        <w:trPr>
          <w:trHeight w:val="1548"/>
        </w:trPr>
        <w:tc>
          <w:tcPr>
            <w:tcW w:w="1985" w:type="dxa"/>
            <w:shd w:val="clear" w:color="auto" w:fill="auto"/>
            <w:vAlign w:val="center"/>
            <w:hideMark/>
          </w:tcPr>
          <w:p w:rsidR="00C04E52" w:rsidRPr="002F19FA" w:rsidRDefault="00C04E52" w:rsidP="00B8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sz w:val="24"/>
                <w:szCs w:val="24"/>
              </w:rPr>
              <w:t>785</w:t>
            </w:r>
          </w:p>
        </w:tc>
        <w:tc>
          <w:tcPr>
            <w:tcW w:w="2693" w:type="dxa"/>
            <w:shd w:val="clear" w:color="auto" w:fill="auto"/>
            <w:hideMark/>
          </w:tcPr>
          <w:p w:rsidR="00C04E52" w:rsidRPr="002F19FA" w:rsidRDefault="00C04E52" w:rsidP="00094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04E52" w:rsidRPr="002F19FA" w:rsidRDefault="00C04E52" w:rsidP="005623B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ДЕПАРТАМЕНТ ПО КООРДИНАЦИИ ПРАВООХРАНИТЕЛЬНОЙ ДЕЯТЕЛЬНОСТИ, ИСПОЛНЕНИЯ АДМИНИСТРАТИВНОГО ЗАКОНОДАТЕЛЬСТВА И ОБЕСПЕЧЕНИЯ ДЕЯТЕЛЬНОСТИ </w:t>
            </w: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МИРОВЫХ СУДЕЙ ПРИМОРСКОГО КРАЯ</w:t>
            </w:r>
          </w:p>
        </w:tc>
      </w:tr>
      <w:tr w:rsidR="0009477E" w:rsidRPr="002F19FA" w:rsidTr="006D1F72">
        <w:trPr>
          <w:trHeight w:val="2032"/>
        </w:trPr>
        <w:tc>
          <w:tcPr>
            <w:tcW w:w="1985" w:type="dxa"/>
            <w:shd w:val="clear" w:color="auto" w:fill="auto"/>
            <w:vAlign w:val="center"/>
            <w:hideMark/>
          </w:tcPr>
          <w:p w:rsidR="0009477E" w:rsidRPr="002F19FA" w:rsidRDefault="0009477E" w:rsidP="00094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9477E" w:rsidRPr="002F19FA" w:rsidRDefault="0009477E" w:rsidP="00094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116 01063 01 0101 140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09477E" w:rsidRPr="002F19FA" w:rsidRDefault="0009477E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762209" w:rsidRPr="002F19FA" w:rsidTr="00D62B4B">
        <w:trPr>
          <w:trHeight w:val="764"/>
        </w:trPr>
        <w:tc>
          <w:tcPr>
            <w:tcW w:w="1985" w:type="dxa"/>
            <w:shd w:val="clear" w:color="auto" w:fill="auto"/>
            <w:vAlign w:val="center"/>
          </w:tcPr>
          <w:p w:rsidR="00762209" w:rsidRPr="006A6654" w:rsidRDefault="00762209" w:rsidP="0076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54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2209" w:rsidRPr="006A6654" w:rsidRDefault="00762209" w:rsidP="0076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54">
              <w:rPr>
                <w:rFonts w:ascii="Times New Roman" w:hAnsi="Times New Roman"/>
                <w:sz w:val="24"/>
                <w:szCs w:val="24"/>
              </w:rPr>
              <w:t>1 16 01083 01 0281 140</w:t>
            </w:r>
          </w:p>
        </w:tc>
        <w:tc>
          <w:tcPr>
            <w:tcW w:w="4820" w:type="dxa"/>
            <w:shd w:val="clear" w:color="auto" w:fill="auto"/>
          </w:tcPr>
          <w:p w:rsidR="00762209" w:rsidRPr="006A6654" w:rsidRDefault="00AC1A22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54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">
              <w:r w:rsidRPr="006A6654">
                <w:rPr>
                  <w:color w:val="0000FF"/>
                  <w:sz w:val="24"/>
                  <w:szCs w:val="24"/>
                </w:rPr>
                <w:t>главой 8</w:t>
              </w:r>
            </w:hyperlink>
            <w:r w:rsidRPr="006A6654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  <w:r w:rsidR="00901C80" w:rsidRPr="006A6654">
              <w:rPr>
                <w:sz w:val="24"/>
                <w:szCs w:val="24"/>
              </w:rPr>
              <w:t xml:space="preserve"> (штрафы за нарушение требований лесного законодательства об учете древесины и сделок с ней)</w:t>
            </w:r>
          </w:p>
        </w:tc>
      </w:tr>
      <w:tr w:rsidR="00762209" w:rsidRPr="002F19FA" w:rsidTr="006D1F72">
        <w:trPr>
          <w:trHeight w:val="3929"/>
        </w:trPr>
        <w:tc>
          <w:tcPr>
            <w:tcW w:w="1985" w:type="dxa"/>
            <w:shd w:val="clear" w:color="auto" w:fill="auto"/>
            <w:vAlign w:val="center"/>
            <w:hideMark/>
          </w:tcPr>
          <w:p w:rsidR="00762209" w:rsidRPr="002F19FA" w:rsidRDefault="00762209" w:rsidP="00094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2209" w:rsidRPr="002F19FA" w:rsidRDefault="00762209" w:rsidP="00094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1 16 01083 01 0037 140</w:t>
            </w:r>
          </w:p>
        </w:tc>
        <w:tc>
          <w:tcPr>
            <w:tcW w:w="4820" w:type="dxa"/>
            <w:shd w:val="clear" w:color="auto" w:fill="auto"/>
            <w:hideMark/>
          </w:tcPr>
          <w:p w:rsidR="00762209" w:rsidRPr="002F19FA" w:rsidRDefault="00762209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8</w:t>
            </w:r>
            <w:r w:rsidRPr="002F19FA">
              <w:rPr>
                <w:rFonts w:ascii="Times New Roman" w:hAnsi="Times New Roman"/>
                <w:sz w:val="24"/>
                <w:szCs w:val="24"/>
              </w:rPr>
              <w:br/>
              <w:t>Кодекса Российской Федерации об</w:t>
            </w:r>
            <w:r w:rsidRPr="002F19FA">
              <w:rPr>
                <w:rFonts w:ascii="Times New Roman" w:hAnsi="Times New Roman"/>
                <w:sz w:val="24"/>
                <w:szCs w:val="24"/>
              </w:rPr>
              <w:br/>
              <w:t>административных правонарушениях, за</w:t>
            </w:r>
            <w:r w:rsidRPr="002F19FA">
              <w:rPr>
                <w:rFonts w:ascii="Times New Roman" w:hAnsi="Times New Roman"/>
                <w:sz w:val="24"/>
                <w:szCs w:val="24"/>
              </w:rPr>
              <w:br/>
              <w:t>административные правонарушения в области охраны</w:t>
            </w:r>
            <w:r w:rsidRPr="002F19FA">
              <w:rPr>
                <w:rFonts w:ascii="Times New Roman" w:hAnsi="Times New Roman"/>
                <w:sz w:val="24"/>
                <w:szCs w:val="24"/>
              </w:rPr>
              <w:br/>
              <w:t>окружающей среды и природопользования,</w:t>
            </w:r>
            <w:r w:rsidRPr="002F19FA">
              <w:rPr>
                <w:rFonts w:ascii="Times New Roman" w:hAnsi="Times New Roman"/>
                <w:sz w:val="24"/>
                <w:szCs w:val="24"/>
              </w:rPr>
              <w:br/>
              <w:t>налагаемые мировыми судьями, комиссиями по делам</w:t>
            </w:r>
            <w:r w:rsidRPr="002F19FA">
              <w:rPr>
                <w:rFonts w:ascii="Times New Roman" w:hAnsi="Times New Roman"/>
                <w:sz w:val="24"/>
                <w:szCs w:val="24"/>
              </w:rPr>
              <w:br/>
              <w:t>несовершеннолетних и защите их прав (штрафы за</w:t>
            </w:r>
            <w:r w:rsidRPr="002F19FA">
              <w:rPr>
                <w:rFonts w:ascii="Times New Roman" w:hAnsi="Times New Roman"/>
                <w:sz w:val="24"/>
                <w:szCs w:val="24"/>
              </w:rPr>
              <w:br/>
              <w:t>нарушение правил охоты, правил, регламентирующих</w:t>
            </w:r>
            <w:r w:rsidRPr="002F19FA">
              <w:rPr>
                <w:rFonts w:ascii="Times New Roman" w:hAnsi="Times New Roman"/>
                <w:sz w:val="24"/>
                <w:szCs w:val="24"/>
              </w:rPr>
              <w:br/>
              <w:t>рыболовство и другие виды пользования объектами</w:t>
            </w:r>
            <w:r w:rsidRPr="002F19FA">
              <w:rPr>
                <w:rFonts w:ascii="Times New Roman" w:hAnsi="Times New Roman"/>
                <w:sz w:val="24"/>
                <w:szCs w:val="24"/>
              </w:rPr>
              <w:br/>
              <w:t>животного мира)</w:t>
            </w:r>
          </w:p>
        </w:tc>
      </w:tr>
      <w:tr w:rsidR="00762209" w:rsidRPr="002F19FA" w:rsidTr="00DB3C47">
        <w:trPr>
          <w:trHeight w:val="1909"/>
        </w:trPr>
        <w:tc>
          <w:tcPr>
            <w:tcW w:w="1985" w:type="dxa"/>
            <w:shd w:val="clear" w:color="auto" w:fill="auto"/>
            <w:vAlign w:val="center"/>
            <w:hideMark/>
          </w:tcPr>
          <w:p w:rsidR="00762209" w:rsidRPr="002F19FA" w:rsidRDefault="00762209" w:rsidP="00094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2209" w:rsidRPr="002F19FA" w:rsidRDefault="00762209" w:rsidP="00094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1 16 01073 01 0017 140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762209" w:rsidRPr="002F19FA" w:rsidRDefault="00762209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7</w:t>
            </w:r>
            <w:r w:rsidRPr="002F19FA">
              <w:rPr>
                <w:rFonts w:ascii="Times New Roman" w:hAnsi="Times New Roman"/>
                <w:sz w:val="24"/>
                <w:szCs w:val="24"/>
              </w:rPr>
              <w:br w:type="page"/>
              <w:t>Кодекса Российской Федерации об</w:t>
            </w:r>
            <w:r w:rsidRPr="002F19FA">
              <w:rPr>
                <w:rFonts w:ascii="Times New Roman" w:hAnsi="Times New Roman"/>
                <w:sz w:val="24"/>
                <w:szCs w:val="24"/>
              </w:rPr>
              <w:br w:type="page"/>
              <w:t>административных правонарушениях, за</w:t>
            </w:r>
            <w:r w:rsidRPr="002F19FA">
              <w:rPr>
                <w:rFonts w:ascii="Times New Roman" w:hAnsi="Times New Roman"/>
                <w:sz w:val="24"/>
                <w:szCs w:val="24"/>
              </w:rPr>
              <w:br w:type="page"/>
              <w:t>административные правонарушения в области охраны</w:t>
            </w:r>
            <w:r w:rsidRPr="002F19FA">
              <w:rPr>
                <w:rFonts w:ascii="Times New Roman" w:hAnsi="Times New Roman"/>
                <w:sz w:val="24"/>
                <w:szCs w:val="24"/>
              </w:rPr>
              <w:br w:type="page"/>
              <w:t>собственности, налагаемые мировыми судьями,</w:t>
            </w:r>
            <w:r w:rsidRPr="002F19FA">
              <w:rPr>
                <w:rFonts w:ascii="Times New Roman" w:hAnsi="Times New Roman"/>
                <w:sz w:val="24"/>
                <w:szCs w:val="24"/>
              </w:rPr>
              <w:br w:type="page"/>
              <w:t>комиссиями по делам несовершеннолетних и защите</w:t>
            </w:r>
            <w:r w:rsidRPr="002F19FA">
              <w:rPr>
                <w:rFonts w:ascii="Times New Roman" w:hAnsi="Times New Roman"/>
                <w:sz w:val="24"/>
                <w:szCs w:val="24"/>
              </w:rPr>
              <w:br w:type="page"/>
              <w:t>их прав (штрафы за уничтожение или повреждение</w:t>
            </w:r>
            <w:r w:rsidRPr="002F19FA">
              <w:rPr>
                <w:rFonts w:ascii="Times New Roman" w:hAnsi="Times New Roman"/>
                <w:sz w:val="24"/>
                <w:szCs w:val="24"/>
              </w:rPr>
              <w:br w:type="page"/>
              <w:t>чужого имущества)</w:t>
            </w:r>
          </w:p>
        </w:tc>
      </w:tr>
      <w:tr w:rsidR="00762209" w:rsidRPr="002F19FA" w:rsidTr="00AC1A22">
        <w:trPr>
          <w:trHeight w:val="264"/>
        </w:trPr>
        <w:tc>
          <w:tcPr>
            <w:tcW w:w="1985" w:type="dxa"/>
            <w:shd w:val="clear" w:color="auto" w:fill="auto"/>
            <w:vAlign w:val="center"/>
            <w:hideMark/>
          </w:tcPr>
          <w:p w:rsidR="00762209" w:rsidRPr="002F19FA" w:rsidRDefault="00762209" w:rsidP="00B8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2209" w:rsidRPr="002F19FA" w:rsidRDefault="00762209" w:rsidP="00B8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1 16 01053 01 0035 140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762209" w:rsidRPr="002F19FA" w:rsidRDefault="00762209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</w:t>
            </w: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</w:t>
            </w:r>
            <w:bookmarkStart w:id="0" w:name="_GoBack"/>
            <w:bookmarkEnd w:id="0"/>
            <w:r w:rsidRPr="002F19FA">
              <w:rPr>
                <w:rFonts w:ascii="Times New Roman" w:hAnsi="Times New Roman"/>
                <w:sz w:val="24"/>
                <w:szCs w:val="24"/>
              </w:rPr>
              <w:t>содержанию и воспитанию несовершеннолетних)</w:t>
            </w:r>
          </w:p>
        </w:tc>
      </w:tr>
      <w:tr w:rsidR="00D62B4B" w:rsidRPr="002F19FA" w:rsidTr="000A6157">
        <w:trPr>
          <w:trHeight w:val="1345"/>
        </w:trPr>
        <w:tc>
          <w:tcPr>
            <w:tcW w:w="1985" w:type="dxa"/>
            <w:shd w:val="clear" w:color="auto" w:fill="auto"/>
            <w:vAlign w:val="center"/>
          </w:tcPr>
          <w:p w:rsidR="00D62B4B" w:rsidRPr="006A6654" w:rsidRDefault="00D62B4B" w:rsidP="000A61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6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  <w:shd w:val="clear" w:color="auto" w:fill="auto"/>
          </w:tcPr>
          <w:p w:rsidR="00D62B4B" w:rsidRPr="006A6654" w:rsidRDefault="00D62B4B" w:rsidP="000A61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2B4B" w:rsidRPr="006A6654" w:rsidRDefault="00D62B4B" w:rsidP="000A61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6654" w:rsidRPr="006A6654" w:rsidRDefault="006A6654" w:rsidP="000A61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6654" w:rsidRPr="006A6654" w:rsidRDefault="006A6654" w:rsidP="000A61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6654" w:rsidRPr="006A6654" w:rsidRDefault="006A6654" w:rsidP="000A61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2B4B" w:rsidRPr="006A6654" w:rsidRDefault="00D62B4B" w:rsidP="000A61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6654">
              <w:rPr>
                <w:rFonts w:ascii="Times New Roman" w:hAnsi="Times New Roman"/>
                <w:bCs/>
                <w:sz w:val="24"/>
                <w:szCs w:val="24"/>
              </w:rPr>
              <w:t xml:space="preserve"> 16 01153 01 0006140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D62B4B" w:rsidRPr="006A6654" w:rsidRDefault="006306F1" w:rsidP="005623BD">
            <w:pPr>
              <w:jc w:val="both"/>
              <w:rPr>
                <w:sz w:val="24"/>
                <w:szCs w:val="24"/>
              </w:rPr>
            </w:pPr>
            <w:r w:rsidRPr="006A6654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">
              <w:r w:rsidRPr="006A6654">
                <w:rPr>
                  <w:color w:val="0000FF"/>
                  <w:sz w:val="24"/>
                  <w:szCs w:val="24"/>
                </w:rPr>
                <w:t>главой 15</w:t>
              </w:r>
            </w:hyperlink>
            <w:r w:rsidRPr="006A6654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 w:rsidR="00901C80" w:rsidRPr="006A6654">
              <w:rPr>
                <w:sz w:val="24"/>
                <w:szCs w:val="24"/>
              </w:rPr>
              <w:t xml:space="preserve">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0A6157" w:rsidRPr="002F19FA" w:rsidTr="000A6157">
        <w:trPr>
          <w:trHeight w:val="1345"/>
        </w:trPr>
        <w:tc>
          <w:tcPr>
            <w:tcW w:w="1985" w:type="dxa"/>
            <w:shd w:val="clear" w:color="auto" w:fill="auto"/>
            <w:vAlign w:val="center"/>
          </w:tcPr>
          <w:p w:rsidR="000A6157" w:rsidRPr="006A6654" w:rsidRDefault="000A6157" w:rsidP="000A61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654">
              <w:rPr>
                <w:rFonts w:ascii="Times New Roman" w:hAnsi="Times New Roman"/>
                <w:bCs/>
                <w:sz w:val="24"/>
                <w:szCs w:val="24"/>
              </w:rPr>
              <w:t>785</w:t>
            </w:r>
          </w:p>
        </w:tc>
        <w:tc>
          <w:tcPr>
            <w:tcW w:w="2693" w:type="dxa"/>
            <w:shd w:val="clear" w:color="auto" w:fill="auto"/>
          </w:tcPr>
          <w:p w:rsidR="000A6157" w:rsidRPr="006A6654" w:rsidRDefault="000A6157" w:rsidP="000A61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6157" w:rsidRPr="006A6654" w:rsidRDefault="000A6157" w:rsidP="000A61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7F7E" w:rsidRPr="006A6654" w:rsidRDefault="00D47F7E" w:rsidP="000A61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7F7E" w:rsidRPr="006A6654" w:rsidRDefault="00D47F7E" w:rsidP="000A61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7F7E" w:rsidRPr="006A6654" w:rsidRDefault="00D47F7E" w:rsidP="000A61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6654" w:rsidRDefault="006A6654" w:rsidP="000A61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6654" w:rsidRDefault="006A6654" w:rsidP="000A61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6157" w:rsidRPr="006A6654" w:rsidRDefault="000A6157" w:rsidP="000A61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6654">
              <w:rPr>
                <w:rFonts w:ascii="Times New Roman" w:hAnsi="Times New Roman"/>
                <w:bCs/>
                <w:sz w:val="24"/>
                <w:szCs w:val="24"/>
              </w:rPr>
              <w:t>116 01193 01 0401 140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0A6157" w:rsidRPr="006A6654" w:rsidRDefault="000A6157" w:rsidP="005623B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654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">
              <w:r w:rsidRPr="006A6654">
                <w:rPr>
                  <w:color w:val="0000FF"/>
                  <w:sz w:val="24"/>
                  <w:szCs w:val="24"/>
                </w:rPr>
                <w:t>главой 19</w:t>
              </w:r>
            </w:hyperlink>
            <w:r w:rsidRPr="006A6654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901C80" w:rsidRPr="006A6654">
              <w:rPr>
                <w:sz w:val="24"/>
                <w:szCs w:val="24"/>
              </w:rPr>
              <w:t xml:space="preserve">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C6388E" w:rsidRPr="002F19FA" w:rsidTr="00C6388E">
        <w:trPr>
          <w:trHeight w:val="571"/>
        </w:trPr>
        <w:tc>
          <w:tcPr>
            <w:tcW w:w="1985" w:type="dxa"/>
            <w:shd w:val="clear" w:color="auto" w:fill="auto"/>
            <w:vAlign w:val="center"/>
          </w:tcPr>
          <w:p w:rsidR="00C6388E" w:rsidRPr="006A6654" w:rsidRDefault="00C6388E" w:rsidP="00EE2E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654">
              <w:rPr>
                <w:rFonts w:ascii="Times New Roman" w:hAnsi="Times New Roman"/>
                <w:bCs/>
                <w:sz w:val="24"/>
                <w:szCs w:val="24"/>
              </w:rPr>
              <w:t>785</w:t>
            </w:r>
          </w:p>
        </w:tc>
        <w:tc>
          <w:tcPr>
            <w:tcW w:w="2693" w:type="dxa"/>
            <w:shd w:val="clear" w:color="auto" w:fill="auto"/>
          </w:tcPr>
          <w:p w:rsidR="00C6388E" w:rsidRPr="006A6654" w:rsidRDefault="00C6388E" w:rsidP="00C638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6654">
              <w:rPr>
                <w:rFonts w:ascii="Times New Roman" w:hAnsi="Times New Roman"/>
                <w:bCs/>
                <w:sz w:val="24"/>
                <w:szCs w:val="24"/>
              </w:rPr>
              <w:t>116 01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073 01 9000</w:t>
            </w:r>
            <w:r w:rsidRPr="006A6654">
              <w:rPr>
                <w:rFonts w:ascii="Times New Roman" w:hAnsi="Times New Roman"/>
                <w:bCs/>
                <w:sz w:val="24"/>
                <w:szCs w:val="24"/>
              </w:rPr>
              <w:t xml:space="preserve"> 140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C6388E" w:rsidRPr="006A6654" w:rsidRDefault="00C6388E" w:rsidP="00C6388E">
            <w:pPr>
              <w:jc w:val="both"/>
              <w:rPr>
                <w:sz w:val="24"/>
                <w:szCs w:val="24"/>
              </w:rPr>
            </w:pPr>
            <w:r w:rsidRPr="006A6654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">
              <w:r w:rsidRPr="006A6654">
                <w:rPr>
                  <w:color w:val="0000FF"/>
                  <w:sz w:val="24"/>
                  <w:szCs w:val="24"/>
                </w:rPr>
                <w:t xml:space="preserve">главой </w:t>
              </w:r>
              <w:r>
                <w:rPr>
                  <w:color w:val="0000FF"/>
                  <w:sz w:val="24"/>
                  <w:szCs w:val="24"/>
                </w:rPr>
                <w:t>7</w:t>
              </w:r>
            </w:hyperlink>
            <w:r w:rsidRPr="006A6654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</w:t>
            </w:r>
            <w:r w:rsidRPr="002F19FA">
              <w:rPr>
                <w:rFonts w:ascii="Times New Roman" w:hAnsi="Times New Roman"/>
                <w:sz w:val="24"/>
                <w:szCs w:val="24"/>
              </w:rPr>
              <w:t>в области охраны</w:t>
            </w:r>
            <w:r w:rsidRPr="002F19FA">
              <w:rPr>
                <w:rFonts w:ascii="Times New Roman" w:hAnsi="Times New Roman"/>
                <w:sz w:val="24"/>
                <w:szCs w:val="24"/>
              </w:rPr>
              <w:br w:type="page"/>
              <w:t>собственности</w:t>
            </w:r>
            <w:r w:rsidRPr="006A6654">
              <w:rPr>
                <w:sz w:val="24"/>
                <w:szCs w:val="24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(иные штрафы)</w:t>
            </w:r>
          </w:p>
        </w:tc>
      </w:tr>
      <w:tr w:rsidR="000A6157" w:rsidRPr="002F19FA" w:rsidTr="00DB3C47">
        <w:trPr>
          <w:trHeight w:val="4741"/>
        </w:trPr>
        <w:tc>
          <w:tcPr>
            <w:tcW w:w="1985" w:type="dxa"/>
            <w:shd w:val="clear" w:color="auto" w:fill="auto"/>
            <w:vAlign w:val="center"/>
            <w:hideMark/>
          </w:tcPr>
          <w:p w:rsidR="000A6157" w:rsidRPr="002F19FA" w:rsidRDefault="000A6157" w:rsidP="00B8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A6157" w:rsidRPr="002F19FA" w:rsidRDefault="000A6157" w:rsidP="00B8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1 16 01203 01 0008 140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0A6157" w:rsidRPr="002F19FA" w:rsidRDefault="000A6157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</w:t>
            </w:r>
            <w:r w:rsidR="00901C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A6157" w:rsidRPr="002F19FA" w:rsidTr="00901C80">
        <w:trPr>
          <w:trHeight w:val="841"/>
        </w:trPr>
        <w:tc>
          <w:tcPr>
            <w:tcW w:w="1985" w:type="dxa"/>
            <w:shd w:val="clear" w:color="auto" w:fill="auto"/>
            <w:vAlign w:val="center"/>
            <w:hideMark/>
          </w:tcPr>
          <w:p w:rsidR="000A6157" w:rsidRPr="002F19FA" w:rsidRDefault="000A6157" w:rsidP="00B8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A6157" w:rsidRPr="002F19FA" w:rsidRDefault="000A6157" w:rsidP="00B8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1 16 01203 01 9000 140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0A6157" w:rsidRPr="002F19FA" w:rsidRDefault="000A6157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A6157" w:rsidRPr="002F19FA" w:rsidTr="00DB3C47">
        <w:trPr>
          <w:trHeight w:val="2107"/>
        </w:trPr>
        <w:tc>
          <w:tcPr>
            <w:tcW w:w="1985" w:type="dxa"/>
            <w:shd w:val="clear" w:color="auto" w:fill="auto"/>
            <w:vAlign w:val="center"/>
            <w:hideMark/>
          </w:tcPr>
          <w:p w:rsidR="000A6157" w:rsidRPr="002F19FA" w:rsidRDefault="000A6157" w:rsidP="00B8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A6157" w:rsidRPr="002F19FA" w:rsidRDefault="000A6157" w:rsidP="00B8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1 16 01203 01 0021 140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0A6157" w:rsidRPr="002F19FA" w:rsidRDefault="000A6157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0A6157" w:rsidRPr="002F19FA" w:rsidTr="00DB3C47">
        <w:trPr>
          <w:trHeight w:val="272"/>
        </w:trPr>
        <w:tc>
          <w:tcPr>
            <w:tcW w:w="1985" w:type="dxa"/>
            <w:shd w:val="clear" w:color="auto" w:fill="auto"/>
            <w:vAlign w:val="center"/>
          </w:tcPr>
          <w:p w:rsidR="000A6157" w:rsidRPr="002F19FA" w:rsidRDefault="000A6157" w:rsidP="00B864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A6157" w:rsidRPr="002F19FA" w:rsidRDefault="000A6157" w:rsidP="00B864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A6157" w:rsidRPr="002F19FA" w:rsidRDefault="000A6157" w:rsidP="0095340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A6157" w:rsidRPr="002F19FA" w:rsidTr="00DB3C47">
        <w:trPr>
          <w:trHeight w:val="272"/>
        </w:trPr>
        <w:tc>
          <w:tcPr>
            <w:tcW w:w="1985" w:type="dxa"/>
            <w:shd w:val="clear" w:color="auto" w:fill="auto"/>
            <w:vAlign w:val="center"/>
          </w:tcPr>
          <w:p w:rsidR="000A6157" w:rsidRPr="002F19FA" w:rsidRDefault="000A6157" w:rsidP="00B864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779</w:t>
            </w:r>
          </w:p>
        </w:tc>
        <w:tc>
          <w:tcPr>
            <w:tcW w:w="2693" w:type="dxa"/>
            <w:shd w:val="clear" w:color="auto" w:fill="auto"/>
          </w:tcPr>
          <w:p w:rsidR="000A6157" w:rsidRPr="002F19FA" w:rsidRDefault="000A6157" w:rsidP="00B864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A6157" w:rsidRPr="002F19FA" w:rsidRDefault="000A6157" w:rsidP="0095340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ИМУЩЕСТВЕННЫХ И ЗЕМЕЛЬНЫХ ОТНОШЕНИЙ ПРИМОРСКОГО КРАЯ</w:t>
            </w:r>
          </w:p>
        </w:tc>
      </w:tr>
      <w:tr w:rsidR="000A6157" w:rsidRPr="002F19FA" w:rsidTr="00DB3C47">
        <w:trPr>
          <w:trHeight w:val="1698"/>
        </w:trPr>
        <w:tc>
          <w:tcPr>
            <w:tcW w:w="1985" w:type="dxa"/>
            <w:shd w:val="clear" w:color="auto" w:fill="auto"/>
            <w:vAlign w:val="center"/>
          </w:tcPr>
          <w:p w:rsidR="000A6157" w:rsidRPr="002F19FA" w:rsidRDefault="000A6157" w:rsidP="00B864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Cs/>
                <w:sz w:val="24"/>
                <w:szCs w:val="24"/>
              </w:rPr>
              <w:t>779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6157" w:rsidRPr="002F19FA" w:rsidRDefault="000A6157" w:rsidP="009534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Cs/>
                <w:sz w:val="24"/>
                <w:szCs w:val="24"/>
              </w:rPr>
              <w:t>1 11 05013 05 0000 120</w:t>
            </w:r>
          </w:p>
        </w:tc>
        <w:tc>
          <w:tcPr>
            <w:tcW w:w="4820" w:type="dxa"/>
            <w:shd w:val="clear" w:color="auto" w:fill="auto"/>
          </w:tcPr>
          <w:p w:rsidR="000A6157" w:rsidRPr="002F19FA" w:rsidRDefault="000A6157" w:rsidP="00562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0A6157" w:rsidRPr="002F19FA" w:rsidTr="001A59DE">
        <w:trPr>
          <w:trHeight w:val="689"/>
        </w:trPr>
        <w:tc>
          <w:tcPr>
            <w:tcW w:w="1985" w:type="dxa"/>
            <w:shd w:val="clear" w:color="auto" w:fill="auto"/>
            <w:vAlign w:val="center"/>
          </w:tcPr>
          <w:p w:rsidR="000A6157" w:rsidRPr="002F19FA" w:rsidRDefault="000A6157" w:rsidP="00B864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Cs/>
                <w:sz w:val="24"/>
                <w:szCs w:val="24"/>
              </w:rPr>
              <w:t>779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6157" w:rsidRPr="002F19FA" w:rsidRDefault="000A6157" w:rsidP="009534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Cs/>
                <w:sz w:val="24"/>
                <w:szCs w:val="24"/>
              </w:rPr>
              <w:t>1 11 05013 13 0000 120</w:t>
            </w:r>
          </w:p>
        </w:tc>
        <w:tc>
          <w:tcPr>
            <w:tcW w:w="4820" w:type="dxa"/>
            <w:shd w:val="clear" w:color="auto" w:fill="auto"/>
          </w:tcPr>
          <w:p w:rsidR="000A6157" w:rsidRPr="002F19FA" w:rsidRDefault="000A6157" w:rsidP="00562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Cs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</w:t>
            </w:r>
            <w:r w:rsidRPr="002F19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A6157" w:rsidRPr="002F19FA" w:rsidTr="00DB3C47">
        <w:trPr>
          <w:trHeight w:val="385"/>
        </w:trPr>
        <w:tc>
          <w:tcPr>
            <w:tcW w:w="1985" w:type="dxa"/>
            <w:shd w:val="clear" w:color="auto" w:fill="auto"/>
            <w:vAlign w:val="center"/>
            <w:hideMark/>
          </w:tcPr>
          <w:p w:rsidR="000A6157" w:rsidRPr="002F19FA" w:rsidRDefault="000A6157" w:rsidP="00B864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795</w:t>
            </w:r>
          </w:p>
        </w:tc>
        <w:tc>
          <w:tcPr>
            <w:tcW w:w="2693" w:type="dxa"/>
            <w:shd w:val="clear" w:color="auto" w:fill="auto"/>
            <w:hideMark/>
          </w:tcPr>
          <w:p w:rsidR="000A6157" w:rsidRPr="002F19FA" w:rsidRDefault="000A6157" w:rsidP="00B864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A6157" w:rsidRPr="002F19FA" w:rsidRDefault="000A6157" w:rsidP="005623B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ЖИЛИЩНАЯ ИНСПЕКЦИЯ ПРИМОРСКОГО КРАЯ</w:t>
            </w:r>
          </w:p>
        </w:tc>
      </w:tr>
      <w:tr w:rsidR="000A6157" w:rsidRPr="002F19FA" w:rsidTr="00DB3C47">
        <w:trPr>
          <w:trHeight w:val="2803"/>
        </w:trPr>
        <w:tc>
          <w:tcPr>
            <w:tcW w:w="1985" w:type="dxa"/>
            <w:shd w:val="clear" w:color="auto" w:fill="auto"/>
            <w:vAlign w:val="center"/>
            <w:hideMark/>
          </w:tcPr>
          <w:p w:rsidR="000A6157" w:rsidRPr="002F19FA" w:rsidRDefault="000A6157" w:rsidP="00B8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795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A6157" w:rsidRPr="002F19FA" w:rsidRDefault="000A6157" w:rsidP="00B8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1 16 10123 01 0000 140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6157" w:rsidRPr="002F19FA" w:rsidRDefault="000A6157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A6157" w:rsidRPr="002F19FA" w:rsidTr="00DB3C47">
        <w:trPr>
          <w:trHeight w:val="332"/>
        </w:trPr>
        <w:tc>
          <w:tcPr>
            <w:tcW w:w="1985" w:type="dxa"/>
            <w:shd w:val="clear" w:color="auto" w:fill="auto"/>
            <w:vAlign w:val="center"/>
            <w:hideMark/>
          </w:tcPr>
          <w:p w:rsidR="000A6157" w:rsidRPr="002F19FA" w:rsidRDefault="000A6157" w:rsidP="000947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A6157" w:rsidRPr="002F19FA" w:rsidRDefault="000A6157" w:rsidP="00094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A6157" w:rsidRPr="002F19FA" w:rsidRDefault="000A6157" w:rsidP="005623B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FA">
              <w:rPr>
                <w:rFonts w:ascii="Times New Roman" w:hAnsi="Times New Roman"/>
                <w:b/>
                <w:bCs/>
                <w:sz w:val="24"/>
                <w:szCs w:val="24"/>
              </w:rPr>
              <w:t>ДОХОДЫ, ЗАКРЕПЛЯЕМЫЕ ЗА РАЗЛИЧНЫМИ ГЛАВНЫМИ АДМИНИСТРАТОРАМИ</w:t>
            </w:r>
          </w:p>
        </w:tc>
      </w:tr>
      <w:tr w:rsidR="000A6157" w:rsidRPr="002F19FA" w:rsidTr="00DB3C47">
        <w:trPr>
          <w:trHeight w:val="1335"/>
        </w:trPr>
        <w:tc>
          <w:tcPr>
            <w:tcW w:w="1985" w:type="dxa"/>
            <w:shd w:val="clear" w:color="auto" w:fill="auto"/>
            <w:vAlign w:val="center"/>
            <w:hideMark/>
          </w:tcPr>
          <w:p w:rsidR="000A6157" w:rsidRPr="002F19FA" w:rsidRDefault="000A6157" w:rsidP="00094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A6157" w:rsidRPr="002F19FA" w:rsidRDefault="000A6157" w:rsidP="00094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1 16 10123 01 0051 140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6157" w:rsidRPr="002F19FA" w:rsidRDefault="000A6157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A6157" w:rsidRPr="002F19FA" w:rsidTr="00DB3C47">
        <w:trPr>
          <w:trHeight w:val="102"/>
        </w:trPr>
        <w:tc>
          <w:tcPr>
            <w:tcW w:w="1985" w:type="dxa"/>
            <w:shd w:val="clear" w:color="auto" w:fill="auto"/>
            <w:vAlign w:val="center"/>
            <w:hideMark/>
          </w:tcPr>
          <w:p w:rsidR="000A6157" w:rsidRPr="002F19FA" w:rsidRDefault="000A6157" w:rsidP="00094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A6157" w:rsidRPr="002F19FA" w:rsidRDefault="000A6157" w:rsidP="00094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1 17 01050 05 0000 180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6157" w:rsidRPr="002F19FA" w:rsidRDefault="000A6157" w:rsidP="0056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FA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</w:tbl>
    <w:p w:rsidR="0009477E" w:rsidRDefault="0009477E" w:rsidP="00BA1B57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9477E" w:rsidSect="001A59DE">
      <w:pgSz w:w="11907" w:h="16840" w:code="9"/>
      <w:pgMar w:top="709" w:right="850" w:bottom="851" w:left="1701" w:header="568" w:footer="567" w:gutter="0"/>
      <w:cols w:space="720"/>
      <w:formProt w:val="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15F57"/>
    <w:multiLevelType w:val="hybridMultilevel"/>
    <w:tmpl w:val="3018747E"/>
    <w:lvl w:ilvl="0" w:tplc="724C394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174D0D"/>
    <w:multiLevelType w:val="hybridMultilevel"/>
    <w:tmpl w:val="3A1A7826"/>
    <w:lvl w:ilvl="0" w:tplc="DABE24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69674E"/>
    <w:multiLevelType w:val="hybridMultilevel"/>
    <w:tmpl w:val="81400452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01096"/>
    <w:rsid w:val="000135F5"/>
    <w:rsid w:val="00037A8C"/>
    <w:rsid w:val="00046CE3"/>
    <w:rsid w:val="00070AF3"/>
    <w:rsid w:val="0009477E"/>
    <w:rsid w:val="000A6157"/>
    <w:rsid w:val="000A7C8C"/>
    <w:rsid w:val="000E65B1"/>
    <w:rsid w:val="000E7759"/>
    <w:rsid w:val="00121008"/>
    <w:rsid w:val="00192002"/>
    <w:rsid w:val="001954AE"/>
    <w:rsid w:val="001A59DE"/>
    <w:rsid w:val="001C2378"/>
    <w:rsid w:val="00201096"/>
    <w:rsid w:val="002077FE"/>
    <w:rsid w:val="00220815"/>
    <w:rsid w:val="00247B34"/>
    <w:rsid w:val="0028322B"/>
    <w:rsid w:val="0028635E"/>
    <w:rsid w:val="002A11D1"/>
    <w:rsid w:val="002F19FA"/>
    <w:rsid w:val="00366399"/>
    <w:rsid w:val="00382277"/>
    <w:rsid w:val="003F3111"/>
    <w:rsid w:val="00401D27"/>
    <w:rsid w:val="00421860"/>
    <w:rsid w:val="00421956"/>
    <w:rsid w:val="00423C84"/>
    <w:rsid w:val="00483FBB"/>
    <w:rsid w:val="004A13B2"/>
    <w:rsid w:val="004E0902"/>
    <w:rsid w:val="005461C9"/>
    <w:rsid w:val="00551A6A"/>
    <w:rsid w:val="0056004A"/>
    <w:rsid w:val="005623BD"/>
    <w:rsid w:val="00574DDE"/>
    <w:rsid w:val="005876C8"/>
    <w:rsid w:val="006306F1"/>
    <w:rsid w:val="00636456"/>
    <w:rsid w:val="0067081D"/>
    <w:rsid w:val="006A00E8"/>
    <w:rsid w:val="006A6654"/>
    <w:rsid w:val="006C1247"/>
    <w:rsid w:val="006D1F72"/>
    <w:rsid w:val="006E4117"/>
    <w:rsid w:val="00762209"/>
    <w:rsid w:val="0079732F"/>
    <w:rsid w:val="007C27C8"/>
    <w:rsid w:val="00801BCC"/>
    <w:rsid w:val="00852661"/>
    <w:rsid w:val="00867653"/>
    <w:rsid w:val="00892A30"/>
    <w:rsid w:val="00901C80"/>
    <w:rsid w:val="00953409"/>
    <w:rsid w:val="009852D3"/>
    <w:rsid w:val="009876A2"/>
    <w:rsid w:val="00995161"/>
    <w:rsid w:val="009E521F"/>
    <w:rsid w:val="00A17600"/>
    <w:rsid w:val="00A652EB"/>
    <w:rsid w:val="00A80CFF"/>
    <w:rsid w:val="00AA59C3"/>
    <w:rsid w:val="00AC1A22"/>
    <w:rsid w:val="00B57C33"/>
    <w:rsid w:val="00B842C4"/>
    <w:rsid w:val="00B86423"/>
    <w:rsid w:val="00B976A6"/>
    <w:rsid w:val="00BA1B57"/>
    <w:rsid w:val="00BA7562"/>
    <w:rsid w:val="00BC121B"/>
    <w:rsid w:val="00BE00DB"/>
    <w:rsid w:val="00C006C5"/>
    <w:rsid w:val="00C04E52"/>
    <w:rsid w:val="00C23D39"/>
    <w:rsid w:val="00C310FE"/>
    <w:rsid w:val="00C36B3F"/>
    <w:rsid w:val="00C6008A"/>
    <w:rsid w:val="00C6388E"/>
    <w:rsid w:val="00C87914"/>
    <w:rsid w:val="00CC0429"/>
    <w:rsid w:val="00CE2B39"/>
    <w:rsid w:val="00D17813"/>
    <w:rsid w:val="00D275E7"/>
    <w:rsid w:val="00D32E06"/>
    <w:rsid w:val="00D47F7E"/>
    <w:rsid w:val="00D62B4B"/>
    <w:rsid w:val="00D71200"/>
    <w:rsid w:val="00DA3391"/>
    <w:rsid w:val="00DB3C47"/>
    <w:rsid w:val="00DC0A58"/>
    <w:rsid w:val="00E14C41"/>
    <w:rsid w:val="00E21751"/>
    <w:rsid w:val="00E375D3"/>
    <w:rsid w:val="00E83427"/>
    <w:rsid w:val="00EB03B0"/>
    <w:rsid w:val="00EC7FE5"/>
    <w:rsid w:val="00EF5F0C"/>
    <w:rsid w:val="00F6707B"/>
    <w:rsid w:val="00FA089B"/>
    <w:rsid w:val="00FA6190"/>
    <w:rsid w:val="00FC10BF"/>
    <w:rsid w:val="00FE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9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5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4C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6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6A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A756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F5F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14C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51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9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5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4C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6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6A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A756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F5F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14C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51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24&amp;dst=893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3224&amp;dst=103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93224&amp;dst=1015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224&amp;dst=101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32</Pages>
  <Words>9052</Words>
  <Characters>51598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</dc:creator>
  <cp:keywords/>
  <dc:description/>
  <cp:lastModifiedBy>Анастасия</cp:lastModifiedBy>
  <cp:revision>75</cp:revision>
  <cp:lastPrinted>2024-12-23T23:11:00Z</cp:lastPrinted>
  <dcterms:created xsi:type="dcterms:W3CDTF">2021-10-27T04:56:00Z</dcterms:created>
  <dcterms:modified xsi:type="dcterms:W3CDTF">2025-01-20T00:52:00Z</dcterms:modified>
</cp:coreProperties>
</file>