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32" w:rsidRDefault="00D35732" w:rsidP="00D35732">
      <w:pPr>
        <w:jc w:val="center"/>
        <w:rPr>
          <w:sz w:val="24"/>
        </w:rPr>
      </w:pPr>
      <w:r>
        <w:rPr>
          <w:b/>
          <w:i/>
          <w:noProof/>
          <w:sz w:val="26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32" w:rsidRPr="00D35732" w:rsidRDefault="00D35732" w:rsidP="00D35732">
      <w:pPr>
        <w:jc w:val="center"/>
        <w:rPr>
          <w:rFonts w:ascii="Times New Roman" w:hAnsi="Times New Roman" w:cs="Times New Roman"/>
          <w:b/>
          <w:sz w:val="24"/>
        </w:rPr>
      </w:pPr>
      <w:r w:rsidRPr="00D35732">
        <w:rPr>
          <w:rFonts w:ascii="Times New Roman" w:hAnsi="Times New Roman" w:cs="Times New Roman"/>
          <w:b/>
          <w:sz w:val="24"/>
        </w:rPr>
        <w:t xml:space="preserve">АДМИНИСТРАЦИЯ  </w:t>
      </w:r>
      <w:r w:rsidRPr="00D35732">
        <w:rPr>
          <w:rFonts w:ascii="Times New Roman" w:hAnsi="Times New Roman" w:cs="Times New Roman"/>
          <w:b/>
          <w:caps/>
          <w:sz w:val="24"/>
        </w:rPr>
        <w:t>Кировского  муниципального района</w:t>
      </w:r>
      <w:r w:rsidRPr="00D35732">
        <w:rPr>
          <w:rFonts w:ascii="Times New Roman" w:hAnsi="Times New Roman" w:cs="Times New Roman"/>
          <w:b/>
          <w:sz w:val="24"/>
        </w:rPr>
        <w:t xml:space="preserve">   </w:t>
      </w:r>
    </w:p>
    <w:p w:rsidR="005F22D0" w:rsidRPr="005F22D0" w:rsidRDefault="00DE75FF" w:rsidP="005F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проект  </w:t>
      </w:r>
      <w:r w:rsidR="005F22D0" w:rsidRPr="005F22D0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</w:t>
      </w:r>
      <w:r>
        <w:rPr>
          <w:rFonts w:ascii="Times New Roman" w:hAnsi="Times New Roman" w:cs="Times New Roman"/>
          <w:b/>
          <w:spacing w:val="20"/>
          <w:sz w:val="26"/>
          <w:szCs w:val="26"/>
        </w:rPr>
        <w:t>Я</w:t>
      </w:r>
      <w:r w:rsidR="005F22D0" w:rsidRPr="005F22D0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</w:p>
    <w:p w:rsidR="005F22D0" w:rsidRPr="005F22D0" w:rsidRDefault="005F22D0" w:rsidP="005F22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545"/>
        <w:gridCol w:w="2160"/>
      </w:tblGrid>
      <w:tr w:rsidR="005F22D0" w:rsidRPr="005F22D0" w:rsidTr="00DC712F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D0" w:rsidRPr="005F22D0" w:rsidRDefault="005F22D0" w:rsidP="003333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F22D0" w:rsidRPr="005F22D0" w:rsidRDefault="00297951" w:rsidP="005F22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Кировский </w:t>
            </w:r>
            <w:r w:rsidR="005F22D0" w:rsidRPr="005F2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D0" w:rsidRPr="005F22D0" w:rsidRDefault="00297951" w:rsidP="003333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F22D0" w:rsidRPr="00A61470" w:rsidRDefault="005F22D0" w:rsidP="005F22D0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46195" w:rsidRPr="00A61470" w:rsidRDefault="00046195" w:rsidP="00014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732" w:rsidRPr="00D35732" w:rsidRDefault="001954F6" w:rsidP="00D357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732">
        <w:rPr>
          <w:rFonts w:ascii="Times New Roman" w:hAnsi="Times New Roman" w:cs="Times New Roman"/>
          <w:b/>
          <w:sz w:val="26"/>
          <w:szCs w:val="26"/>
        </w:rPr>
        <w:t>О</w:t>
      </w:r>
      <w:r w:rsidR="008B1A92">
        <w:rPr>
          <w:rFonts w:ascii="Times New Roman" w:hAnsi="Times New Roman" w:cs="Times New Roman"/>
          <w:b/>
          <w:sz w:val="26"/>
          <w:szCs w:val="26"/>
        </w:rPr>
        <w:t>б утверждении П</w:t>
      </w:r>
      <w:r w:rsidR="00D35732" w:rsidRPr="00D35732">
        <w:rPr>
          <w:rFonts w:ascii="Times New Roman" w:hAnsi="Times New Roman" w:cs="Times New Roman"/>
          <w:b/>
          <w:sz w:val="26"/>
          <w:szCs w:val="26"/>
        </w:rPr>
        <w:t xml:space="preserve">оложения о пунктах временного размещения населения на территории Кировского муниципального района при угрозе и возникновении чрезвычайных ситуаций </w:t>
      </w:r>
    </w:p>
    <w:p w:rsidR="006B4FFB" w:rsidRPr="00A61470" w:rsidRDefault="006B4FFB" w:rsidP="006B4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D6F" w:rsidRPr="00A61470" w:rsidRDefault="00A43D6F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F96" w:rsidRPr="00A61470" w:rsidRDefault="00921F96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EF0608" w:rsidRDefault="00A62D9D" w:rsidP="00EF0608">
      <w:pPr>
        <w:keepNext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608">
        <w:rPr>
          <w:rFonts w:ascii="Times New Roman" w:hAnsi="Times New Roman" w:cs="Times New Roman"/>
          <w:sz w:val="26"/>
          <w:szCs w:val="26"/>
        </w:rPr>
        <w:t>Руководствуясь</w:t>
      </w:r>
      <w:r w:rsidR="00046195" w:rsidRPr="00EF0608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hyperlink r:id="rId7" w:history="1">
        <w:r w:rsidR="000039CA" w:rsidRPr="00EF0608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законами</w:t>
        </w:r>
      </w:hyperlink>
      <w:r w:rsidR="00046195" w:rsidRPr="00EF0608">
        <w:rPr>
          <w:rFonts w:ascii="Times New Roman" w:hAnsi="Times New Roman" w:cs="Times New Roman"/>
          <w:sz w:val="26"/>
          <w:szCs w:val="26"/>
        </w:rPr>
        <w:t xml:space="preserve"> </w:t>
      </w:r>
      <w:r w:rsidR="00A257C9" w:rsidRPr="00EF0608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E67B03" w:rsidRPr="00EF0608">
        <w:rPr>
          <w:rFonts w:ascii="Times New Roman" w:hAnsi="Times New Roman" w:cs="Times New Roman"/>
          <w:sz w:val="26"/>
          <w:szCs w:val="26"/>
        </w:rPr>
        <w:t>№</w:t>
      </w:r>
      <w:r w:rsidR="00A257C9" w:rsidRPr="00EF0608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67B03" w:rsidRPr="00EF0608">
        <w:rPr>
          <w:rFonts w:ascii="Times New Roman" w:hAnsi="Times New Roman" w:cs="Times New Roman"/>
          <w:sz w:val="26"/>
          <w:szCs w:val="26"/>
        </w:rPr>
        <w:t>«</w:t>
      </w:r>
      <w:r w:rsidR="00A257C9" w:rsidRPr="00EF060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EF0608">
        <w:rPr>
          <w:rFonts w:ascii="Times New Roman" w:hAnsi="Times New Roman" w:cs="Times New Roman"/>
          <w:sz w:val="26"/>
          <w:szCs w:val="26"/>
        </w:rPr>
        <w:t>»</w:t>
      </w:r>
      <w:r w:rsidR="00A257C9" w:rsidRPr="00EF0608">
        <w:rPr>
          <w:rFonts w:ascii="Times New Roman" w:hAnsi="Times New Roman" w:cs="Times New Roman"/>
          <w:sz w:val="26"/>
          <w:szCs w:val="26"/>
        </w:rPr>
        <w:t xml:space="preserve">, </w:t>
      </w:r>
      <w:r w:rsidR="000039CA" w:rsidRPr="00EF0608">
        <w:rPr>
          <w:rFonts w:ascii="Times New Roman" w:hAnsi="Times New Roman" w:cs="Times New Roman"/>
          <w:sz w:val="26"/>
          <w:szCs w:val="26"/>
        </w:rPr>
        <w:t>от 12.02.1998</w:t>
      </w:r>
      <w:r w:rsidR="00046195" w:rsidRPr="00EF0608">
        <w:rPr>
          <w:rFonts w:ascii="Times New Roman" w:hAnsi="Times New Roman" w:cs="Times New Roman"/>
          <w:sz w:val="26"/>
          <w:szCs w:val="26"/>
        </w:rPr>
        <w:t xml:space="preserve"> </w:t>
      </w:r>
      <w:r w:rsidRPr="00EF0608">
        <w:rPr>
          <w:rFonts w:ascii="Times New Roman" w:hAnsi="Times New Roman" w:cs="Times New Roman"/>
          <w:sz w:val="26"/>
          <w:szCs w:val="26"/>
        </w:rPr>
        <w:t>№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 28-ФЗ </w:t>
      </w:r>
      <w:r w:rsidRPr="00EF0608">
        <w:rPr>
          <w:rFonts w:ascii="Times New Roman" w:hAnsi="Times New Roman" w:cs="Times New Roman"/>
          <w:sz w:val="26"/>
          <w:szCs w:val="26"/>
        </w:rPr>
        <w:t>«</w:t>
      </w:r>
      <w:r w:rsidR="000039CA" w:rsidRPr="00EF0608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Pr="00EF0608">
        <w:rPr>
          <w:rFonts w:ascii="Times New Roman" w:hAnsi="Times New Roman" w:cs="Times New Roman"/>
          <w:sz w:val="26"/>
          <w:szCs w:val="26"/>
        </w:rPr>
        <w:t>»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, от </w:t>
      </w:r>
      <w:r w:rsidR="004908D7" w:rsidRPr="00EF0608">
        <w:rPr>
          <w:rFonts w:ascii="Times New Roman" w:hAnsi="Times New Roman" w:cs="Times New Roman"/>
          <w:sz w:val="26"/>
          <w:szCs w:val="26"/>
        </w:rPr>
        <w:t>21</w:t>
      </w:r>
      <w:r w:rsidR="00A257C9" w:rsidRPr="00EF0608">
        <w:rPr>
          <w:rFonts w:ascii="Times New Roman" w:hAnsi="Times New Roman" w:cs="Times New Roman"/>
          <w:sz w:val="26"/>
          <w:szCs w:val="26"/>
        </w:rPr>
        <w:t>.1</w:t>
      </w:r>
      <w:r w:rsidR="004908D7" w:rsidRPr="00EF0608">
        <w:rPr>
          <w:rFonts w:ascii="Times New Roman" w:hAnsi="Times New Roman" w:cs="Times New Roman"/>
          <w:sz w:val="26"/>
          <w:szCs w:val="26"/>
        </w:rPr>
        <w:t>2</w:t>
      </w:r>
      <w:r w:rsidR="00A257C9" w:rsidRPr="00EF0608">
        <w:rPr>
          <w:rFonts w:ascii="Times New Roman" w:hAnsi="Times New Roman" w:cs="Times New Roman"/>
          <w:sz w:val="26"/>
          <w:szCs w:val="26"/>
        </w:rPr>
        <w:t>.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1994 </w:t>
      </w:r>
      <w:r w:rsidRPr="00EF0608">
        <w:rPr>
          <w:rFonts w:ascii="Times New Roman" w:hAnsi="Times New Roman" w:cs="Times New Roman"/>
          <w:sz w:val="26"/>
          <w:szCs w:val="26"/>
        </w:rPr>
        <w:t>№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 68-ФЗ </w:t>
      </w:r>
      <w:r w:rsidRPr="00EF0608">
        <w:rPr>
          <w:rFonts w:ascii="Times New Roman" w:hAnsi="Times New Roman" w:cs="Times New Roman"/>
          <w:sz w:val="26"/>
          <w:szCs w:val="26"/>
        </w:rPr>
        <w:t>«</w:t>
      </w:r>
      <w:r w:rsidR="000039CA" w:rsidRPr="00EF0608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EF0608">
        <w:rPr>
          <w:rFonts w:ascii="Times New Roman" w:hAnsi="Times New Roman" w:cs="Times New Roman"/>
          <w:sz w:val="26"/>
          <w:szCs w:val="26"/>
        </w:rPr>
        <w:t>»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, </w:t>
      </w:r>
      <w:r w:rsidR="00D35732" w:rsidRPr="00EF060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bookmarkStart w:id="0" w:name="sub_1000"/>
      <w:r w:rsidR="00D35732" w:rsidRPr="00EF0608">
        <w:rPr>
          <w:rFonts w:ascii="Times New Roman" w:hAnsi="Times New Roman" w:cs="Times New Roman"/>
          <w:sz w:val="26"/>
          <w:szCs w:val="26"/>
        </w:rPr>
        <w:t xml:space="preserve">со статьёй 24 Устава Кировского муниципального района, принятого решением Думы Кировского муниципального района </w:t>
      </w:r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spellStart"/>
      <w:proofErr w:type="gramStart"/>
      <w:r w:rsidR="00EF0608" w:rsidRPr="00EF0608">
        <w:rPr>
          <w:rFonts w:ascii="Times New Roman" w:eastAsia="Calibri" w:hAnsi="Times New Roman" w:cs="Times New Roman"/>
          <w:sz w:val="26"/>
          <w:szCs w:val="26"/>
        </w:rPr>
        <w:t>от</w:t>
      </w:r>
      <w:proofErr w:type="spellEnd"/>
      <w:proofErr w:type="gramEnd"/>
      <w:r w:rsidR="00EF0608" w:rsidRPr="00EF0608">
        <w:rPr>
          <w:rFonts w:ascii="Times New Roman" w:eastAsia="Calibri" w:hAnsi="Times New Roman" w:cs="Times New Roman"/>
          <w:sz w:val="26"/>
          <w:szCs w:val="26"/>
        </w:rPr>
        <w:t xml:space="preserve">  08.07.2005 г. № 126</w:t>
      </w:r>
      <w:r w:rsidR="0077066F">
        <w:rPr>
          <w:rFonts w:ascii="Times New Roman" w:hAnsi="Times New Roman" w:cs="Times New Roman"/>
          <w:color w:val="000000"/>
          <w:sz w:val="26"/>
          <w:szCs w:val="26"/>
        </w:rPr>
        <w:t xml:space="preserve"> (в действующей редакции № 154-НПА от 01.02</w:t>
      </w:r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77066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 xml:space="preserve"> года)</w:t>
      </w:r>
      <w:proofErr w:type="gramStart"/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End w:id="0"/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5732" w:rsidRPr="00EF0608">
        <w:rPr>
          <w:rFonts w:ascii="Times New Roman" w:hAnsi="Times New Roman" w:cs="Times New Roman"/>
          <w:sz w:val="26"/>
          <w:szCs w:val="26"/>
        </w:rPr>
        <w:t>в целях оперативного реагирования на возможные последствия чрезвычайных ситуаций природного и техногенного характера, первоочередного обеспечения пострадавшего населения, эвакуированно</w:t>
      </w:r>
      <w:r w:rsidR="00EF0608" w:rsidRPr="00EF0608">
        <w:rPr>
          <w:rFonts w:ascii="Times New Roman" w:hAnsi="Times New Roman" w:cs="Times New Roman"/>
          <w:sz w:val="26"/>
          <w:szCs w:val="26"/>
        </w:rPr>
        <w:t xml:space="preserve">го из зон чрезвычайных ситуаций, </w:t>
      </w:r>
      <w:r w:rsidR="00EF0608" w:rsidRPr="00EF0608">
        <w:rPr>
          <w:rFonts w:ascii="Times New Roman" w:eastAsia="Calibri" w:hAnsi="Times New Roman" w:cs="Times New Roman"/>
          <w:sz w:val="26"/>
          <w:szCs w:val="26"/>
        </w:rPr>
        <w:t>администрация Кировского муниципального района,</w:t>
      </w:r>
    </w:p>
    <w:p w:rsidR="00EF0608" w:rsidRDefault="00EF0608" w:rsidP="00EF0608">
      <w:pPr>
        <w:keepNext/>
        <w:spacing w:line="360" w:lineRule="atLeast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456AE0">
        <w:rPr>
          <w:rFonts w:ascii="Calibri" w:eastAsia="Calibri" w:hAnsi="Calibri" w:cs="Times New Roman"/>
          <w:sz w:val="26"/>
          <w:szCs w:val="26"/>
        </w:rPr>
        <w:t xml:space="preserve">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</w:t>
      </w:r>
    </w:p>
    <w:p w:rsidR="00C1682A" w:rsidRPr="00A61470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1682A" w:rsidRPr="00A6147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67597" w:rsidRPr="00A61470" w:rsidRDefault="00C67597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275D" w:rsidRPr="00A61470" w:rsidRDefault="0084275D" w:rsidP="00A6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02B0" w:rsidRPr="009358CB" w:rsidRDefault="00265FAA" w:rsidP="0093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CB">
        <w:rPr>
          <w:rFonts w:ascii="Times New Roman" w:hAnsi="Times New Roman" w:cs="Times New Roman"/>
          <w:sz w:val="26"/>
          <w:szCs w:val="26"/>
        </w:rPr>
        <w:t>1.</w:t>
      </w:r>
      <w:r w:rsidR="00AB79E2" w:rsidRPr="009358CB">
        <w:rPr>
          <w:rFonts w:ascii="Times New Roman" w:hAnsi="Times New Roman" w:cs="Times New Roman"/>
          <w:sz w:val="26"/>
          <w:szCs w:val="26"/>
        </w:rPr>
        <w:tab/>
      </w:r>
      <w:r w:rsidRPr="009358C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C02B0" w:rsidRPr="009358CB">
        <w:rPr>
          <w:rFonts w:ascii="Times New Roman" w:hAnsi="Times New Roman" w:cs="Times New Roman"/>
          <w:sz w:val="26"/>
          <w:szCs w:val="26"/>
        </w:rPr>
        <w:t xml:space="preserve">Положение о пунктах временного размещения населения на территории </w:t>
      </w:r>
      <w:r w:rsidR="00EF0608" w:rsidRPr="009358CB">
        <w:rPr>
          <w:rFonts w:ascii="Times New Roman" w:hAnsi="Times New Roman" w:cs="Times New Roman"/>
          <w:sz w:val="26"/>
          <w:szCs w:val="26"/>
        </w:rPr>
        <w:t>Кировского</w:t>
      </w:r>
      <w:r w:rsidR="00FC02B0" w:rsidRPr="009358CB">
        <w:rPr>
          <w:rFonts w:ascii="Times New Roman" w:hAnsi="Times New Roman" w:cs="Times New Roman"/>
          <w:sz w:val="26"/>
          <w:szCs w:val="26"/>
        </w:rPr>
        <w:t xml:space="preserve"> муниципального района при угрозе и возникновении чрезвычайных ситуаций (</w:t>
      </w:r>
      <w:r w:rsidR="00B077F5" w:rsidRPr="009358CB">
        <w:rPr>
          <w:rFonts w:ascii="Times New Roman" w:hAnsi="Times New Roman" w:cs="Times New Roman"/>
          <w:sz w:val="26"/>
          <w:szCs w:val="26"/>
        </w:rPr>
        <w:t>согласно приложения № 1</w:t>
      </w:r>
      <w:proofErr w:type="gramStart"/>
      <w:r w:rsidR="00FC02B0" w:rsidRPr="009358C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FC02B0" w:rsidRPr="009358CB">
        <w:rPr>
          <w:rFonts w:ascii="Times New Roman" w:hAnsi="Times New Roman" w:cs="Times New Roman"/>
          <w:sz w:val="26"/>
          <w:szCs w:val="26"/>
        </w:rPr>
        <w:t>.</w:t>
      </w:r>
    </w:p>
    <w:p w:rsidR="00FC02B0" w:rsidRPr="009358CB" w:rsidRDefault="00AB79E2" w:rsidP="0093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CB">
        <w:rPr>
          <w:rFonts w:ascii="Times New Roman" w:hAnsi="Times New Roman" w:cs="Times New Roman"/>
          <w:sz w:val="26"/>
          <w:szCs w:val="26"/>
        </w:rPr>
        <w:t>2.</w:t>
      </w:r>
      <w:r w:rsidRPr="009358CB">
        <w:rPr>
          <w:rFonts w:ascii="Times New Roman" w:hAnsi="Times New Roman" w:cs="Times New Roman"/>
          <w:sz w:val="26"/>
          <w:szCs w:val="26"/>
        </w:rPr>
        <w:tab/>
      </w:r>
      <w:r w:rsidR="00FC02B0" w:rsidRPr="009358CB">
        <w:rPr>
          <w:rFonts w:ascii="Times New Roman" w:hAnsi="Times New Roman" w:cs="Times New Roman"/>
          <w:sz w:val="26"/>
          <w:szCs w:val="26"/>
        </w:rPr>
        <w:t xml:space="preserve">Руководителями пунктов временного размещения </w:t>
      </w:r>
      <w:r w:rsidR="00046195" w:rsidRPr="009358C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F0608" w:rsidRPr="009358CB">
        <w:rPr>
          <w:rFonts w:ascii="Times New Roman" w:hAnsi="Times New Roman" w:cs="Times New Roman"/>
          <w:sz w:val="26"/>
          <w:szCs w:val="26"/>
        </w:rPr>
        <w:t>Кировского</w:t>
      </w:r>
      <w:r w:rsidR="00046195" w:rsidRPr="009358CB">
        <w:rPr>
          <w:rFonts w:ascii="Times New Roman" w:hAnsi="Times New Roman" w:cs="Times New Roman"/>
          <w:sz w:val="26"/>
          <w:szCs w:val="26"/>
        </w:rPr>
        <w:t xml:space="preserve"> муниципального района при угрозе и возникновении чрезвычайных ситуаций </w:t>
      </w:r>
      <w:r w:rsidR="00FC02B0" w:rsidRPr="009358CB">
        <w:rPr>
          <w:rFonts w:ascii="Times New Roman" w:hAnsi="Times New Roman" w:cs="Times New Roman"/>
          <w:sz w:val="26"/>
          <w:szCs w:val="26"/>
        </w:rPr>
        <w:t xml:space="preserve">назначить руководителей организаций (учреждений), на базе которых создаются </w:t>
      </w:r>
      <w:r w:rsidRPr="009358CB">
        <w:rPr>
          <w:rFonts w:ascii="Times New Roman" w:hAnsi="Times New Roman" w:cs="Times New Roman"/>
          <w:sz w:val="26"/>
          <w:szCs w:val="26"/>
        </w:rPr>
        <w:t>пункты временного размещения</w:t>
      </w:r>
      <w:r w:rsidR="00FC02B0" w:rsidRPr="009358CB">
        <w:rPr>
          <w:rFonts w:ascii="Times New Roman" w:hAnsi="Times New Roman" w:cs="Times New Roman"/>
          <w:sz w:val="26"/>
          <w:szCs w:val="26"/>
        </w:rPr>
        <w:t>.</w:t>
      </w:r>
    </w:p>
    <w:p w:rsidR="00FC02B0" w:rsidRPr="009358CB" w:rsidRDefault="00FC02B0" w:rsidP="009358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58CB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358CB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="00381F87" w:rsidRPr="009358CB">
        <w:rPr>
          <w:rFonts w:ascii="Times New Roman" w:hAnsi="Times New Roman" w:cs="Times New Roman"/>
          <w:bCs/>
          <w:sz w:val="26"/>
          <w:szCs w:val="26"/>
        </w:rPr>
        <w:t xml:space="preserve">Руководителям </w:t>
      </w:r>
      <w:r w:rsidR="00046195" w:rsidRPr="009358CB">
        <w:rPr>
          <w:rFonts w:ascii="Times New Roman" w:hAnsi="Times New Roman" w:cs="Times New Roman"/>
          <w:sz w:val="26"/>
          <w:szCs w:val="26"/>
        </w:rPr>
        <w:t xml:space="preserve">организаций независимо от их организационно-правовых форм и форм собственности </w:t>
      </w:r>
      <w:r w:rsidR="00381F87" w:rsidRPr="009358CB">
        <w:rPr>
          <w:rFonts w:ascii="Times New Roman" w:hAnsi="Times New Roman" w:cs="Times New Roman"/>
          <w:bCs/>
          <w:sz w:val="26"/>
          <w:szCs w:val="26"/>
        </w:rPr>
        <w:t xml:space="preserve">привести документацию </w:t>
      </w:r>
      <w:r w:rsidR="00AB79E2" w:rsidRPr="009358CB">
        <w:rPr>
          <w:rFonts w:ascii="Times New Roman" w:hAnsi="Times New Roman" w:cs="Times New Roman"/>
          <w:sz w:val="26"/>
          <w:szCs w:val="26"/>
        </w:rPr>
        <w:t xml:space="preserve">пунктов временного размещения </w:t>
      </w:r>
      <w:r w:rsidR="00046195" w:rsidRPr="009358C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F0608" w:rsidRPr="009358CB">
        <w:rPr>
          <w:rFonts w:ascii="Times New Roman" w:hAnsi="Times New Roman" w:cs="Times New Roman"/>
          <w:sz w:val="26"/>
          <w:szCs w:val="26"/>
        </w:rPr>
        <w:t>Кировского</w:t>
      </w:r>
      <w:r w:rsidR="00046195" w:rsidRPr="009358CB">
        <w:rPr>
          <w:rFonts w:ascii="Times New Roman" w:hAnsi="Times New Roman" w:cs="Times New Roman"/>
          <w:sz w:val="26"/>
          <w:szCs w:val="26"/>
        </w:rPr>
        <w:t xml:space="preserve"> муниципального района при угрозе и возникновении чрезвычайных ситуаций</w:t>
      </w:r>
      <w:r w:rsidR="00046195" w:rsidRPr="00935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1F87" w:rsidRPr="009358CB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8" w:history="1">
        <w:r w:rsidR="00381F87" w:rsidRPr="009358CB">
          <w:rPr>
            <w:rFonts w:ascii="Times New Roman" w:hAnsi="Times New Roman" w:cs="Times New Roman"/>
            <w:bCs/>
            <w:sz w:val="26"/>
            <w:szCs w:val="26"/>
          </w:rPr>
          <w:t>Положением</w:t>
        </w:r>
      </w:hyperlink>
      <w:r w:rsidR="00046195" w:rsidRPr="009358CB">
        <w:rPr>
          <w:rFonts w:ascii="Times New Roman" w:hAnsi="Times New Roman" w:cs="Times New Roman"/>
          <w:bCs/>
          <w:sz w:val="26"/>
          <w:szCs w:val="26"/>
        </w:rPr>
        <w:t>, утвержденным настоящим постановлением</w:t>
      </w:r>
      <w:r w:rsidR="00AB79E2" w:rsidRPr="009358CB">
        <w:rPr>
          <w:rFonts w:ascii="Times New Roman" w:hAnsi="Times New Roman" w:cs="Times New Roman"/>
          <w:bCs/>
          <w:sz w:val="26"/>
          <w:szCs w:val="26"/>
        </w:rPr>
        <w:t>.</w:t>
      </w:r>
    </w:p>
    <w:p w:rsidR="00BB00F1" w:rsidRPr="009358CB" w:rsidRDefault="00FA4C45" w:rsidP="009358CB">
      <w:pPr>
        <w:widowControl w:val="0"/>
        <w:spacing w:after="0" w:line="36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9358CB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9358CB">
        <w:rPr>
          <w:rFonts w:ascii="Times New Roman" w:hAnsi="Times New Roman" w:cs="Times New Roman"/>
          <w:sz w:val="26"/>
          <w:szCs w:val="26"/>
        </w:rPr>
        <w:t xml:space="preserve">  </w:t>
      </w:r>
      <w:r w:rsidR="00265FAA" w:rsidRPr="009358CB">
        <w:rPr>
          <w:rFonts w:ascii="Times New Roman" w:hAnsi="Times New Roman" w:cs="Times New Roman"/>
          <w:sz w:val="26"/>
          <w:szCs w:val="26"/>
        </w:rPr>
        <w:t>4</w:t>
      </w:r>
      <w:r w:rsidR="00BB00F1" w:rsidRPr="009358CB">
        <w:rPr>
          <w:rFonts w:ascii="Times New Roman" w:hAnsi="Times New Roman" w:cs="Times New Roman"/>
          <w:sz w:val="26"/>
          <w:szCs w:val="26"/>
        </w:rPr>
        <w:t xml:space="preserve">. </w:t>
      </w:r>
      <w:r w:rsidR="009358C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BB00F1" w:rsidRPr="00935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B00F1" w:rsidRPr="009358C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F0608" w:rsidRPr="009358CB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BB00F1" w:rsidRPr="009358CB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EF0608" w:rsidRPr="009358CB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BB00F1" w:rsidRPr="009358CB">
        <w:rPr>
          <w:rFonts w:ascii="Times New Roman" w:hAnsi="Times New Roman" w:cs="Times New Roman"/>
          <w:sz w:val="26"/>
          <w:szCs w:val="26"/>
        </w:rPr>
        <w:t>му</w:t>
      </w:r>
      <w:r w:rsidR="00EF0608" w:rsidRPr="009358CB">
        <w:rPr>
          <w:rFonts w:ascii="Times New Roman" w:hAnsi="Times New Roman" w:cs="Times New Roman"/>
          <w:sz w:val="26"/>
          <w:szCs w:val="26"/>
        </w:rPr>
        <w:t xml:space="preserve">ниципального района Е.В. Михайленко. </w:t>
      </w:r>
    </w:p>
    <w:p w:rsidR="005F22D0" w:rsidRPr="009358CB" w:rsidRDefault="005F22D0" w:rsidP="009358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2D0" w:rsidRPr="009358CB" w:rsidRDefault="005F22D0" w:rsidP="00A614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8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4EA" w:rsidRPr="009358CB" w:rsidRDefault="004924EA" w:rsidP="00FA4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58CB">
        <w:rPr>
          <w:rFonts w:ascii="Times New Roman" w:eastAsia="Calibri" w:hAnsi="Times New Roman" w:cs="Times New Roman"/>
          <w:sz w:val="26"/>
          <w:szCs w:val="26"/>
        </w:rPr>
        <w:t>Глава Кировского муниципального района-</w:t>
      </w:r>
    </w:p>
    <w:p w:rsidR="004924EA" w:rsidRPr="009358CB" w:rsidRDefault="004924EA" w:rsidP="00FA4C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358CB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  <w:proofErr w:type="gramStart"/>
      <w:r w:rsidRPr="009358CB">
        <w:rPr>
          <w:rFonts w:ascii="Times New Roman" w:eastAsia="Calibri" w:hAnsi="Times New Roman" w:cs="Times New Roman"/>
          <w:sz w:val="26"/>
          <w:szCs w:val="26"/>
        </w:rPr>
        <w:t>Кировского</w:t>
      </w:r>
      <w:proofErr w:type="gramEnd"/>
      <w:r w:rsidRPr="009358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924EA" w:rsidRPr="009358CB" w:rsidRDefault="004924EA" w:rsidP="00FA4C4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9358CB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                                                                </w:t>
      </w:r>
      <w:r w:rsidR="0077066F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9358CB">
        <w:rPr>
          <w:rFonts w:ascii="Times New Roman" w:eastAsia="Calibri" w:hAnsi="Times New Roman" w:cs="Times New Roman"/>
          <w:sz w:val="26"/>
          <w:szCs w:val="26"/>
        </w:rPr>
        <w:t xml:space="preserve">   И. И. Вотяков</w:t>
      </w: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FAA" w:rsidRDefault="00265FAA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FAA" w:rsidRDefault="00265FAA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FAA" w:rsidRDefault="00265FAA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FAA" w:rsidRDefault="00265FAA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B79E2" w:rsidRPr="00A61470" w:rsidTr="001903D5">
        <w:trPr>
          <w:trHeight w:val="1276"/>
        </w:trPr>
        <w:tc>
          <w:tcPr>
            <w:tcW w:w="4818" w:type="dxa"/>
          </w:tcPr>
          <w:p w:rsidR="00AB79E2" w:rsidRPr="00A61470" w:rsidRDefault="00AB79E2" w:rsidP="000461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B79E2" w:rsidRPr="00A61470" w:rsidRDefault="00AB79E2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470">
              <w:rPr>
                <w:rFonts w:ascii="Times New Roman" w:hAnsi="Times New Roman" w:cs="Times New Roman"/>
                <w:sz w:val="26"/>
                <w:szCs w:val="26"/>
              </w:rPr>
              <w:t>Приложение№1</w:t>
            </w:r>
          </w:p>
          <w:p w:rsidR="00DC712F" w:rsidRPr="00A61470" w:rsidRDefault="00AB79E2" w:rsidP="00DC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470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  <w:r w:rsidR="00265FAA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A614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:rsidR="00AB79E2" w:rsidRPr="001903D5" w:rsidRDefault="00AB79E2" w:rsidP="00265F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</w:t>
            </w:r>
            <w:r w:rsidR="00331D0C"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265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</w:t>
            </w:r>
            <w:r w:rsidR="00331D0C"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gramStart"/>
            <w:r w:rsidR="00331D0C"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proofErr w:type="gramEnd"/>
            <w:r w:rsidR="00331D0C"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046195"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  <w:r w:rsidR="00265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65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_</w:t>
            </w:r>
          </w:p>
        </w:tc>
      </w:tr>
    </w:tbl>
    <w:p w:rsidR="00182183" w:rsidRPr="00046195" w:rsidRDefault="00182183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2B0" w:rsidRPr="00046195" w:rsidRDefault="00FC02B0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2B0" w:rsidRPr="00046195" w:rsidRDefault="00FC02B0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6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C02B0" w:rsidRPr="00856365" w:rsidRDefault="00322003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пунктах временного размещения населения на территории </w:t>
      </w:r>
      <w:r w:rsidR="00265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Кировского</w:t>
      </w:r>
      <w:r w:rsidRPr="00856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при угрозе и возникновении чрезвычайных ситуаций</w:t>
      </w:r>
    </w:p>
    <w:p w:rsidR="00FC02B0" w:rsidRPr="00856365" w:rsidRDefault="00FC02B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B0" w:rsidRPr="00856365" w:rsidRDefault="007B717C" w:rsidP="007B717C">
      <w:pPr>
        <w:pStyle w:val="a5"/>
        <w:ind w:left="0"/>
        <w:jc w:val="center"/>
        <w:outlineLvl w:val="1"/>
        <w:rPr>
          <w:b/>
          <w:sz w:val="26"/>
          <w:szCs w:val="26"/>
        </w:rPr>
      </w:pPr>
      <w:r w:rsidRPr="00856365">
        <w:rPr>
          <w:b/>
          <w:sz w:val="26"/>
          <w:szCs w:val="26"/>
        </w:rPr>
        <w:t>1.</w:t>
      </w:r>
      <w:r w:rsidRPr="00856365">
        <w:rPr>
          <w:b/>
          <w:sz w:val="26"/>
          <w:szCs w:val="26"/>
        </w:rPr>
        <w:tab/>
      </w:r>
      <w:r w:rsidR="00FC02B0" w:rsidRPr="00856365">
        <w:rPr>
          <w:b/>
          <w:sz w:val="26"/>
          <w:szCs w:val="26"/>
        </w:rPr>
        <w:t>О</w:t>
      </w:r>
      <w:r w:rsidR="0084275D" w:rsidRPr="00856365">
        <w:rPr>
          <w:b/>
          <w:sz w:val="26"/>
          <w:szCs w:val="26"/>
        </w:rPr>
        <w:t>БЩИЕ ПОЛОЖЕНИЯ</w:t>
      </w:r>
    </w:p>
    <w:p w:rsidR="00FC02B0" w:rsidRPr="00856365" w:rsidRDefault="00FC02B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195" w:rsidRPr="00856365" w:rsidRDefault="00464689" w:rsidP="0004619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241B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61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пунктах временного размещения населения на территории </w:t>
      </w:r>
      <w:r w:rsidR="00265F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при угрозе и возникновении чрезвычайных ситуаций (далее - Положение) </w:t>
      </w:r>
      <w:r w:rsidR="00FC02B0" w:rsidRPr="00856365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требованиями 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Федеральных </w:t>
      </w:r>
      <w:hyperlink r:id="rId9" w:history="1">
        <w:proofErr w:type="gramStart"/>
        <w:r w:rsidR="00046195" w:rsidRPr="00856365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046195" w:rsidRPr="00856365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046195" w:rsidRPr="00856365">
        <w:rPr>
          <w:rFonts w:ascii="Times New Roman" w:hAnsi="Times New Roman" w:cs="Times New Roman"/>
          <w:sz w:val="26"/>
          <w:szCs w:val="26"/>
        </w:rPr>
        <w:t xml:space="preserve">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в целях определения </w:t>
      </w:r>
      <w:r w:rsidR="00FC02B0" w:rsidRPr="00856365">
        <w:rPr>
          <w:rFonts w:ascii="Times New Roman" w:hAnsi="Times New Roman" w:cs="Times New Roman"/>
          <w:sz w:val="26"/>
          <w:szCs w:val="26"/>
        </w:rPr>
        <w:t>поряд</w:t>
      </w:r>
      <w:r w:rsidR="00046195" w:rsidRPr="00856365">
        <w:rPr>
          <w:rFonts w:ascii="Times New Roman" w:hAnsi="Times New Roman" w:cs="Times New Roman"/>
          <w:sz w:val="26"/>
          <w:szCs w:val="26"/>
        </w:rPr>
        <w:t>ка</w:t>
      </w:r>
      <w:r w:rsidR="00FC02B0" w:rsidRPr="00856365">
        <w:rPr>
          <w:rFonts w:ascii="Times New Roman" w:hAnsi="Times New Roman" w:cs="Times New Roman"/>
          <w:sz w:val="26"/>
          <w:szCs w:val="26"/>
        </w:rPr>
        <w:t xml:space="preserve"> организации временного размещения (отселения) населения, попадающего в зоны чрезвычайных ситуаций природного и техногенного характера,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 возникших на территории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определения порядка </w:t>
      </w:r>
      <w:r w:rsidR="00FC02B0" w:rsidRPr="00856365">
        <w:rPr>
          <w:rFonts w:ascii="Times New Roman" w:hAnsi="Times New Roman" w:cs="Times New Roman"/>
          <w:sz w:val="26"/>
          <w:szCs w:val="26"/>
        </w:rPr>
        <w:t>оказания медицинской помощи</w:t>
      </w:r>
      <w:r w:rsidR="00046195" w:rsidRPr="00856365">
        <w:rPr>
          <w:rFonts w:ascii="Times New Roman" w:hAnsi="Times New Roman" w:cs="Times New Roman"/>
          <w:sz w:val="26"/>
          <w:szCs w:val="26"/>
        </w:rPr>
        <w:t>,</w:t>
      </w:r>
      <w:r w:rsidR="00FC02B0" w:rsidRPr="00856365">
        <w:rPr>
          <w:rFonts w:ascii="Times New Roman" w:hAnsi="Times New Roman" w:cs="Times New Roman"/>
          <w:sz w:val="26"/>
          <w:szCs w:val="26"/>
        </w:rPr>
        <w:t xml:space="preserve"> обеспечения и поддержания общественного порядка в чрезвычайных ситуациях.</w:t>
      </w:r>
    </w:p>
    <w:p w:rsidR="00046195" w:rsidRPr="00856365" w:rsidRDefault="00E241BA" w:rsidP="0004619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1.</w:t>
      </w:r>
      <w:r w:rsidR="00464689" w:rsidRPr="00856365">
        <w:rPr>
          <w:rFonts w:ascii="Times New Roman" w:hAnsi="Times New Roman" w:cs="Times New Roman"/>
          <w:sz w:val="26"/>
          <w:szCs w:val="26"/>
        </w:rPr>
        <w:t>2.</w:t>
      </w:r>
      <w:r w:rsidR="00464689" w:rsidRPr="00856365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определяет основные задачи, порядок организации и функционирования пунктов временного размещения на территории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464689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 при размещении населения, вывезенного (выведенного) из зон возможных опасностей на территории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464689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="00464689" w:rsidRPr="0085636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B717C" w:rsidRPr="00856365" w:rsidRDefault="00E241BA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1.</w:t>
      </w:r>
      <w:r w:rsidR="00464689" w:rsidRPr="00856365">
        <w:rPr>
          <w:rFonts w:ascii="Times New Roman" w:hAnsi="Times New Roman" w:cs="Times New Roman"/>
          <w:sz w:val="26"/>
          <w:szCs w:val="26"/>
        </w:rPr>
        <w:t>3.</w:t>
      </w:r>
      <w:r w:rsidR="00464689" w:rsidRPr="00856365">
        <w:rPr>
          <w:rFonts w:ascii="Times New Roman" w:hAnsi="Times New Roman" w:cs="Times New Roman"/>
          <w:sz w:val="26"/>
          <w:szCs w:val="26"/>
        </w:rPr>
        <w:tab/>
      </w:r>
      <w:r w:rsidR="00393B57" w:rsidRPr="0077066F">
        <w:rPr>
          <w:rFonts w:ascii="Times New Roman" w:hAnsi="Times New Roman" w:cs="Times New Roman"/>
          <w:sz w:val="26"/>
          <w:szCs w:val="26"/>
        </w:rPr>
        <w:t xml:space="preserve">Пункты временного размещения на территории </w:t>
      </w:r>
      <w:r w:rsidR="00265FAA" w:rsidRPr="0077066F">
        <w:rPr>
          <w:rFonts w:ascii="Times New Roman" w:hAnsi="Times New Roman" w:cs="Times New Roman"/>
          <w:sz w:val="26"/>
          <w:szCs w:val="26"/>
        </w:rPr>
        <w:t>Кировского</w:t>
      </w:r>
      <w:r w:rsidR="00393B57" w:rsidRPr="0077066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464689" w:rsidRPr="0077066F">
        <w:rPr>
          <w:rFonts w:ascii="Times New Roman" w:hAnsi="Times New Roman" w:cs="Times New Roman"/>
          <w:sz w:val="26"/>
          <w:szCs w:val="26"/>
        </w:rPr>
        <w:t xml:space="preserve">заблаговременно </w:t>
      </w:r>
      <w:r w:rsidR="00464689" w:rsidRPr="00A1728E">
        <w:rPr>
          <w:rFonts w:ascii="Times New Roman" w:hAnsi="Times New Roman" w:cs="Times New Roman"/>
          <w:sz w:val="26"/>
          <w:szCs w:val="26"/>
        </w:rPr>
        <w:t xml:space="preserve">создаются на базе </w:t>
      </w:r>
      <w:r w:rsidR="0077066F" w:rsidRPr="00A1728E">
        <w:rPr>
          <w:rFonts w:ascii="Times New Roman" w:hAnsi="Times New Roman" w:cs="Times New Roman"/>
          <w:sz w:val="26"/>
          <w:szCs w:val="26"/>
        </w:rPr>
        <w:t xml:space="preserve"> общественных зданий и сооружений (капитальных строений) </w:t>
      </w:r>
      <w:r w:rsidR="007B717C" w:rsidRPr="00A1728E">
        <w:rPr>
          <w:rFonts w:ascii="Times New Roman" w:hAnsi="Times New Roman" w:cs="Times New Roman"/>
          <w:sz w:val="26"/>
          <w:szCs w:val="26"/>
        </w:rPr>
        <w:t xml:space="preserve">организаций независимо от их организационно-правовых форм и форм собственности </w:t>
      </w:r>
      <w:r w:rsidR="00464689" w:rsidRPr="00A1728E">
        <w:rPr>
          <w:rFonts w:ascii="Times New Roman" w:hAnsi="Times New Roman" w:cs="Times New Roman"/>
          <w:sz w:val="26"/>
          <w:szCs w:val="26"/>
        </w:rPr>
        <w:t>(далее - организац</w:t>
      </w:r>
      <w:r w:rsidR="00265FAA" w:rsidRPr="00A1728E">
        <w:rPr>
          <w:rFonts w:ascii="Times New Roman" w:hAnsi="Times New Roman" w:cs="Times New Roman"/>
          <w:sz w:val="26"/>
          <w:szCs w:val="26"/>
        </w:rPr>
        <w:t>ий</w:t>
      </w:r>
      <w:r w:rsidR="00265FAA" w:rsidRPr="0077066F">
        <w:rPr>
          <w:rFonts w:ascii="Times New Roman" w:hAnsi="Times New Roman" w:cs="Times New Roman"/>
          <w:sz w:val="26"/>
          <w:szCs w:val="26"/>
        </w:rPr>
        <w:t>), определенных нормативно-правовыми актами</w:t>
      </w:r>
      <w:r w:rsidR="00464689" w:rsidRPr="0077066F">
        <w:rPr>
          <w:rFonts w:ascii="Times New Roman" w:hAnsi="Times New Roman" w:cs="Times New Roman"/>
          <w:sz w:val="26"/>
          <w:szCs w:val="26"/>
        </w:rPr>
        <w:t xml:space="preserve"> </w:t>
      </w:r>
      <w:r w:rsidR="007B717C" w:rsidRPr="00770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65FAA" w:rsidRPr="0077066F">
        <w:rPr>
          <w:rFonts w:ascii="Times New Roman" w:hAnsi="Times New Roman" w:cs="Times New Roman"/>
          <w:sz w:val="26"/>
          <w:szCs w:val="26"/>
        </w:rPr>
        <w:t>Кировского</w:t>
      </w:r>
      <w:r w:rsidR="00464689" w:rsidRPr="0077066F">
        <w:rPr>
          <w:rFonts w:ascii="Times New Roman" w:hAnsi="Times New Roman" w:cs="Times New Roman"/>
          <w:sz w:val="26"/>
          <w:szCs w:val="26"/>
        </w:rPr>
        <w:t xml:space="preserve"> муниципального района и являются</w:t>
      </w:r>
      <w:r w:rsidR="00464689" w:rsidRPr="00856365">
        <w:rPr>
          <w:rFonts w:ascii="Times New Roman" w:hAnsi="Times New Roman" w:cs="Times New Roman"/>
          <w:sz w:val="26"/>
          <w:szCs w:val="26"/>
        </w:rPr>
        <w:t xml:space="preserve"> подчиненными органами эвакуационной комиссии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464689" w:rsidRPr="00856365">
        <w:rPr>
          <w:rFonts w:ascii="Times New Roman" w:hAnsi="Times New Roman" w:cs="Times New Roman"/>
          <w:sz w:val="26"/>
          <w:szCs w:val="26"/>
        </w:rPr>
        <w:t xml:space="preserve"> </w:t>
      </w:r>
      <w:r w:rsidR="007B717C" w:rsidRPr="0085636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64689" w:rsidRPr="00856365">
        <w:rPr>
          <w:rFonts w:ascii="Times New Roman" w:hAnsi="Times New Roman" w:cs="Times New Roman"/>
          <w:sz w:val="26"/>
          <w:szCs w:val="26"/>
        </w:rPr>
        <w:t>района.</w:t>
      </w:r>
    </w:p>
    <w:p w:rsidR="007B717C" w:rsidRPr="00856365" w:rsidRDefault="00464689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7B717C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размещения созда</w:t>
      </w:r>
      <w:r w:rsidR="007B717C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7B717C" w:rsidRPr="0085636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7B717C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и проведения мероприятий по временному размещению (отселению) населения при угрозе или возникновении чрезвычайных ситуаций природного, техно</w:t>
      </w:r>
      <w:r w:rsidR="00265FA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генного характера и разворачиваю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по распоряжению </w:t>
      </w:r>
      <w:r w:rsidR="00C861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265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Кировского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7B717C" w:rsidRPr="00856365" w:rsidRDefault="00393B57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1.4.</w:t>
      </w:r>
      <w:r w:rsidRPr="00856365">
        <w:rPr>
          <w:rFonts w:ascii="Times New Roman" w:hAnsi="Times New Roman" w:cs="Times New Roman"/>
          <w:sz w:val="26"/>
          <w:szCs w:val="26"/>
        </w:rPr>
        <w:tab/>
      </w:r>
      <w:r w:rsidR="0065616C" w:rsidRPr="00856365">
        <w:rPr>
          <w:rFonts w:ascii="Times New Roman" w:hAnsi="Times New Roman" w:cs="Times New Roman"/>
          <w:sz w:val="26"/>
          <w:szCs w:val="26"/>
        </w:rPr>
        <w:t>Основные сокращения и понятия</w:t>
      </w:r>
      <w:r w:rsidR="007B717C" w:rsidRPr="00856365">
        <w:rPr>
          <w:rFonts w:ascii="Times New Roman" w:hAnsi="Times New Roman" w:cs="Times New Roman"/>
          <w:sz w:val="26"/>
          <w:szCs w:val="26"/>
        </w:rPr>
        <w:t>, используемые в настоящем Положении</w:t>
      </w:r>
      <w:r w:rsidRPr="00856365">
        <w:rPr>
          <w:rFonts w:ascii="Times New Roman" w:hAnsi="Times New Roman" w:cs="Times New Roman"/>
          <w:sz w:val="26"/>
          <w:szCs w:val="26"/>
        </w:rPr>
        <w:t>:</w:t>
      </w:r>
    </w:p>
    <w:p w:rsidR="007B717C" w:rsidRPr="00856365" w:rsidRDefault="007B717C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1)</w:t>
      </w:r>
      <w:r w:rsidR="00393B57" w:rsidRPr="00856365">
        <w:rPr>
          <w:rFonts w:ascii="Times New Roman" w:hAnsi="Times New Roman" w:cs="Times New Roman"/>
          <w:sz w:val="26"/>
          <w:szCs w:val="26"/>
        </w:rPr>
        <w:tab/>
      </w:r>
      <w:r w:rsidRPr="00856365">
        <w:rPr>
          <w:rFonts w:ascii="Times New Roman" w:hAnsi="Times New Roman" w:cs="Times New Roman"/>
          <w:sz w:val="26"/>
          <w:szCs w:val="26"/>
        </w:rPr>
        <w:t>гражданская оборона (далее - ГО);</w:t>
      </w:r>
    </w:p>
    <w:p w:rsidR="007B717C" w:rsidRPr="00856365" w:rsidRDefault="007B717C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2)</w:t>
      </w:r>
      <w:r w:rsidR="00393B57" w:rsidRPr="00856365">
        <w:rPr>
          <w:rFonts w:ascii="Times New Roman" w:hAnsi="Times New Roman" w:cs="Times New Roman"/>
          <w:sz w:val="26"/>
          <w:szCs w:val="26"/>
        </w:rPr>
        <w:tab/>
      </w:r>
      <w:r w:rsidRPr="00856365">
        <w:rPr>
          <w:rFonts w:ascii="Times New Roman" w:hAnsi="Times New Roman" w:cs="Times New Roman"/>
          <w:sz w:val="26"/>
          <w:szCs w:val="26"/>
        </w:rPr>
        <w:t>к</w:t>
      </w:r>
      <w:r w:rsidR="0065616C" w:rsidRPr="00856365">
        <w:rPr>
          <w:rFonts w:ascii="Times New Roman" w:hAnsi="Times New Roman" w:cs="Times New Roman"/>
          <w:sz w:val="26"/>
          <w:szCs w:val="26"/>
        </w:rPr>
        <w:t>омиссия по предупреждению и ликвидации чрезвычайных ситуаций и обеспечению пожарной б</w:t>
      </w:r>
      <w:r w:rsidRPr="00856365">
        <w:rPr>
          <w:rFonts w:ascii="Times New Roman" w:hAnsi="Times New Roman" w:cs="Times New Roman"/>
          <w:sz w:val="26"/>
          <w:szCs w:val="26"/>
        </w:rPr>
        <w:t xml:space="preserve">езопасности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5F22D0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856365">
        <w:rPr>
          <w:rFonts w:ascii="Times New Roman" w:hAnsi="Times New Roman" w:cs="Times New Roman"/>
          <w:sz w:val="26"/>
          <w:szCs w:val="26"/>
        </w:rPr>
        <w:t>(</w:t>
      </w:r>
      <w:r w:rsidR="005F22D0">
        <w:rPr>
          <w:rFonts w:ascii="Times New Roman" w:hAnsi="Times New Roman" w:cs="Times New Roman"/>
          <w:sz w:val="26"/>
          <w:szCs w:val="26"/>
        </w:rPr>
        <w:t xml:space="preserve">далее - КЧС и </w:t>
      </w:r>
      <w:r w:rsidRPr="00856365">
        <w:rPr>
          <w:rFonts w:ascii="Times New Roman" w:hAnsi="Times New Roman" w:cs="Times New Roman"/>
          <w:sz w:val="26"/>
          <w:szCs w:val="26"/>
        </w:rPr>
        <w:t>ПБ);</w:t>
      </w:r>
    </w:p>
    <w:p w:rsidR="007B717C" w:rsidRPr="00856365" w:rsidRDefault="007B717C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3)</w:t>
      </w:r>
      <w:r w:rsidR="00393B57" w:rsidRPr="00856365">
        <w:rPr>
          <w:rFonts w:ascii="Times New Roman" w:hAnsi="Times New Roman" w:cs="Times New Roman"/>
          <w:sz w:val="26"/>
          <w:szCs w:val="26"/>
        </w:rPr>
        <w:tab/>
      </w:r>
      <w:r w:rsidRPr="00856365">
        <w:rPr>
          <w:rFonts w:ascii="Times New Roman" w:hAnsi="Times New Roman" w:cs="Times New Roman"/>
          <w:sz w:val="26"/>
          <w:szCs w:val="26"/>
        </w:rPr>
        <w:t>о</w:t>
      </w:r>
      <w:r w:rsidR="0065616C" w:rsidRPr="00856365">
        <w:rPr>
          <w:rFonts w:ascii="Times New Roman" w:hAnsi="Times New Roman" w:cs="Times New Roman"/>
          <w:sz w:val="26"/>
          <w:szCs w:val="26"/>
        </w:rPr>
        <w:t>рганы, уполномоченные на решение задач в области гражданской обороны, чрезвычайным ситуациям и пожарной безопасности (далее - органы ГО</w:t>
      </w:r>
      <w:r w:rsidRPr="00856365">
        <w:rPr>
          <w:rFonts w:ascii="Times New Roman" w:hAnsi="Times New Roman" w:cs="Times New Roman"/>
          <w:sz w:val="26"/>
          <w:szCs w:val="26"/>
        </w:rPr>
        <w:t xml:space="preserve"> </w:t>
      </w:r>
      <w:r w:rsidR="00277C8E">
        <w:rPr>
          <w:rFonts w:ascii="Times New Roman" w:hAnsi="Times New Roman" w:cs="Times New Roman"/>
          <w:sz w:val="26"/>
          <w:szCs w:val="26"/>
        </w:rPr>
        <w:t xml:space="preserve">и </w:t>
      </w:r>
      <w:r w:rsidRPr="00856365">
        <w:rPr>
          <w:rFonts w:ascii="Times New Roman" w:hAnsi="Times New Roman" w:cs="Times New Roman"/>
          <w:sz w:val="26"/>
          <w:szCs w:val="26"/>
        </w:rPr>
        <w:t>ЧС);</w:t>
      </w:r>
    </w:p>
    <w:p w:rsidR="007B717C" w:rsidRPr="00856365" w:rsidRDefault="00B57057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B717C" w:rsidRPr="00856365">
        <w:rPr>
          <w:rFonts w:ascii="Times New Roman" w:hAnsi="Times New Roman" w:cs="Times New Roman"/>
          <w:sz w:val="26"/>
          <w:szCs w:val="26"/>
        </w:rPr>
        <w:t>)</w:t>
      </w:r>
      <w:r w:rsidR="007B717C" w:rsidRPr="00856365">
        <w:rPr>
          <w:rFonts w:ascii="Times New Roman" w:hAnsi="Times New Roman" w:cs="Times New Roman"/>
          <w:sz w:val="26"/>
          <w:szCs w:val="26"/>
        </w:rPr>
        <w:tab/>
        <w:t>п</w:t>
      </w:r>
      <w:r w:rsidR="0065616C" w:rsidRPr="00856365">
        <w:rPr>
          <w:rFonts w:ascii="Times New Roman" w:hAnsi="Times New Roman" w:cs="Times New Roman"/>
          <w:sz w:val="26"/>
          <w:szCs w:val="26"/>
        </w:rPr>
        <w:t>ункты врем</w:t>
      </w:r>
      <w:r w:rsidR="007B717C" w:rsidRPr="00856365">
        <w:rPr>
          <w:rFonts w:ascii="Times New Roman" w:hAnsi="Times New Roman" w:cs="Times New Roman"/>
          <w:sz w:val="26"/>
          <w:szCs w:val="26"/>
        </w:rPr>
        <w:t>енного размещения (далее - ПВР);</w:t>
      </w:r>
    </w:p>
    <w:p w:rsidR="007B717C" w:rsidRPr="00265FAA" w:rsidRDefault="00B57057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717C" w:rsidRPr="00265FAA">
        <w:rPr>
          <w:rFonts w:ascii="Times New Roman" w:hAnsi="Times New Roman" w:cs="Times New Roman"/>
          <w:sz w:val="26"/>
          <w:szCs w:val="26"/>
        </w:rPr>
        <w:t>)</w:t>
      </w:r>
      <w:r w:rsidR="00393B57" w:rsidRPr="00265FAA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7B717C" w:rsidRPr="00265FAA">
        <w:rPr>
          <w:rFonts w:ascii="Times New Roman" w:hAnsi="Times New Roman" w:cs="Times New Roman"/>
          <w:sz w:val="26"/>
          <w:szCs w:val="26"/>
        </w:rPr>
        <w:t>э</w:t>
      </w:r>
      <w:r w:rsidR="0065616C" w:rsidRPr="00265FAA">
        <w:rPr>
          <w:rFonts w:ascii="Times New Roman" w:hAnsi="Times New Roman" w:cs="Times New Roman"/>
          <w:sz w:val="26"/>
          <w:szCs w:val="26"/>
        </w:rPr>
        <w:t>вак</w:t>
      </w:r>
      <w:r w:rsidR="00265FAA" w:rsidRPr="00265FAA">
        <w:rPr>
          <w:rFonts w:ascii="Times New Roman" w:hAnsi="Times New Roman" w:cs="Times New Roman"/>
          <w:sz w:val="26"/>
          <w:szCs w:val="26"/>
        </w:rPr>
        <w:t>уационная</w:t>
      </w:r>
      <w:r w:rsidR="0065616C" w:rsidRPr="00265FAA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265FAA" w:rsidRPr="00265FAA">
        <w:rPr>
          <w:rFonts w:ascii="Times New Roman" w:hAnsi="Times New Roman" w:cs="Times New Roman"/>
          <w:sz w:val="26"/>
          <w:szCs w:val="26"/>
        </w:rPr>
        <w:t>Кировского</w:t>
      </w:r>
      <w:r w:rsidR="00393B57" w:rsidRPr="00265FA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5616C" w:rsidRPr="00265FA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B717C" w:rsidRPr="00265FAA">
        <w:rPr>
          <w:rFonts w:ascii="Times New Roman" w:hAnsi="Times New Roman" w:cs="Times New Roman"/>
          <w:sz w:val="26"/>
          <w:szCs w:val="26"/>
        </w:rPr>
        <w:t>–</w:t>
      </w:r>
      <w:r w:rsidR="0065616C" w:rsidRPr="00265F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616C" w:rsidRPr="00265FAA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7B717C" w:rsidRPr="00265FA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5616C" w:rsidRPr="00265FAA">
        <w:rPr>
          <w:rFonts w:ascii="Times New Roman" w:hAnsi="Times New Roman" w:cs="Times New Roman"/>
          <w:sz w:val="26"/>
          <w:szCs w:val="26"/>
        </w:rPr>
        <w:t>).</w:t>
      </w:r>
    </w:p>
    <w:p w:rsidR="007B717C" w:rsidRPr="00856365" w:rsidRDefault="007B717C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689" w:rsidRPr="00856365" w:rsidRDefault="007B717C" w:rsidP="007B7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365">
        <w:rPr>
          <w:rFonts w:ascii="Times New Roman" w:hAnsi="Times New Roman" w:cs="Times New Roman"/>
          <w:b/>
          <w:sz w:val="26"/>
          <w:szCs w:val="26"/>
        </w:rPr>
        <w:t>2.</w:t>
      </w:r>
      <w:r w:rsidRPr="00856365">
        <w:rPr>
          <w:rFonts w:ascii="Times New Roman" w:hAnsi="Times New Roman" w:cs="Times New Roman"/>
          <w:b/>
          <w:sz w:val="26"/>
          <w:szCs w:val="26"/>
        </w:rPr>
        <w:tab/>
      </w:r>
      <w:r w:rsidR="00FC02B0" w:rsidRPr="00856365">
        <w:rPr>
          <w:rFonts w:ascii="Times New Roman" w:hAnsi="Times New Roman" w:cs="Times New Roman"/>
          <w:b/>
          <w:sz w:val="26"/>
          <w:szCs w:val="26"/>
        </w:rPr>
        <w:t>О</w:t>
      </w:r>
      <w:r w:rsidR="0084275D" w:rsidRPr="00856365">
        <w:rPr>
          <w:rFonts w:ascii="Times New Roman" w:hAnsi="Times New Roman" w:cs="Times New Roman"/>
          <w:b/>
          <w:sz w:val="26"/>
          <w:szCs w:val="26"/>
        </w:rPr>
        <w:t>СНОВНЫ</w:t>
      </w:r>
      <w:r w:rsidRPr="00856365">
        <w:rPr>
          <w:rFonts w:ascii="Times New Roman" w:hAnsi="Times New Roman" w:cs="Times New Roman"/>
          <w:b/>
          <w:sz w:val="26"/>
          <w:szCs w:val="26"/>
        </w:rPr>
        <w:t>Е</w:t>
      </w:r>
      <w:r w:rsidR="0084275D" w:rsidRPr="00856365">
        <w:rPr>
          <w:rFonts w:ascii="Times New Roman" w:hAnsi="Times New Roman" w:cs="Times New Roman"/>
          <w:b/>
          <w:sz w:val="26"/>
          <w:szCs w:val="26"/>
        </w:rPr>
        <w:t xml:space="preserve"> ЗАДАЧИ </w:t>
      </w:r>
      <w:r w:rsidR="003F5B9C" w:rsidRPr="00856365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FC02B0" w:rsidRPr="00856365" w:rsidRDefault="00FC02B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E04E4A">
        <w:rPr>
          <w:rFonts w:ascii="Times New Roman" w:hAnsi="Times New Roman" w:cs="Times New Roman"/>
          <w:sz w:val="26"/>
          <w:szCs w:val="26"/>
        </w:rPr>
        <w:t>ПВР явля</w:t>
      </w:r>
      <w:r w:rsidRPr="00856365">
        <w:rPr>
          <w:rFonts w:ascii="Times New Roman" w:hAnsi="Times New Roman" w:cs="Times New Roman"/>
          <w:sz w:val="26"/>
          <w:szCs w:val="26"/>
        </w:rPr>
        <w:t>ются:</w:t>
      </w:r>
    </w:p>
    <w:p w:rsidR="007B717C" w:rsidRPr="00856365" w:rsidRDefault="006E4E95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повседневной деятельности: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мероприятий и подготовка к действиям по организованному приему населения из зон чрезвычайных ситуаций (возможных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необходимой документации;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заблаговременная подготовка помещений, инвентаря, сре</w:t>
      </w:r>
      <w:proofErr w:type="gramStart"/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и т.д.;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администрации ПВР по приему, учету и размещению пострадавшего населения;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отработка вопросов оповещения, сбора и функционирования администрации ПВР в ходе учений и тренировок;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учениях, тренировках, и проверках, проводимых территориальными органами МЧС России, органами, уполномоченными решать задачи ГО и по предупреждению и ликвидации чрезвычайных ситуаций.</w:t>
      </w:r>
    </w:p>
    <w:p w:rsidR="007B717C" w:rsidRPr="00856365" w:rsidRDefault="006E4E95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чрезвычайной ситуации: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развертывание ПВР, подготовка к приему и размещению населения;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учета прибывающего населения и его размещение;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связи с эвак</w:t>
      </w:r>
      <w:r w:rsidR="00265FAA">
        <w:rPr>
          <w:rFonts w:ascii="Times New Roman" w:eastAsia="Times New Roman" w:hAnsi="Times New Roman" w:cs="Times New Roman"/>
          <w:sz w:val="26"/>
          <w:szCs w:val="26"/>
          <w:lang w:eastAsia="ru-RU"/>
        </w:rPr>
        <w:t>уационной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комиссией, КЧС и ОПБ </w:t>
      </w:r>
      <w:r w:rsidR="00265F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C71FE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F46D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</w:t>
      </w:r>
      <w:proofErr w:type="gramEnd"/>
      <w:r w:rsidR="00F46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уполномоченными на решение вопросов в области гражданской обороны и защиты от чрезвычайных ситуаций, а также с организациями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участвующими в жизнеобеспечении эвакуированного населения;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первоочередного жизнеобеспечения населения;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людей, прибывающих на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ПВР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обстановке;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донесений, докладов о ходе приема и размещения населения в </w:t>
      </w:r>
      <w:proofErr w:type="gramStart"/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ЭК</w:t>
      </w:r>
      <w:proofErr w:type="gramEnd"/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FE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F46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КЧС и ПБ Кировского муниципального района</w:t>
      </w:r>
      <w:r w:rsidR="00E241B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B0" w:rsidRPr="00856365" w:rsidRDefault="007B717C" w:rsidP="007B7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b/>
          <w:sz w:val="26"/>
          <w:szCs w:val="26"/>
        </w:rPr>
        <w:t>3.</w:t>
      </w:r>
      <w:r w:rsidRPr="00856365">
        <w:rPr>
          <w:rFonts w:ascii="Times New Roman" w:hAnsi="Times New Roman" w:cs="Times New Roman"/>
          <w:b/>
          <w:sz w:val="26"/>
          <w:szCs w:val="26"/>
        </w:rPr>
        <w:tab/>
        <w:t>ПОРЯДОК ОПРЕДЕЛЕНИЯ ШТАТА (СТРУКТУРЫ) АДМИНИСТРАЦИИ ПВР</w:t>
      </w:r>
    </w:p>
    <w:p w:rsidR="00FC02B0" w:rsidRPr="00856365" w:rsidRDefault="00FC02B0" w:rsidP="007B7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B0" w:rsidRPr="00856365" w:rsidRDefault="007B717C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>3.1.</w:t>
      </w:r>
      <w:r w:rsidRPr="00856365">
        <w:rPr>
          <w:rFonts w:ascii="Times New Roman" w:hAnsi="Times New Roman" w:cs="Times New Roman"/>
          <w:sz w:val="26"/>
          <w:szCs w:val="26"/>
        </w:rPr>
        <w:tab/>
      </w:r>
      <w:r w:rsidR="009908E9">
        <w:rPr>
          <w:rFonts w:ascii="Times New Roman" w:hAnsi="Times New Roman" w:cs="Times New Roman"/>
          <w:sz w:val="26"/>
          <w:szCs w:val="26"/>
        </w:rPr>
        <w:t>Штат (</w:t>
      </w:r>
      <w:proofErr w:type="gramStart"/>
      <w:r w:rsidR="009908E9">
        <w:rPr>
          <w:rFonts w:ascii="Times New Roman" w:hAnsi="Times New Roman" w:cs="Times New Roman"/>
          <w:sz w:val="26"/>
          <w:szCs w:val="26"/>
        </w:rPr>
        <w:t>с</w:t>
      </w:r>
      <w:hyperlink w:anchor="P359" w:history="1">
        <w:r w:rsidR="009908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труктура</w:t>
        </w:r>
        <w:proofErr w:type="gramEnd"/>
        <w:r w:rsidR="009908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</w:hyperlink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ПВР представлена в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настоящему Положению и состоит из следующих лиц (подразделений, групп):</w:t>
      </w:r>
    </w:p>
    <w:p w:rsidR="00FC02B0" w:rsidRPr="00856365" w:rsidRDefault="00FC02B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0"/>
        <w:gridCol w:w="2127"/>
      </w:tblGrid>
      <w:tr w:rsidR="00FC02B0" w:rsidRPr="00856365" w:rsidTr="006D59B0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ачальник ПВР</w:t>
            </w:r>
          </w:p>
        </w:tc>
        <w:tc>
          <w:tcPr>
            <w:tcW w:w="2127" w:type="dxa"/>
          </w:tcPr>
          <w:p w:rsidR="00FC02B0" w:rsidRPr="00856365" w:rsidRDefault="00FC02B0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</w:tr>
      <w:tr w:rsidR="00FC02B0" w:rsidRPr="00856365" w:rsidTr="006D59B0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ПВР</w:t>
            </w:r>
          </w:p>
        </w:tc>
        <w:tc>
          <w:tcPr>
            <w:tcW w:w="2127" w:type="dxa"/>
          </w:tcPr>
          <w:p w:rsidR="00FC02B0" w:rsidRPr="00856365" w:rsidRDefault="00FC02B0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</w:tr>
      <w:tr w:rsidR="00FC02B0" w:rsidRPr="00856365" w:rsidTr="006D59B0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руппа встречи, приема, регистрации и размещения</w:t>
            </w:r>
          </w:p>
        </w:tc>
        <w:tc>
          <w:tcPr>
            <w:tcW w:w="2127" w:type="dxa"/>
          </w:tcPr>
          <w:p w:rsidR="00FC02B0" w:rsidRPr="00856365" w:rsidRDefault="00E43BB7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7F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FC02B0" w:rsidRPr="00856365" w:rsidTr="006D59B0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орговля и питание</w:t>
            </w:r>
          </w:p>
        </w:tc>
        <w:tc>
          <w:tcPr>
            <w:tcW w:w="2127" w:type="dxa"/>
          </w:tcPr>
          <w:p w:rsidR="00FC02B0" w:rsidRPr="00856365" w:rsidRDefault="00FC02B0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7F5">
              <w:rPr>
                <w:rFonts w:ascii="Times New Roman" w:hAnsi="Times New Roman" w:cs="Times New Roman"/>
                <w:sz w:val="26"/>
                <w:szCs w:val="26"/>
              </w:rPr>
              <w:t xml:space="preserve">-2 </w:t>
            </w: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FC02B0" w:rsidRPr="00856365" w:rsidTr="006D59B0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руппа охраны общественного порядка</w:t>
            </w:r>
          </w:p>
        </w:tc>
        <w:tc>
          <w:tcPr>
            <w:tcW w:w="2127" w:type="dxa"/>
          </w:tcPr>
          <w:p w:rsidR="00FC02B0" w:rsidRPr="00856365" w:rsidRDefault="00E43BB7" w:rsidP="00E43B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FC02B0" w:rsidRPr="00856365" w:rsidTr="006D59B0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тол справок</w:t>
            </w:r>
          </w:p>
        </w:tc>
        <w:tc>
          <w:tcPr>
            <w:tcW w:w="2127" w:type="dxa"/>
          </w:tcPr>
          <w:p w:rsidR="00FC02B0" w:rsidRPr="00856365" w:rsidRDefault="00FC02B0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7F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FC02B0" w:rsidRPr="00856365" w:rsidTr="006D59B0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едпункт</w:t>
            </w:r>
          </w:p>
        </w:tc>
        <w:tc>
          <w:tcPr>
            <w:tcW w:w="2127" w:type="dxa"/>
          </w:tcPr>
          <w:p w:rsidR="00FC02B0" w:rsidRPr="00856365" w:rsidRDefault="00E43BB7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чел</w:t>
            </w:r>
          </w:p>
        </w:tc>
      </w:tr>
      <w:tr w:rsidR="00FC02B0" w:rsidRPr="00A1728E" w:rsidTr="006D59B0">
        <w:tc>
          <w:tcPr>
            <w:tcW w:w="8000" w:type="dxa"/>
          </w:tcPr>
          <w:p w:rsidR="00FC02B0" w:rsidRPr="00A1728E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28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C02B0" w:rsidRPr="00A1728E">
              <w:rPr>
                <w:rFonts w:ascii="Times New Roman" w:hAnsi="Times New Roman" w:cs="Times New Roman"/>
                <w:sz w:val="26"/>
                <w:szCs w:val="26"/>
              </w:rPr>
              <w:t>абинет психологического обеспечения</w:t>
            </w:r>
          </w:p>
        </w:tc>
        <w:tc>
          <w:tcPr>
            <w:tcW w:w="2127" w:type="dxa"/>
          </w:tcPr>
          <w:p w:rsidR="00FC02B0" w:rsidRPr="00A1728E" w:rsidRDefault="00FC02B0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28E">
              <w:rPr>
                <w:rFonts w:ascii="Times New Roman" w:hAnsi="Times New Roman" w:cs="Times New Roman"/>
                <w:sz w:val="26"/>
                <w:szCs w:val="26"/>
              </w:rPr>
              <w:t>1 психолог</w:t>
            </w:r>
          </w:p>
          <w:p w:rsidR="00AE391F" w:rsidRPr="00A1728E" w:rsidRDefault="00AE391F" w:rsidP="00296B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28E">
              <w:rPr>
                <w:rFonts w:ascii="Times New Roman" w:hAnsi="Times New Roman" w:cs="Times New Roman"/>
                <w:sz w:val="26"/>
                <w:szCs w:val="26"/>
              </w:rPr>
              <w:t>(при необходи</w:t>
            </w:r>
            <w:r w:rsidR="009358CB" w:rsidRPr="00A1728E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A1728E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7B365B" w:rsidRPr="00A17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59B0" w:rsidRPr="00A1728E">
              <w:rPr>
                <w:rFonts w:ascii="Times New Roman" w:hAnsi="Times New Roman" w:cs="Times New Roman"/>
                <w:sz w:val="26"/>
                <w:szCs w:val="26"/>
              </w:rPr>
              <w:t>оказани</w:t>
            </w:r>
            <w:r w:rsidR="00296B06" w:rsidRPr="00A1728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D59B0" w:rsidRPr="00A1728E">
              <w:rPr>
                <w:rFonts w:ascii="Times New Roman" w:hAnsi="Times New Roman" w:cs="Times New Roman"/>
                <w:sz w:val="26"/>
                <w:szCs w:val="26"/>
              </w:rPr>
              <w:t xml:space="preserve"> экстренной психологической помощи</w:t>
            </w:r>
            <w:r w:rsidRPr="00A172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C02B0" w:rsidRPr="00A1728E" w:rsidTr="006D59B0">
        <w:tc>
          <w:tcPr>
            <w:tcW w:w="8000" w:type="dxa"/>
          </w:tcPr>
          <w:p w:rsidR="00FC02B0" w:rsidRPr="00A1728E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28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C02B0" w:rsidRPr="00A1728E">
              <w:rPr>
                <w:rFonts w:ascii="Times New Roman" w:hAnsi="Times New Roman" w:cs="Times New Roman"/>
                <w:sz w:val="26"/>
                <w:szCs w:val="26"/>
              </w:rPr>
              <w:t>омната матери и ребенка</w:t>
            </w:r>
          </w:p>
        </w:tc>
        <w:tc>
          <w:tcPr>
            <w:tcW w:w="2127" w:type="dxa"/>
          </w:tcPr>
          <w:p w:rsidR="00FC02B0" w:rsidRPr="00A1728E" w:rsidRDefault="00E43BB7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2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7F5" w:rsidRPr="00A1728E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FC02B0" w:rsidRPr="00A1728E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</w:tbl>
    <w:p w:rsidR="00FC02B0" w:rsidRPr="00A1728E" w:rsidRDefault="00FC02B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17C" w:rsidRPr="00A1728E" w:rsidRDefault="0077066F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A944C6" w:rsidRPr="00A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в ПВР от 20 до 50 человек штат </w:t>
      </w:r>
      <w:r w:rsidR="0081112A" w:rsidRPr="00A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(структура) </w:t>
      </w:r>
      <w:r w:rsidR="00FC02B0" w:rsidRPr="00A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ПВР может быть увеличен</w:t>
      </w:r>
      <w:r w:rsidR="007B365B" w:rsidRPr="00A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могут быть введены: комендантская служба, вещевая служба, </w:t>
      </w:r>
      <w:proofErr w:type="spellStart"/>
      <w:r w:rsidR="007B365B" w:rsidRPr="00A1728E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автотехническая</w:t>
      </w:r>
      <w:proofErr w:type="spellEnd"/>
      <w:r w:rsidR="007B365B" w:rsidRPr="00A1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служба, служба связи, инженерная служба, служба паспортного режима, </w:t>
      </w:r>
      <w:r w:rsidR="007B365B" w:rsidRPr="00A1728E">
        <w:rPr>
          <w:rFonts w:ascii="Times New Roman" w:hAnsi="Times New Roman" w:cs="Times New Roman"/>
          <w:sz w:val="26"/>
          <w:szCs w:val="26"/>
        </w:rPr>
        <w:t>коммунально-эксплуатационная служба</w:t>
      </w:r>
      <w:r w:rsidR="00FC02B0" w:rsidRPr="00A172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717C" w:rsidRPr="00856365" w:rsidRDefault="006E4E95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B717C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Начальником ПВР и его заместителем назнач</w:t>
      </w:r>
      <w:r w:rsidR="007B717C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руководители организаций, на базе которых создается ПВР. Остальной состав назначается руководите</w:t>
      </w:r>
      <w:r w:rsidR="00302A59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на базе которой развертывается ПВР. Личный состав ПВР должен четко знать свои функциональные обязанности и добросовестно их выполнять.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лица, входящие в состав администрации ПВР, должны пройти теоретическую подготовку и практически тренироваться в объеме программы подготовки эвакуационных органов </w:t>
      </w:r>
      <w:r w:rsidR="007B3431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района.</w:t>
      </w:r>
    </w:p>
    <w:p w:rsidR="007B717C" w:rsidRPr="00856365" w:rsidRDefault="006E4E95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B717C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функционирования ПВР выделяются силы и средства: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7E504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 № 17 </w:t>
      </w:r>
      <w:r w:rsidR="005F22D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F2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МВД России </w:t>
      </w:r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>«Лесозаводский</w:t>
      </w:r>
      <w:r w:rsidR="005F22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- 2 - 3 сотрудника и транспорт</w:t>
      </w:r>
      <w:r w:rsidR="00615AA7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средство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громкоговорящей связью;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7E504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медицинских учреждений </w:t>
      </w:r>
      <w:r w:rsidR="00615AA7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медпункта в ПВР 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- 2 - 3 </w:t>
      </w:r>
      <w:r w:rsidR="00615AA7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специалиста, относящихся к врачам и среднему медицинскому персоналу</w:t>
      </w:r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КГБУЗ «</w:t>
      </w:r>
      <w:proofErr w:type="gramStart"/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Кировская</w:t>
      </w:r>
      <w:proofErr w:type="gramEnd"/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7E504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5AA7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отраслевых (функциональных) органов и структурных подразделений </w:t>
      </w:r>
      <w:r w:rsidR="007B3431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7B3431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391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9B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представитель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средства и персонал для организации пункта питания и обеспечения пострадавшего населения предметами первой необходимости.</w:t>
      </w:r>
    </w:p>
    <w:p w:rsidR="00615AA7" w:rsidRPr="00856365" w:rsidRDefault="00FC02B0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силы и средства выделяются согласно планам (расчетам) соответствующих организаций, участвующих в обеспечении мероприятий по жизнеобеспечению населения.</w:t>
      </w:r>
    </w:p>
    <w:p w:rsidR="00615AA7" w:rsidRPr="00856365" w:rsidRDefault="00615AA7" w:rsidP="00615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AA7" w:rsidRPr="00856365" w:rsidRDefault="00615AA7" w:rsidP="00615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b/>
          <w:sz w:val="26"/>
          <w:szCs w:val="26"/>
        </w:rPr>
        <w:t>4.</w:t>
      </w:r>
      <w:r w:rsidRPr="00856365">
        <w:rPr>
          <w:rFonts w:ascii="Times New Roman" w:hAnsi="Times New Roman" w:cs="Times New Roman"/>
          <w:b/>
          <w:sz w:val="26"/>
          <w:szCs w:val="26"/>
        </w:rPr>
        <w:tab/>
      </w:r>
      <w:r w:rsidR="00FC02B0" w:rsidRPr="00856365">
        <w:rPr>
          <w:rFonts w:ascii="Times New Roman" w:hAnsi="Times New Roman" w:cs="Times New Roman"/>
          <w:b/>
          <w:sz w:val="26"/>
          <w:szCs w:val="26"/>
        </w:rPr>
        <w:t>О</w:t>
      </w:r>
      <w:r w:rsidR="007B3431" w:rsidRPr="00856365">
        <w:rPr>
          <w:rFonts w:ascii="Times New Roman" w:hAnsi="Times New Roman" w:cs="Times New Roman"/>
          <w:b/>
          <w:sz w:val="26"/>
          <w:szCs w:val="26"/>
        </w:rPr>
        <w:t xml:space="preserve">РГАНИЗАЦИЯ РАБОТЫ </w:t>
      </w:r>
      <w:r w:rsidRPr="00856365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615AA7" w:rsidRPr="00856365" w:rsidRDefault="00615AA7" w:rsidP="00615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AA7" w:rsidRPr="00856365" w:rsidRDefault="007E50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>4.1.</w:t>
      </w:r>
      <w:r w:rsidRPr="00856365">
        <w:rPr>
          <w:rFonts w:ascii="Times New Roman" w:hAnsi="Times New Roman" w:cs="Times New Roman"/>
          <w:sz w:val="26"/>
          <w:szCs w:val="26"/>
        </w:rPr>
        <w:tab/>
        <w:t>Руководители организаций, на базе которых развертываются ПВР, организ</w:t>
      </w:r>
      <w:r w:rsidR="0028090F" w:rsidRPr="00856365">
        <w:rPr>
          <w:rFonts w:ascii="Times New Roman" w:hAnsi="Times New Roman" w:cs="Times New Roman"/>
          <w:sz w:val="26"/>
          <w:szCs w:val="26"/>
        </w:rPr>
        <w:t>овывают</w:t>
      </w:r>
      <w:r w:rsidRPr="00856365">
        <w:rPr>
          <w:rFonts w:ascii="Times New Roman" w:hAnsi="Times New Roman" w:cs="Times New Roman"/>
          <w:sz w:val="26"/>
          <w:szCs w:val="26"/>
        </w:rPr>
        <w:t xml:space="preserve"> разработку документов, подготовку материально-технического обеспечения, необходимого для функционирования ПВР, практическое обучение администрации ПВР и несут персональную ответственность за готовность ПВР к использованию по предназначению.</w:t>
      </w:r>
    </w:p>
    <w:p w:rsidR="0028090F" w:rsidRPr="00856365" w:rsidRDefault="007E50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Pr="00856365">
        <w:rPr>
          <w:rFonts w:ascii="Times New Roman" w:hAnsi="Times New Roman" w:cs="Times New Roman"/>
          <w:sz w:val="26"/>
          <w:szCs w:val="26"/>
        </w:rPr>
        <w:tab/>
        <w:t>Основным документом, регламентирующим работу ПВР</w:t>
      </w:r>
      <w:r w:rsidR="00940842">
        <w:rPr>
          <w:rFonts w:ascii="Times New Roman" w:hAnsi="Times New Roman" w:cs="Times New Roman"/>
          <w:sz w:val="26"/>
          <w:szCs w:val="26"/>
        </w:rPr>
        <w:t>, является настоящее Положение.</w:t>
      </w:r>
    </w:p>
    <w:p w:rsidR="00615AA7" w:rsidRPr="00856365" w:rsidRDefault="007E50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 xml:space="preserve">В своей деятельности администрация ПВР подчиняется КЧС и ОПБ и взаимодействует с </w:t>
      </w:r>
      <w:proofErr w:type="gramStart"/>
      <w:r w:rsidRPr="00856365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28090F" w:rsidRPr="00856365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Pr="00856365">
        <w:rPr>
          <w:rFonts w:ascii="Times New Roman" w:hAnsi="Times New Roman" w:cs="Times New Roman"/>
          <w:sz w:val="26"/>
          <w:szCs w:val="26"/>
        </w:rPr>
        <w:t>.</w:t>
      </w:r>
    </w:p>
    <w:p w:rsidR="00615AA7" w:rsidRPr="00856365" w:rsidRDefault="007E50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>4.3.</w:t>
      </w:r>
      <w:r w:rsidRPr="00856365">
        <w:rPr>
          <w:rFonts w:ascii="Times New Roman" w:hAnsi="Times New Roman" w:cs="Times New Roman"/>
          <w:sz w:val="26"/>
          <w:szCs w:val="26"/>
        </w:rPr>
        <w:tab/>
        <w:t>В случае необходимости функционирование организаций, на базе которых развертываются ПВР, приостанавливается по решению КЧС и ОПБ до завершения мероприятий по устранению поражающего воздействия источника чрезвычайной ситуации.</w:t>
      </w:r>
    </w:p>
    <w:p w:rsidR="00615AA7" w:rsidRDefault="007E50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>4.4.</w:t>
      </w:r>
      <w:r w:rsidRPr="00856365">
        <w:rPr>
          <w:rFonts w:ascii="Times New Roman" w:hAnsi="Times New Roman" w:cs="Times New Roman"/>
          <w:sz w:val="26"/>
          <w:szCs w:val="26"/>
        </w:rPr>
        <w:tab/>
        <w:t xml:space="preserve">В целях организации работы ПВР его администрацией </w:t>
      </w:r>
      <w:r w:rsidR="00940842">
        <w:rPr>
          <w:rFonts w:ascii="Times New Roman" w:hAnsi="Times New Roman" w:cs="Times New Roman"/>
          <w:sz w:val="26"/>
          <w:szCs w:val="26"/>
        </w:rPr>
        <w:t xml:space="preserve">ПВР </w:t>
      </w:r>
      <w:r w:rsidRPr="00856365">
        <w:rPr>
          <w:rFonts w:ascii="Times New Roman" w:hAnsi="Times New Roman" w:cs="Times New Roman"/>
          <w:sz w:val="26"/>
          <w:szCs w:val="26"/>
        </w:rPr>
        <w:t>разрабатываются следующие документы:</w:t>
      </w:r>
    </w:p>
    <w:p w:rsidR="00615AA7" w:rsidRPr="00F636CE" w:rsidRDefault="0028090F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1)</w:t>
      </w:r>
      <w:r w:rsidR="007E504A" w:rsidRPr="00F636CE">
        <w:rPr>
          <w:rFonts w:ascii="Times New Roman" w:hAnsi="Times New Roman" w:cs="Times New Roman"/>
          <w:sz w:val="26"/>
          <w:szCs w:val="26"/>
        </w:rPr>
        <w:tab/>
        <w:t>штатно-должностной список администрации ПВР;</w:t>
      </w:r>
    </w:p>
    <w:p w:rsidR="00615AA7" w:rsidRPr="00F636CE" w:rsidRDefault="00975E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E504A" w:rsidRPr="00B4599A">
        <w:rPr>
          <w:rFonts w:ascii="Times New Roman" w:hAnsi="Times New Roman" w:cs="Times New Roman"/>
          <w:sz w:val="26"/>
          <w:szCs w:val="26"/>
        </w:rPr>
        <w:tab/>
        <w:t xml:space="preserve">календарный </w:t>
      </w:r>
      <w:hyperlink r:id="rId10" w:history="1">
        <w:r w:rsidR="007E504A" w:rsidRPr="00B4599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7E504A" w:rsidRPr="00B4599A">
        <w:rPr>
          <w:rFonts w:ascii="Times New Roman" w:hAnsi="Times New Roman" w:cs="Times New Roman"/>
          <w:sz w:val="26"/>
          <w:szCs w:val="26"/>
        </w:rPr>
        <w:t xml:space="preserve"> действий администрации ПВР</w:t>
      </w:r>
      <w:r w:rsidR="00B81139">
        <w:rPr>
          <w:rFonts w:ascii="Times New Roman" w:hAnsi="Times New Roman" w:cs="Times New Roman"/>
          <w:sz w:val="26"/>
          <w:szCs w:val="26"/>
        </w:rPr>
        <w:t xml:space="preserve"> </w:t>
      </w:r>
      <w:r w:rsid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установленной настоящим Положением</w:t>
      </w:r>
      <w:r w:rsidR="007E504A" w:rsidRPr="00B4599A">
        <w:rPr>
          <w:rFonts w:ascii="Times New Roman" w:hAnsi="Times New Roman" w:cs="Times New Roman"/>
          <w:sz w:val="26"/>
          <w:szCs w:val="26"/>
        </w:rPr>
        <w:t xml:space="preserve"> (</w:t>
      </w:r>
      <w:r w:rsidR="00F636CE" w:rsidRPr="00B4599A">
        <w:rPr>
          <w:rFonts w:ascii="Times New Roman" w:hAnsi="Times New Roman" w:cs="Times New Roman"/>
          <w:sz w:val="26"/>
          <w:szCs w:val="26"/>
        </w:rPr>
        <w:t>П</w:t>
      </w:r>
      <w:r w:rsidR="007E504A" w:rsidRPr="00B4599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F636CE" w:rsidRPr="00B4599A">
        <w:rPr>
          <w:rFonts w:ascii="Times New Roman" w:hAnsi="Times New Roman" w:cs="Times New Roman"/>
          <w:sz w:val="26"/>
          <w:szCs w:val="26"/>
        </w:rPr>
        <w:t>№</w:t>
      </w:r>
      <w:r w:rsidR="007E504A" w:rsidRPr="00B4599A">
        <w:rPr>
          <w:rFonts w:ascii="Times New Roman" w:hAnsi="Times New Roman" w:cs="Times New Roman"/>
          <w:sz w:val="26"/>
          <w:szCs w:val="26"/>
        </w:rPr>
        <w:t xml:space="preserve"> </w:t>
      </w:r>
      <w:r w:rsidR="00B4599A" w:rsidRPr="00B4599A">
        <w:rPr>
          <w:rFonts w:ascii="Times New Roman" w:hAnsi="Times New Roman" w:cs="Times New Roman"/>
          <w:sz w:val="26"/>
          <w:szCs w:val="26"/>
        </w:rPr>
        <w:t>2</w:t>
      </w:r>
      <w:r w:rsidR="007E504A" w:rsidRPr="00B4599A">
        <w:rPr>
          <w:rFonts w:ascii="Times New Roman" w:hAnsi="Times New Roman" w:cs="Times New Roman"/>
          <w:sz w:val="26"/>
          <w:szCs w:val="26"/>
        </w:rPr>
        <w:t xml:space="preserve"> к Положению);</w:t>
      </w:r>
    </w:p>
    <w:p w:rsidR="00615AA7" w:rsidRPr="00F636CE" w:rsidRDefault="00975E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E504A" w:rsidRPr="00F636CE">
        <w:rPr>
          <w:rFonts w:ascii="Times New Roman" w:hAnsi="Times New Roman" w:cs="Times New Roman"/>
          <w:sz w:val="26"/>
          <w:szCs w:val="26"/>
        </w:rPr>
        <w:tab/>
        <w:t>схема опове</w:t>
      </w:r>
      <w:r w:rsidR="00F636CE">
        <w:rPr>
          <w:rFonts w:ascii="Times New Roman" w:hAnsi="Times New Roman" w:cs="Times New Roman"/>
          <w:sz w:val="26"/>
          <w:szCs w:val="26"/>
        </w:rPr>
        <w:t xml:space="preserve">щения и сбора администрации ПВР </w:t>
      </w:r>
      <w:r w:rsid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установленной настоящим Положением</w:t>
      </w:r>
      <w:r w:rsidR="00B4599A">
        <w:rPr>
          <w:rFonts w:ascii="Times New Roman" w:hAnsi="Times New Roman" w:cs="Times New Roman"/>
          <w:sz w:val="26"/>
          <w:szCs w:val="26"/>
        </w:rPr>
        <w:t xml:space="preserve"> </w:t>
      </w:r>
      <w:r w:rsidR="00B4599A" w:rsidRPr="00B4599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B4599A">
        <w:rPr>
          <w:rFonts w:ascii="Times New Roman" w:hAnsi="Times New Roman" w:cs="Times New Roman"/>
          <w:sz w:val="26"/>
          <w:szCs w:val="26"/>
        </w:rPr>
        <w:t>3</w:t>
      </w:r>
      <w:r w:rsidR="00B4599A" w:rsidRPr="00B4599A">
        <w:rPr>
          <w:rFonts w:ascii="Times New Roman" w:hAnsi="Times New Roman" w:cs="Times New Roman"/>
          <w:sz w:val="26"/>
          <w:szCs w:val="26"/>
        </w:rPr>
        <w:t xml:space="preserve"> к Положению);</w:t>
      </w:r>
    </w:p>
    <w:p w:rsidR="00B4599A" w:rsidRDefault="00975E4A" w:rsidP="00B45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B4599A" w:rsidRPr="00F636CE">
        <w:rPr>
          <w:rFonts w:ascii="Times New Roman" w:hAnsi="Times New Roman" w:cs="Times New Roman"/>
          <w:sz w:val="26"/>
          <w:szCs w:val="26"/>
        </w:rPr>
        <w:tab/>
        <w:t>схема связи и управления ПВР</w:t>
      </w:r>
      <w:r w:rsidR="00B4599A">
        <w:rPr>
          <w:rFonts w:ascii="Times New Roman" w:hAnsi="Times New Roman" w:cs="Times New Roman"/>
          <w:sz w:val="26"/>
          <w:szCs w:val="26"/>
        </w:rPr>
        <w:t xml:space="preserve"> </w:t>
      </w:r>
      <w:r w:rsid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установленной настоящим Положением </w:t>
      </w:r>
      <w:r w:rsidR="00B4599A" w:rsidRPr="00B4599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B4599A">
        <w:rPr>
          <w:rFonts w:ascii="Times New Roman" w:hAnsi="Times New Roman" w:cs="Times New Roman"/>
          <w:sz w:val="26"/>
          <w:szCs w:val="26"/>
        </w:rPr>
        <w:t>4</w:t>
      </w:r>
      <w:r w:rsidR="00B4599A" w:rsidRPr="00B4599A">
        <w:rPr>
          <w:rFonts w:ascii="Times New Roman" w:hAnsi="Times New Roman" w:cs="Times New Roman"/>
          <w:sz w:val="26"/>
          <w:szCs w:val="26"/>
        </w:rPr>
        <w:t xml:space="preserve"> к Положению);</w:t>
      </w:r>
    </w:p>
    <w:p w:rsidR="00B4599A" w:rsidRDefault="00975E4A" w:rsidP="00B45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B4599A" w:rsidRPr="005825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599A" w:rsidRPr="005825AE">
        <w:rPr>
          <w:rFonts w:ascii="Times New Roman" w:hAnsi="Times New Roman" w:cs="Times New Roman"/>
          <w:sz w:val="26"/>
          <w:szCs w:val="26"/>
        </w:rPr>
        <w:t xml:space="preserve">журнал регистрации размещаемого в ПВР населения </w:t>
      </w:r>
      <w:r w:rsid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установленной настоящим Положением </w:t>
      </w:r>
      <w:r w:rsidR="00B4599A" w:rsidRPr="005825AE">
        <w:rPr>
          <w:rFonts w:ascii="Times New Roman" w:hAnsi="Times New Roman" w:cs="Times New Roman"/>
          <w:sz w:val="26"/>
          <w:szCs w:val="26"/>
        </w:rPr>
        <w:t>(Приложение № 5 к Положению);</w:t>
      </w:r>
    </w:p>
    <w:p w:rsidR="005825AE" w:rsidRPr="00B81139" w:rsidRDefault="00975E4A" w:rsidP="005825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5825AE" w:rsidRPr="00F636CE">
        <w:rPr>
          <w:rFonts w:ascii="Times New Roman" w:hAnsi="Times New Roman" w:cs="Times New Roman"/>
          <w:sz w:val="26"/>
          <w:szCs w:val="26"/>
        </w:rPr>
        <w:tab/>
        <w:t xml:space="preserve">журнал </w:t>
      </w:r>
      <w:r w:rsidR="005825AE">
        <w:rPr>
          <w:rFonts w:ascii="Times New Roman" w:hAnsi="Times New Roman" w:cs="Times New Roman"/>
          <w:sz w:val="26"/>
          <w:szCs w:val="26"/>
        </w:rPr>
        <w:t xml:space="preserve">полученных и отданных распоряжений, донесений и докладов </w:t>
      </w:r>
      <w:r w:rsidR="005825AE" w:rsidRPr="00B81139">
        <w:rPr>
          <w:rFonts w:ascii="Times New Roman" w:hAnsi="Times New Roman" w:cs="Times New Roman"/>
          <w:sz w:val="26"/>
          <w:szCs w:val="26"/>
        </w:rPr>
        <w:t xml:space="preserve">ПВР </w:t>
      </w:r>
      <w:r w:rsidR="00B81139" w:rsidRP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установленной настоящим Положением </w:t>
      </w:r>
      <w:r w:rsidR="005825AE" w:rsidRPr="00B81139">
        <w:rPr>
          <w:rFonts w:ascii="Times New Roman" w:hAnsi="Times New Roman" w:cs="Times New Roman"/>
          <w:sz w:val="26"/>
          <w:szCs w:val="26"/>
        </w:rPr>
        <w:t>(Приложение № 6 к Положению);</w:t>
      </w:r>
    </w:p>
    <w:p w:rsidR="005825AE" w:rsidRPr="00B81139" w:rsidRDefault="00975E4A" w:rsidP="005825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5825AE" w:rsidRPr="00B81139">
        <w:rPr>
          <w:rFonts w:ascii="Times New Roman" w:hAnsi="Times New Roman" w:cs="Times New Roman"/>
          <w:sz w:val="26"/>
          <w:szCs w:val="26"/>
        </w:rPr>
        <w:tab/>
        <w:t xml:space="preserve">анкета качества условий пребывания в ПВР </w:t>
      </w:r>
      <w:r w:rsidR="00B81139" w:rsidRP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установленной настоящим Положением </w:t>
      </w:r>
      <w:r w:rsidR="005825AE" w:rsidRPr="00B81139">
        <w:rPr>
          <w:rFonts w:ascii="Times New Roman" w:hAnsi="Times New Roman" w:cs="Times New Roman"/>
          <w:sz w:val="26"/>
          <w:szCs w:val="26"/>
        </w:rPr>
        <w:t>(Приложение № 7 к Положению);</w:t>
      </w:r>
    </w:p>
    <w:p w:rsidR="00615AA7" w:rsidRPr="00B81139" w:rsidRDefault="00975E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7E504A" w:rsidRPr="00B81139">
        <w:rPr>
          <w:rFonts w:ascii="Times New Roman" w:hAnsi="Times New Roman" w:cs="Times New Roman"/>
          <w:sz w:val="26"/>
          <w:szCs w:val="26"/>
        </w:rPr>
        <w:tab/>
        <w:t>план размещения эвакуируемого населения в ПВР</w:t>
      </w:r>
      <w:r w:rsidR="00F636CE" w:rsidRPr="00B81139">
        <w:rPr>
          <w:rFonts w:ascii="Times New Roman" w:hAnsi="Times New Roman" w:cs="Times New Roman"/>
          <w:sz w:val="26"/>
          <w:szCs w:val="26"/>
        </w:rPr>
        <w:t xml:space="preserve">, </w:t>
      </w:r>
      <w:r w:rsidR="007E504A" w:rsidRPr="00B81139">
        <w:rPr>
          <w:rFonts w:ascii="Times New Roman" w:hAnsi="Times New Roman" w:cs="Times New Roman"/>
          <w:sz w:val="26"/>
          <w:szCs w:val="26"/>
        </w:rPr>
        <w:t>в табличной либо графической форме;</w:t>
      </w:r>
    </w:p>
    <w:p w:rsidR="00615AA7" w:rsidRPr="00F636CE" w:rsidRDefault="00975E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D57C61" w:rsidRPr="00B81139">
        <w:rPr>
          <w:rFonts w:ascii="Times New Roman" w:hAnsi="Times New Roman" w:cs="Times New Roman"/>
          <w:sz w:val="26"/>
          <w:szCs w:val="26"/>
        </w:rPr>
        <w:tab/>
      </w:r>
      <w:r w:rsidR="007E504A" w:rsidRPr="00B81139">
        <w:rPr>
          <w:rFonts w:ascii="Times New Roman" w:hAnsi="Times New Roman" w:cs="Times New Roman"/>
          <w:sz w:val="26"/>
          <w:szCs w:val="26"/>
        </w:rPr>
        <w:t>правила внутреннего распорядка ПВР.</w:t>
      </w:r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4.5.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ПВР развертывают в мирное время по решению КЧС и ОПБ, в военное время по распоряжению (указанию) начальника ГО - главы </w:t>
      </w:r>
      <w:r w:rsidR="00E43BB7">
        <w:rPr>
          <w:rFonts w:ascii="Times New Roman" w:hAnsi="Times New Roman" w:cs="Times New Roman"/>
          <w:sz w:val="26"/>
          <w:szCs w:val="26"/>
        </w:rPr>
        <w:t>Кировского</w:t>
      </w:r>
      <w:r w:rsidRPr="00F636C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E504A" w:rsidRPr="00F636CE">
        <w:rPr>
          <w:rFonts w:ascii="Times New Roman" w:hAnsi="Times New Roman" w:cs="Times New Roman"/>
          <w:sz w:val="26"/>
          <w:szCs w:val="26"/>
        </w:rPr>
        <w:t>.</w:t>
      </w:r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4.6.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>После получения решения (распоряжения) на развертывание ПВР</w:t>
      </w:r>
      <w:r w:rsidR="00F636CE">
        <w:rPr>
          <w:rFonts w:ascii="Times New Roman" w:hAnsi="Times New Roman" w:cs="Times New Roman"/>
          <w:sz w:val="26"/>
          <w:szCs w:val="26"/>
        </w:rPr>
        <w:t>,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начальник ПВР организует оповещение и сбор членов администрации ПВР, приведение личного состава и помещений ПВР в готовность к приему и размещению </w:t>
      </w:r>
      <w:r w:rsidRPr="00F636CE">
        <w:rPr>
          <w:rFonts w:ascii="Times New Roman" w:hAnsi="Times New Roman" w:cs="Times New Roman"/>
          <w:sz w:val="26"/>
          <w:szCs w:val="26"/>
        </w:rPr>
        <w:t xml:space="preserve">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>населения.</w:t>
      </w:r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</w:t>
      </w:r>
      <w:r w:rsidR="00E43BB7">
        <w:rPr>
          <w:rFonts w:ascii="Times New Roman" w:hAnsi="Times New Roman" w:cs="Times New Roman"/>
          <w:sz w:val="26"/>
          <w:szCs w:val="26"/>
        </w:rPr>
        <w:t>7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  <w:t xml:space="preserve">Размещение 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>населения осуществляется в помещениях организации, развертывающей ПВР, с использованием ее материально-технических средств и оборудования.</w:t>
      </w:r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</w:t>
      </w:r>
      <w:r w:rsidR="00E43BB7">
        <w:rPr>
          <w:rFonts w:ascii="Times New Roman" w:hAnsi="Times New Roman" w:cs="Times New Roman"/>
          <w:sz w:val="26"/>
          <w:szCs w:val="26"/>
        </w:rPr>
        <w:t>8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Для размещения медицинского пункта начальник ПВР предусматривает </w:t>
      </w:r>
      <w:proofErr w:type="gramStart"/>
      <w:r w:rsidR="007E504A" w:rsidRPr="00F636CE">
        <w:rPr>
          <w:rFonts w:ascii="Times New Roman" w:hAnsi="Times New Roman" w:cs="Times New Roman"/>
          <w:sz w:val="26"/>
          <w:szCs w:val="26"/>
        </w:rPr>
        <w:t>отдельное</w:t>
      </w:r>
      <w:proofErr w:type="gramEnd"/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помещения.</w:t>
      </w:r>
    </w:p>
    <w:p w:rsidR="00F636CE" w:rsidRDefault="00ED6E85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D57C61" w:rsidRPr="00F636CE">
        <w:rPr>
          <w:rFonts w:ascii="Times New Roman" w:hAnsi="Times New Roman" w:cs="Times New Roman"/>
          <w:sz w:val="26"/>
          <w:szCs w:val="26"/>
        </w:rPr>
        <w:t>.</w:t>
      </w:r>
      <w:r w:rsidR="00D57C61"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Продовольственное обеспечение размещенного в ПВР </w:t>
      </w:r>
      <w:r w:rsidR="00D57C61" w:rsidRPr="00F636CE">
        <w:rPr>
          <w:rFonts w:ascii="Times New Roman" w:hAnsi="Times New Roman" w:cs="Times New Roman"/>
          <w:sz w:val="26"/>
          <w:szCs w:val="26"/>
        </w:rPr>
        <w:t xml:space="preserve">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>населения осуществляется посменно в столовых или через пищеблок ПВР (при их наличии).</w:t>
      </w:r>
    </w:p>
    <w:p w:rsidR="00F636CE" w:rsidRDefault="00D57C61" w:rsidP="00E17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4.1</w:t>
      </w:r>
      <w:r w:rsidR="00ED6E85">
        <w:rPr>
          <w:rFonts w:ascii="Times New Roman" w:hAnsi="Times New Roman" w:cs="Times New Roman"/>
          <w:sz w:val="26"/>
          <w:szCs w:val="26"/>
        </w:rPr>
        <w:t>0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36CE">
        <w:rPr>
          <w:rFonts w:ascii="Times New Roman" w:hAnsi="Times New Roman" w:cs="Times New Roman"/>
          <w:sz w:val="26"/>
          <w:szCs w:val="26"/>
        </w:rPr>
        <w:t xml:space="preserve">Питание 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населения, размещенного в ПВР, не имеющих столовых и пищеблоков, осуществляется </w:t>
      </w:r>
      <w:r w:rsidR="00F636CE">
        <w:rPr>
          <w:rFonts w:ascii="Times New Roman" w:hAnsi="Times New Roman" w:cs="Times New Roman"/>
          <w:sz w:val="26"/>
          <w:szCs w:val="26"/>
        </w:rPr>
        <w:t>организациями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общественного питания, определенными в результате отбора возможных </w:t>
      </w:r>
      <w:r w:rsidR="00E17E80">
        <w:rPr>
          <w:rFonts w:ascii="Times New Roman" w:hAnsi="Times New Roman" w:cs="Times New Roman"/>
          <w:sz w:val="26"/>
          <w:szCs w:val="26"/>
        </w:rPr>
        <w:t>поставщиков</w:t>
      </w:r>
      <w:r w:rsidR="00F636CE">
        <w:rPr>
          <w:rFonts w:ascii="Times New Roman" w:hAnsi="Times New Roman" w:cs="Times New Roman"/>
          <w:sz w:val="26"/>
          <w:szCs w:val="26"/>
        </w:rPr>
        <w:t>,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проведенн</w:t>
      </w:r>
      <w:r w:rsidR="00E17E80">
        <w:rPr>
          <w:rFonts w:ascii="Times New Roman" w:hAnsi="Times New Roman" w:cs="Times New Roman"/>
          <w:sz w:val="26"/>
          <w:szCs w:val="26"/>
        </w:rPr>
        <w:t>ого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1" w:history="1">
        <w:r w:rsidR="007E504A" w:rsidRPr="00F636C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E504A" w:rsidRPr="00F636CE">
        <w:rPr>
          <w:rFonts w:ascii="Times New Roman" w:hAnsi="Times New Roman" w:cs="Times New Roman"/>
          <w:sz w:val="26"/>
          <w:szCs w:val="26"/>
        </w:rPr>
        <w:t xml:space="preserve"> Росс</w:t>
      </w:r>
      <w:r w:rsidRPr="00F636CE">
        <w:rPr>
          <w:rFonts w:ascii="Times New Roman" w:hAnsi="Times New Roman" w:cs="Times New Roman"/>
          <w:sz w:val="26"/>
          <w:szCs w:val="26"/>
        </w:rPr>
        <w:t>ийской Федерации от 05.04.2014 № 44-ФЗ «</w:t>
      </w:r>
      <w:r w:rsidR="007E504A" w:rsidRPr="00F636C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Pr="00F636CE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7E504A" w:rsidRPr="00F636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4.1</w:t>
      </w:r>
      <w:r w:rsidR="00ED6E85">
        <w:rPr>
          <w:rFonts w:ascii="Times New Roman" w:hAnsi="Times New Roman" w:cs="Times New Roman"/>
          <w:sz w:val="26"/>
          <w:szCs w:val="26"/>
        </w:rPr>
        <w:t>1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Все вопросы по жизнеобеспечению размещенного в ПВР </w:t>
      </w:r>
      <w:r w:rsidRPr="00F636CE">
        <w:rPr>
          <w:rFonts w:ascii="Times New Roman" w:hAnsi="Times New Roman" w:cs="Times New Roman"/>
          <w:sz w:val="26"/>
          <w:szCs w:val="26"/>
        </w:rPr>
        <w:t xml:space="preserve">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>населения начальник ПВР решает с КЧС и ОПБ.</w:t>
      </w:r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lastRenderedPageBreak/>
        <w:t>4.1</w:t>
      </w:r>
      <w:r w:rsidR="00ED6E85">
        <w:rPr>
          <w:rFonts w:ascii="Times New Roman" w:hAnsi="Times New Roman" w:cs="Times New Roman"/>
          <w:sz w:val="26"/>
          <w:szCs w:val="26"/>
        </w:rPr>
        <w:t>2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>Расходы на проведение мероприятий по временному размещению пострадавшего населения и его первоочередному жизнеобеспечению</w:t>
      </w:r>
      <w:r w:rsidR="005E1A15">
        <w:rPr>
          <w:rFonts w:ascii="Times New Roman" w:hAnsi="Times New Roman" w:cs="Times New Roman"/>
          <w:sz w:val="26"/>
          <w:szCs w:val="26"/>
        </w:rPr>
        <w:t>, в том числе на использование запасов материально-технических, продовольственных, медицинских и иных средств,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осуществляются </w:t>
      </w:r>
      <w:r w:rsidR="005E1A15">
        <w:rPr>
          <w:rFonts w:ascii="Times New Roman" w:hAnsi="Times New Roman" w:cs="Times New Roman"/>
          <w:sz w:val="26"/>
          <w:szCs w:val="26"/>
        </w:rPr>
        <w:t>в порядке, определяемом Правительством Российской Федерации</w:t>
      </w:r>
      <w:proofErr w:type="gramStart"/>
      <w:r w:rsidR="005E1A15">
        <w:rPr>
          <w:rFonts w:ascii="Times New Roman" w:hAnsi="Times New Roman" w:cs="Times New Roman"/>
          <w:sz w:val="26"/>
          <w:szCs w:val="26"/>
        </w:rPr>
        <w:t xml:space="preserve"> </w:t>
      </w:r>
      <w:r w:rsidR="007E504A" w:rsidRPr="00F636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4.1</w:t>
      </w:r>
      <w:r w:rsidR="00ED6E85">
        <w:rPr>
          <w:rFonts w:ascii="Times New Roman" w:hAnsi="Times New Roman" w:cs="Times New Roman"/>
          <w:sz w:val="26"/>
          <w:szCs w:val="26"/>
        </w:rPr>
        <w:t>3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При принятии решения о развертывании ПВР и размещении в них </w:t>
      </w:r>
      <w:r w:rsidRPr="00F636CE">
        <w:rPr>
          <w:rFonts w:ascii="Times New Roman" w:hAnsi="Times New Roman" w:cs="Times New Roman"/>
          <w:sz w:val="26"/>
          <w:szCs w:val="26"/>
        </w:rPr>
        <w:t xml:space="preserve">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>населения учитывается следующая очередность: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>в первую очередь развертыванию подлежат ПВР оборудованные пунктами питания (столовыми и пищеблоками), созданные на базе организаций, не являющихся одновременно сборными эвакуационными пунктами;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>во вторую очередь развертыванию подлежат ПВР на базе организаций не оборудованные пунктами питания;</w:t>
      </w:r>
    </w:p>
    <w:p w:rsidR="00F636CE" w:rsidRDefault="007E504A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hAnsi="Times New Roman" w:cs="Times New Roman"/>
          <w:sz w:val="26"/>
          <w:szCs w:val="26"/>
        </w:rPr>
        <w:t xml:space="preserve">Данная очередность может быть изменена с учетом мест нахождения зон возможных опасностей и количества </w:t>
      </w:r>
      <w:r w:rsidR="00D57C61" w:rsidRPr="00F636CE">
        <w:rPr>
          <w:rFonts w:ascii="Times New Roman" w:hAnsi="Times New Roman" w:cs="Times New Roman"/>
          <w:sz w:val="26"/>
          <w:szCs w:val="26"/>
        </w:rPr>
        <w:t xml:space="preserve">эвакуируемого </w:t>
      </w:r>
      <w:r w:rsidRPr="00F636CE">
        <w:rPr>
          <w:rFonts w:ascii="Times New Roman" w:hAnsi="Times New Roman" w:cs="Times New Roman"/>
          <w:sz w:val="26"/>
          <w:szCs w:val="26"/>
        </w:rPr>
        <w:t>населения, требующего размещения в ПВР.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FC02B0" w:rsidRPr="00F636CE">
        <w:rPr>
          <w:rFonts w:ascii="Times New Roman" w:hAnsi="Times New Roman" w:cs="Times New Roman"/>
          <w:b/>
          <w:sz w:val="26"/>
          <w:szCs w:val="26"/>
        </w:rPr>
        <w:t>Д</w:t>
      </w:r>
      <w:r w:rsidR="007F3209" w:rsidRPr="00F636CE">
        <w:rPr>
          <w:rFonts w:ascii="Times New Roman" w:hAnsi="Times New Roman" w:cs="Times New Roman"/>
          <w:b/>
          <w:sz w:val="26"/>
          <w:szCs w:val="26"/>
        </w:rPr>
        <w:t xml:space="preserve">ОКУМЕНТЫ И ТЕХНИЧЕСКОЕ ОСНАЩЕНИЕ </w:t>
      </w:r>
      <w:r w:rsidR="003F5B9C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6CE" w:rsidRDefault="00DD6EAC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начальника ПВР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стол, стул, телефон;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обязанности начальника ПВР;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оказание услуг временного размеще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населения, пострадавшего в чрезвычайных ситуациях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оповещения личного состава ПВР;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личного состава ПВР;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элементов ПВР;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DD6EAC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w:anchor="P1062" w:history="1">
        <w:r w:rsidR="00FC02B0" w:rsidRPr="005D74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удостоверение</w:t>
        </w:r>
      </w:hyperlink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ПВР </w:t>
      </w:r>
      <w:r w:rsidR="005D74DB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установленной настоящим Положением </w:t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8 к настоящему Положению);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обязанности администрации ПВР;</w:t>
      </w:r>
    </w:p>
    <w:p w:rsidR="00C76B23" w:rsidRDefault="00F636CE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телефонный справочник.</w:t>
      </w:r>
    </w:p>
    <w:p w:rsidR="00C76B23" w:rsidRDefault="00DD6EAC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заместителя начальника ПВР</w:t>
      </w:r>
      <w:r w:rsidR="001C7264" w:rsidRP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стол, стул, телефон, телефонный справочник;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7F320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документы начальника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бумаг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авторучк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нарукавн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повязк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бейджи</w:t>
      </w:r>
      <w:proofErr w:type="spell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папк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документов.</w:t>
      </w:r>
    </w:p>
    <w:p w:rsidR="00C76B23" w:rsidRDefault="00DD6EAC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группы общественного порядка</w:t>
      </w:r>
      <w:r w:rsidR="001C7264" w:rsidRP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стол, стул, телефон, телефонный справочник;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 назначении администрации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штатно-должностной список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оповещения и сбора администрации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данные по количеству эвак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уируемого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дежурств ответственных лиц группы охраны общественного порядка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бумаг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авторучк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нарукавн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повязк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бейджи</w:t>
      </w:r>
      <w:proofErr w:type="spell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папк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документов.</w:t>
      </w:r>
    </w:p>
    <w:p w:rsidR="00C76B23" w:rsidRDefault="006E4E95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6.4.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 справок</w:t>
      </w:r>
      <w:r w:rsidR="001C7264" w:rsidRP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полученных и отданных распоряжений, донесений и докладов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телефонный справочник;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отзывов и предложений размещаемого в ПВР населения;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размещенного в ПВР населения;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расположения помещений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выбывшего из ПВР населения с направлением выбытия;</w:t>
      </w:r>
    </w:p>
    <w:p w:rsidR="001C7264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бумаг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авторучк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нарукавн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повязк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бейджи</w:t>
      </w:r>
      <w:proofErr w:type="spellEnd"/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папк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документов.</w:t>
      </w:r>
    </w:p>
    <w:p w:rsidR="00C76B23" w:rsidRDefault="006E4E95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6.5.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встречи, приема, регистрации и размещения</w:t>
      </w:r>
      <w:r w:rsidR="001C7264" w:rsidRP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столы, стулья для регистраторов и учетчиков;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штатно-должностной список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размещенного в ПВР населения;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руководителя группы регистрации и учета;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поименный список эвакуируемого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количество;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нарукавные повязки или </w:t>
      </w:r>
      <w:proofErr w:type="spell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бейджи</w:t>
      </w:r>
      <w:proofErr w:type="spell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всех членов группы, папк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учетных документов, чистая бумага.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Комната матери и ребенка, медицинский пункт и пункт питания должны соответствовать санитарно-гигиеническим требованиям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СНиПов и ГОСТов, а также требованиям нормативных правовых документов, утвержденных Правительством Российской Федерации.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C76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C02B0" w:rsidRPr="00C76B23">
        <w:rPr>
          <w:rFonts w:ascii="Times New Roman" w:hAnsi="Times New Roman" w:cs="Times New Roman"/>
          <w:b/>
          <w:sz w:val="26"/>
          <w:szCs w:val="26"/>
        </w:rPr>
        <w:t>С</w:t>
      </w:r>
      <w:r w:rsidR="0026099A" w:rsidRPr="00C76B23">
        <w:rPr>
          <w:rFonts w:ascii="Times New Roman" w:hAnsi="Times New Roman" w:cs="Times New Roman"/>
          <w:b/>
          <w:sz w:val="26"/>
          <w:szCs w:val="26"/>
        </w:rPr>
        <w:t>ОДЕРЖАНИЕ ПОМЕЩЕНИЙ И ТЕРРИТОРИЙ</w:t>
      </w:r>
      <w:r w:rsidRPr="00C76B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B9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C76B23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.1.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Все здания, помещения и участки территории должны всегда содержаться в чистоте и порядке. Каждый руководитель ПВР отвечает за правильное использование зданий и помещений, за сохранность мебели, инвентаря и оборудования. Комнаты должны быть пронумерованы, на наружной стороне входной двери каждой комнаты вывешивается табличка с указанием номера комнаты и ее назначения, а внутри каждой комнаты - опись находящегося в ней имущества.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.2.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Комната бытового обслуживания оборудуется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.3.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В помещениях ПВР на видном месте должны быть вывешены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.4.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Все помещения обеспечиваются достаточным количеством урн для мусора. У наружных входов в помещения должны быть приспособления для очистки обуви от грязи и урны для мусора.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.5.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Организация ежедневной уборки помещений ПВР и поддержание чистоты в них возлагаются на руководителя ПВР.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.6.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Проветривание помещений в ПВР производится дежурными перед сном и после сна.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.7.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На летний период окна помещений ПВР оборудуются мелкоячеистыми сетками для защиты от насекомых.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.8.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Имеющиеся вентиляционные устройства должны содержаться в исправном состоянии. Принудительная вентиляция приводится в действие согласно инструкции.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.9.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 xml:space="preserve">При отсутствии водопровода в отапливаемых помещениях устанавливаются наливные умывальники, вода в них должна быть круглосуточно. </w:t>
      </w:r>
      <w:r w:rsidR="00FC02B0" w:rsidRPr="00C76B23">
        <w:rPr>
          <w:rFonts w:ascii="Times New Roman" w:hAnsi="Times New Roman" w:cs="Times New Roman"/>
          <w:sz w:val="26"/>
          <w:szCs w:val="26"/>
        </w:rPr>
        <w:lastRenderedPageBreak/>
        <w:t>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.10.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Для чистки одежды отводятся отдельные, специально оборудованные помещения или места.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.11.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Курение в зданиях и помещениях ПВР запрещается.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.12.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Туалеты должны содержаться в чистоте, ежедневно дезинфицироваться, иметь хорошую вентиляцию и освещение. Инвентарь для их уборки хранится в специально отведенном для этого месте (шкафу). Наблюдение за содержанием туалетов возлагается на руководителя ПВР и дежурных.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hAnsi="Times New Roman" w:cs="Times New Roman"/>
          <w:b/>
          <w:sz w:val="26"/>
          <w:szCs w:val="26"/>
        </w:rPr>
        <w:t>8.</w:t>
      </w:r>
      <w:r w:rsidRPr="00C76B23">
        <w:rPr>
          <w:rFonts w:ascii="Times New Roman" w:hAnsi="Times New Roman" w:cs="Times New Roman"/>
          <w:b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b/>
          <w:sz w:val="26"/>
          <w:szCs w:val="26"/>
        </w:rPr>
        <w:t>Ф</w:t>
      </w:r>
      <w:r w:rsidR="0026099A" w:rsidRPr="00C76B23">
        <w:rPr>
          <w:rFonts w:ascii="Times New Roman" w:hAnsi="Times New Roman" w:cs="Times New Roman"/>
          <w:b/>
          <w:sz w:val="26"/>
          <w:szCs w:val="26"/>
        </w:rPr>
        <w:t xml:space="preserve">УНКЦИОНАЛЬНЫЕ ОБЯЗАННОСТИ ДОЛЖНОСТНЫХ ЛИЦ </w:t>
      </w:r>
      <w:r w:rsidRPr="00C76B23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hAnsi="Times New Roman" w:cs="Times New Roman"/>
          <w:sz w:val="26"/>
          <w:szCs w:val="26"/>
        </w:rPr>
        <w:t>8.1.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hAnsi="Times New Roman" w:cs="Times New Roman"/>
          <w:sz w:val="26"/>
          <w:szCs w:val="26"/>
        </w:rPr>
        <w:t>8.1.1.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hAnsi="Times New Roman" w:cs="Times New Roman"/>
          <w:sz w:val="26"/>
          <w:szCs w:val="26"/>
        </w:rPr>
        <w:t>8.1.2.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Начальник ПВР подчиняется председателю КЧС и ОПБ</w:t>
      </w:r>
      <w:r w:rsidR="00DD6EAC" w:rsidRPr="00C76B23">
        <w:rPr>
          <w:rFonts w:ascii="Times New Roman" w:hAnsi="Times New Roman" w:cs="Times New Roman"/>
          <w:sz w:val="26"/>
          <w:szCs w:val="26"/>
        </w:rPr>
        <w:t xml:space="preserve"> </w:t>
      </w:r>
      <w:r w:rsidR="00ED6E85">
        <w:rPr>
          <w:rFonts w:ascii="Times New Roman" w:hAnsi="Times New Roman" w:cs="Times New Roman"/>
          <w:sz w:val="26"/>
          <w:szCs w:val="26"/>
        </w:rPr>
        <w:t>Кировского</w:t>
      </w:r>
      <w:r w:rsidR="0026099A" w:rsidRPr="00C76B2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02B0" w:rsidRPr="00C76B23">
        <w:rPr>
          <w:rFonts w:ascii="Times New Roman" w:hAnsi="Times New Roman" w:cs="Times New Roman"/>
          <w:sz w:val="26"/>
          <w:szCs w:val="26"/>
        </w:rPr>
        <w:t>, руководителю организации,</w:t>
      </w:r>
      <w:r w:rsidR="00302A59" w:rsidRPr="00C76B23">
        <w:rPr>
          <w:rFonts w:ascii="Times New Roman" w:hAnsi="Times New Roman" w:cs="Times New Roman"/>
          <w:sz w:val="26"/>
          <w:szCs w:val="26"/>
        </w:rPr>
        <w:t xml:space="preserve"> </w:t>
      </w:r>
      <w:r w:rsidR="00FC02B0" w:rsidRPr="00C76B23">
        <w:rPr>
          <w:rFonts w:ascii="Times New Roman" w:hAnsi="Times New Roman" w:cs="Times New Roman"/>
          <w:sz w:val="26"/>
          <w:szCs w:val="26"/>
        </w:rPr>
        <w:t xml:space="preserve">при которой создан ПВР, и работает в контакте с </w:t>
      </w:r>
      <w:r w:rsidR="0026099A" w:rsidRPr="00C76B23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ED6E85">
        <w:rPr>
          <w:rFonts w:ascii="Times New Roman" w:hAnsi="Times New Roman" w:cs="Times New Roman"/>
          <w:sz w:val="26"/>
          <w:szCs w:val="26"/>
        </w:rPr>
        <w:t xml:space="preserve">жизнеобеспечения </w:t>
      </w:r>
      <w:r w:rsidR="0026099A" w:rsidRPr="00C76B2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E85">
        <w:rPr>
          <w:rFonts w:ascii="Times New Roman" w:hAnsi="Times New Roman" w:cs="Times New Roman"/>
          <w:sz w:val="26"/>
          <w:szCs w:val="26"/>
        </w:rPr>
        <w:t>Кировского</w:t>
      </w:r>
      <w:r w:rsidR="0026099A" w:rsidRPr="00C76B23">
        <w:rPr>
          <w:rFonts w:ascii="Times New Roman" w:hAnsi="Times New Roman" w:cs="Times New Roman"/>
          <w:sz w:val="26"/>
          <w:szCs w:val="26"/>
        </w:rPr>
        <w:t xml:space="preserve"> муниципального района и </w:t>
      </w:r>
      <w:r w:rsidR="00FC02B0" w:rsidRPr="00C76B23">
        <w:rPr>
          <w:rFonts w:ascii="Times New Roman" w:hAnsi="Times New Roman" w:cs="Times New Roman"/>
          <w:sz w:val="26"/>
          <w:szCs w:val="26"/>
        </w:rPr>
        <w:t>органом по ГО и ЧС</w:t>
      </w:r>
      <w:r w:rsidR="0026099A" w:rsidRPr="00C76B23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FC02B0" w:rsidRPr="00C76B23">
        <w:rPr>
          <w:rFonts w:ascii="Times New Roman" w:hAnsi="Times New Roman" w:cs="Times New Roman"/>
          <w:sz w:val="26"/>
          <w:szCs w:val="26"/>
        </w:rPr>
        <w:t>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hAnsi="Times New Roman" w:cs="Times New Roman"/>
          <w:sz w:val="26"/>
          <w:szCs w:val="26"/>
        </w:rPr>
        <w:t>8.1.3.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Начальник ПВР в повседневной деятельности обязан: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свои знания по руководящим документам приема и размещения пострадавшего населения;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количество принимаемого пострадавшего населения;</w:t>
      </w:r>
    </w:p>
    <w:p w:rsidR="00C76B23" w:rsidRPr="00C76B23" w:rsidRDefault="00B000D1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разработку необходимой документации ПВР;</w:t>
      </w:r>
    </w:p>
    <w:p w:rsidR="00C76B23" w:rsidRPr="00C76B23" w:rsidRDefault="00B000D1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укомплектованностью штата администрации ПВР;</w:t>
      </w:r>
    </w:p>
    <w:p w:rsidR="00C76B23" w:rsidRPr="00C76B23" w:rsidRDefault="00340B81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организовывать обучение и инструктаж сотрудников администрации ПВР по приему, учету и размещению пострадавшего населения в </w:t>
      </w:r>
      <w:r w:rsid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B23" w:rsidRPr="00C76B23" w:rsidRDefault="00152FEC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BD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3863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3863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и доводить порядок оповещения сотрудников администрации ПВР;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учениях, тренировках и проверках, проводимых органами местного самоуправления </w:t>
      </w:r>
      <w:r w:rsidR="00ED6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органами по ГО и ЧС;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связь с КЧС и ОПБ.</w:t>
      </w:r>
    </w:p>
    <w:p w:rsidR="00C76B23" w:rsidRPr="00C76B23" w:rsidRDefault="00B21DAF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8.1.4.</w:t>
      </w: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ПВР при возникновении </w:t>
      </w:r>
      <w:r w:rsidR="003863BD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связь с КЧС и ОПБ и с организациями, участвующими в жизнеобеспечении населения;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полное развертывание ПВР и подготовку к приему и размещению людей;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учет прибывающего населения и его размещение;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ведение документации ПВР;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жизнеобеспечение эвакуируемого населения, вести мониторинг его качества;</w:t>
      </w:r>
    </w:p>
    <w:p w:rsidR="00C76B23" w:rsidRPr="005D74DB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поддержание в ПВР общественного порядка</w:t>
      </w:r>
      <w:r w:rsidR="00EF6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r w:rsidR="00EF69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отбирать у эвакуируемого населения обязательство по несоблюдению установленных правил размещения в ПВР граждан, пострадавших в чрезвычайной ситуации по форме, </w:t>
      </w:r>
      <w:r w:rsidR="00EF697B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установленной настоящим Положением </w:t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w:anchor="P1090" w:history="1">
        <w:r w:rsidRPr="005D74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="00FC02B0" w:rsidRPr="005D74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риложение </w:t>
        </w:r>
        <w:r w:rsidRPr="005D74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№ </w:t>
        </w:r>
        <w:r w:rsidR="00FC02B0" w:rsidRPr="005D74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Положению);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DD6EAC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информирование пострадавшего населения об обстановке;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представлять донесения о ходе приема и размещения населения в </w:t>
      </w:r>
      <w:proofErr w:type="gramStart"/>
      <w:r w:rsidRPr="00527A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</w:t>
      </w:r>
      <w:proofErr w:type="gramEnd"/>
      <w:r w:rsidR="00FC02B0" w:rsidRPr="0052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A88" w:rsidRPr="00527A8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E8059D" w:rsidRPr="0052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C02B0" w:rsidRPr="00527A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544A9A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подготовку пострадавшего населения к отправке в пункты длительного проживания.</w:t>
      </w:r>
    </w:p>
    <w:p w:rsidR="00544A9A" w:rsidRDefault="00C76B23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P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ПВР отвечает:</w:t>
      </w:r>
    </w:p>
    <w:p w:rsidR="00544A9A" w:rsidRDefault="006C4384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разработку документации, обеспечение ПВР </w:t>
      </w:r>
      <w:proofErr w:type="gramStart"/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необходимыми</w:t>
      </w:r>
      <w:proofErr w:type="gramEnd"/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оборудованием и имуществом, подготовку администрации </w:t>
      </w: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ПВР 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практическое проведение приема пострадавшего населения;</w:t>
      </w:r>
    </w:p>
    <w:p w:rsidR="00544A9A" w:rsidRDefault="00FF2AD7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544A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развертывание ПВР и работу группы охраны общественного порядка, комнаты матери и</w:t>
      </w:r>
      <w:r w:rsid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и медицинского пункта.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8.2.1.</w:t>
      </w: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Заместитель начальника ПВР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подчиняется начальнику ПВР и </w:t>
      </w:r>
      <w:r w:rsid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начальника ПВР выполняет его обязанности.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8.2.2.</w:t>
      </w: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ПВР в повседневной деятельности обязан: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руководящие документы по организации приема и размещения пострадавшего населения;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порядок развертывания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разработку документации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подготовку личного состава;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подготовку необходимого оборудования и имущества;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аблаговременно готовить помещения, инвентарь и средства связи;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практическую отработку вопросов оповещения, сбора и функционирования администрации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учениях, тренировках и проверках, проводимых органами по ГО и ЧС.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8.2.3.</w:t>
      </w: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ПВР при возникновении</w:t>
      </w:r>
      <w:r w:rsid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чрезвычайной ситуации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оповещение и сбор членов ПВР с началом мероприятий по размещению пострадавшего населения;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полное развертывание ПВР и подготовку к приему и размещению населения;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связь с организациями, выделяющими транспорт для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руководить работой группы охраны общественного порядка, комнаты матери и ребенка и медицинского пункта;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обеспечение пострадавшего населения водой и оказание медицинской помощи;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сведения о ходе приема пострадавшего населения.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медицинского пункта отвечает: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своевременное оказание медицинской помощи заболевшим пострадавшим и госпитализацию </w:t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медицинскую организацию;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контроль санитарного состояния помещений ПВР и прилегающей территории.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Начальник медицинского пункта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подчиняется начальнику ПВР и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является прямым начальником личного состава медпункта.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медицинского пункта в режиме </w:t>
      </w:r>
      <w:r w:rsidR="004052F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первую медицинскую помощь заболевшим пострадавшим;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госпитализировать </w:t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ближайшую медицинскую организацию;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санитарное состояние помещений и территории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разработке режима питания и составлении раскладок продуктов;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систематический медицинский контроль </w:t>
      </w:r>
      <w:r w:rsidR="004052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питания личного состава и доброкачественностью воды;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стола справок отвечает за своевременное предоставление информации по всем вопросам работы ПВР обратившимся за справками пострадавшим.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стола справок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подчиняется заместителю начальника ПВР и является прямым начальником сотрудников стола справок.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стола справок в режиме повседневной деятельности обязан:</w:t>
      </w:r>
    </w:p>
    <w:p w:rsidR="00C9453A" w:rsidRDefault="00B854CC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адреса и номера телефонов КЧС и ОПБ, ближайших ПВР, организаций, которые выделяют транспорт;</w:t>
      </w:r>
    </w:p>
    <w:p w:rsidR="00C9453A" w:rsidRDefault="00B854CC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порядок установления связи с руководителями этих организаций;</w:t>
      </w:r>
    </w:p>
    <w:p w:rsidR="00C9453A" w:rsidRDefault="00B854CC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справочные документы.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стола справок в режиме </w:t>
      </w:r>
      <w:r w:rsidR="009F62C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давать справки пострадавшему населению о нахождении пунктов питания, медицинских организаций, отделений связи и сберкасс, о порядке работы бытовых </w:t>
      </w:r>
      <w:r w:rsidR="009F62C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местонахождении</w:t>
      </w:r>
      <w:r w:rsidR="0018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справки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вопросам, связанным с размещением населения в данном ПВР.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 отвечает за психологическое обеспечение пострадавших при </w:t>
      </w:r>
      <w:r w:rsidR="0018353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B85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Психолог обязан в режиме </w:t>
      </w:r>
      <w:r w:rsidR="004B102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B85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оказывать экстренную психологическую помощь пострадавшим в результате </w:t>
      </w:r>
      <w:r w:rsidR="004B102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ситуации, а также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мероприятия по реабилитации пострадавших при </w:t>
      </w:r>
      <w:r w:rsidR="00950186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Начальник группы охраны общественного порядка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подчиняется заместителю начальника ПВР и является прямым начальником личного состава группы.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охраны общественного порядка в повседневной деятельности обязан: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подготовку личного состава группы;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учениях, тренировках и проверках, проводимых органами по ГО и ЧС. 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группы охраны общественного порядка при возникновении </w:t>
      </w:r>
      <w:r w:rsidR="0024660D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24660D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обязан: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безопасность граждан и поддержание общественного порядка на территории ПВР;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организованный выход пострадавшего населения к местам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временного размещения.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начальника группы встречи, приема, регистрации и размещения</w:t>
      </w:r>
      <w:r w:rsidR="0025297B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встречи, приема, регистрации и размещения назначается приказом начальника ПВР, на которого возложено развертывание ПВР, и подчиняется начальнику ПВР и его заместителю.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ОПБ</w:t>
      </w:r>
      <w:r w:rsidR="00E351ED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Начальник группы встречи, приема, регистрации и размещения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подчиняется начальнику и заместителю начальника ПВР и является прямым начальником личного состава группы.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встречи, приема, регистрации и размещения руководит работой регистраторов и учетчиков и отвечает за работу подчиненных и учетно-отчетную документацию (журналы, бланки и т.д.)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встречи, приема, регистрации и размещения в повседневной деятельности обязан: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руководящие документы по организации приема и размещения пострадавшего 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подготовку личного состава группы;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необходимую документацию группы по учету и размещению прибывшего пострадавшего 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порядок прибытия на ПВР пострадавшего населения и порядок его размещения;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проинструктировать учетчиков, регистраторов о</w:t>
      </w:r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работы с эвакуируемым населением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организовать их работу;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информировать начальника ПВР о ходе регистрации 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эвакуируемого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задачу и ознакомиться с обстановкой;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готовить необходимые сведения по учету и отчетности для представления в </w:t>
      </w:r>
      <w:proofErr w:type="gramStart"/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>ЭК</w:t>
      </w:r>
      <w:proofErr w:type="gramEnd"/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района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регистрации прибывающих на ПВР</w:t>
      </w:r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от них документы, удостоверяющие личность (паспорт, удостоверение водителя и др.)</w:t>
      </w:r>
      <w:r w:rsidR="00E351ED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учениях, тренировках и проверках, проводимых органами по ГО и ЧС.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группы встречи, приема, регистрации и размещения при возникновении </w:t>
      </w:r>
      <w:r w:rsid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4214F2" w:rsidRP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рабочие места группы и доложить о готовности группы к приему населения, выводимого из зон возможных </w:t>
      </w:r>
      <w:r w:rsidR="00722679" w:rsidRP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FC02B0" w:rsidRP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распределять обязанности между членами группы;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3F5B9C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учет, регистрацию и размещение пострадавшего 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доводить своевременно информацию обо всех изменениях в обстановке до пострадавшего 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докладывать начальнику ПВР о ходе приема и размещения прибывшего пострадавшего 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составлять списки пострадавшего населения для начальников и старших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колонн при отправке их в пункты длительного проживания.</w:t>
      </w:r>
    </w:p>
    <w:p w:rsidR="00C9453A" w:rsidRDefault="004214F2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дежурного комнаты матери и ребенка</w:t>
      </w:r>
      <w:r w:rsidR="00E301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53A" w:rsidRDefault="004214F2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Дежурный комнаты матери и ребенка назначается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начальником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ПВР, на которого возложено развертывание ПВР, и подчиняется начальнику ПВР и его заместителю. </w:t>
      </w:r>
    </w:p>
    <w:p w:rsid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Дежурный комнаты матери и ребенка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E208B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прибыть на пункт временного размещения;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E208B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задачу от начальника ПВР по развертыванию комнаты матери и ребенка;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E208B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3F5B9C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работу комнаты матери и ребенка в течение всего периода работы ПВР, следить за порядком в детской комнате;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E208B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3F5B9C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прием, регистрацию и отправку специальным транспортом беременных женщин и женщин с малолетними детьми после получения ими ордера на подселение;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E208B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работы ПВР имущество и инвентарь комнаты убрать в закрываемое помещение и доложить начальнику ПВР.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b/>
          <w:sz w:val="26"/>
          <w:szCs w:val="26"/>
        </w:rPr>
        <w:t>О</w:t>
      </w:r>
      <w:r w:rsidR="00E30164" w:rsidRPr="00C9453A">
        <w:rPr>
          <w:rFonts w:ascii="Times New Roman" w:hAnsi="Times New Roman" w:cs="Times New Roman"/>
          <w:b/>
          <w:sz w:val="26"/>
          <w:szCs w:val="26"/>
        </w:rPr>
        <w:t>РГАНИЗАЦИЯ ПИТАНИЯ</w:t>
      </w:r>
      <w:r w:rsidR="003F5B9C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E30164" w:rsidRPr="00C9453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ПВР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Питание является важным фактором для сохранения и поддержания укрепления здоровья населения, пребывающего в ПВР.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9.2.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9.3.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Разработка режима питания населения возлагается на начальника ПВР, его заместителя и медицинскую службу.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9.4.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9.5.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Трехразовое питание (завтрак, обед и ужин) организуется в ПВР, где преобладает взрослое население (старше 18 лет).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9.6.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Часы приема пищи населением определяются начальником ПВР.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9.7.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Для </w:t>
      </w:r>
      <w:r w:rsidR="0091486D">
        <w:rPr>
          <w:rFonts w:ascii="Times New Roman" w:hAnsi="Times New Roman" w:cs="Times New Roman"/>
          <w:sz w:val="26"/>
          <w:szCs w:val="26"/>
        </w:rPr>
        <w:t>лиц</w:t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младше 18 лет организуется четырехразовое питание за счет продуктов суточной нормы: завтрак, обед, полдник и ужин.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9.8.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91486D">
        <w:rPr>
          <w:rFonts w:ascii="Times New Roman" w:hAnsi="Times New Roman" w:cs="Times New Roman"/>
          <w:sz w:val="26"/>
          <w:szCs w:val="26"/>
        </w:rPr>
        <w:t>над</w:t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 состоянием питания населения ПВР осуществляется начальником ПВР, его заместителем, начальниками медицинской и продовольственной служб.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9.9.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77F51">
        <w:rPr>
          <w:rFonts w:ascii="Times New Roman" w:hAnsi="Times New Roman" w:cs="Times New Roman"/>
          <w:sz w:val="26"/>
          <w:szCs w:val="26"/>
        </w:rPr>
        <w:t>над</w:t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организацией и состоянием питания населения осуществляется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hAnsi="Times New Roman" w:cs="Times New Roman"/>
          <w:b/>
          <w:sz w:val="26"/>
          <w:szCs w:val="26"/>
        </w:rPr>
        <w:t>10.</w:t>
      </w:r>
      <w:r w:rsidRPr="00C9453A">
        <w:rPr>
          <w:rFonts w:ascii="Times New Roman" w:hAnsi="Times New Roman" w:cs="Times New Roman"/>
          <w:sz w:val="26"/>
          <w:szCs w:val="26"/>
        </w:rPr>
        <w:tab/>
      </w:r>
      <w:r w:rsidR="00FC02B0" w:rsidRPr="00C9453A">
        <w:rPr>
          <w:rFonts w:ascii="Times New Roman" w:hAnsi="Times New Roman" w:cs="Times New Roman"/>
          <w:b/>
          <w:sz w:val="26"/>
          <w:szCs w:val="26"/>
        </w:rPr>
        <w:t>Т</w:t>
      </w:r>
      <w:r w:rsidR="00D6348F" w:rsidRPr="00C9453A">
        <w:rPr>
          <w:rFonts w:ascii="Times New Roman" w:hAnsi="Times New Roman" w:cs="Times New Roman"/>
          <w:b/>
          <w:sz w:val="26"/>
          <w:szCs w:val="26"/>
        </w:rPr>
        <w:t>РЕБОВАНИЯ ПОЖАРНОЙ БЕЗОПАСНОСТИ</w:t>
      </w:r>
      <w:r w:rsidR="00E208BF" w:rsidRPr="00C945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F5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C9453A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До заселения пострадавших руководитель организации, на базе которой развертывается ПВР, начальник ПВР должен организовать проверку состояния подъездов и проездов к зданиям и пожарным </w:t>
      </w:r>
      <w:proofErr w:type="spellStart"/>
      <w:r w:rsidR="00FC02B0" w:rsidRPr="00C9453A"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, путей эвакуации, систем противопожарного водоснабжения, автоматических средств пожаротушения и сигнализации, систем </w:t>
      </w:r>
      <w:proofErr w:type="spellStart"/>
      <w:r w:rsidR="00FC02B0" w:rsidRPr="00C9453A">
        <w:rPr>
          <w:rFonts w:ascii="Times New Roman" w:hAnsi="Times New Roman" w:cs="Times New Roman"/>
          <w:sz w:val="26"/>
          <w:szCs w:val="26"/>
        </w:rPr>
        <w:t>противодымной</w:t>
      </w:r>
      <w:proofErr w:type="spellEnd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защиты и оповещения людей о пожаре, средств связи и первичных средств пожаротушения объекта, при выявлении недостатков </w:t>
      </w:r>
      <w:r w:rsidR="00FC02B0" w:rsidRPr="00C9453A">
        <w:rPr>
          <w:rFonts w:ascii="Times New Roman" w:hAnsi="Times New Roman" w:cs="Times New Roman"/>
          <w:sz w:val="26"/>
          <w:szCs w:val="26"/>
        </w:rPr>
        <w:lastRenderedPageBreak/>
        <w:t>принять меры по приведению их в работоспособное состояние</w:t>
      </w:r>
      <w:proofErr w:type="gramEnd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и устранению нарушений требований пожарной безопасности.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10.2.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10.3.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Руководитель организации, на базе которой развертывается ПВР, начальник ПВР должен установить и обеспечить соблюдение на территории, в зданиях и помещениях объекта противопожарный режим с учетом требований настоящего раздела. При необходимости внести дополнения и изменения в действующие инструкции о мерах пожарной безопасности.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10.4.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Руководитель организации, на базе которой развертывается ПВР, начальник ПВР должен обеспечить проведение дополнительного противопожарного инструктажа рабочих и служащих действующих объектов.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10.5.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Начальник ПВР должен организовать изучение пострадавшим населением инструкции о мерах пожарной безопасности, определить </w:t>
      </w:r>
      <w:proofErr w:type="gramStart"/>
      <w:r w:rsidR="00FC02B0" w:rsidRPr="00C9453A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за соблюдение требований пожарной безопасности по каждому помещению.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10.6.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Все системы и приборы отопления должны соответствовать требованиям нормативных и нормативно-технических документов.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10.7.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Использование дополнительных систем и приборов отопления</w:t>
      </w:r>
      <w:r w:rsidR="00877F51">
        <w:rPr>
          <w:rFonts w:ascii="Times New Roman" w:hAnsi="Times New Roman" w:cs="Times New Roman"/>
          <w:sz w:val="26"/>
          <w:szCs w:val="26"/>
        </w:rPr>
        <w:t xml:space="preserve"> разрешается по согласованию с территориальными </w:t>
      </w:r>
      <w:r w:rsidR="00FC02B0" w:rsidRPr="00C9453A">
        <w:rPr>
          <w:rFonts w:ascii="Times New Roman" w:hAnsi="Times New Roman" w:cs="Times New Roman"/>
          <w:sz w:val="26"/>
          <w:szCs w:val="26"/>
        </w:rPr>
        <w:t>органами федерального государственного пожарного надзора.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10.8.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Обеспечение зданий и сооружений ручными и передвижными огнетушителями следует осуществлять </w:t>
      </w:r>
      <w:proofErr w:type="gramStart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77F51" w:rsidRPr="00C9453A">
        <w:rPr>
          <w:rFonts w:ascii="Times New Roman" w:hAnsi="Times New Roman" w:cs="Times New Roman"/>
          <w:sz w:val="26"/>
          <w:szCs w:val="26"/>
        </w:rPr>
        <w:t>требован</w:t>
      </w:r>
      <w:r w:rsidR="00877F51">
        <w:rPr>
          <w:rFonts w:ascii="Times New Roman" w:hAnsi="Times New Roman" w:cs="Times New Roman"/>
          <w:sz w:val="26"/>
          <w:szCs w:val="26"/>
        </w:rPr>
        <w:t>ий</w:t>
      </w:r>
      <w:proofErr w:type="gramEnd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действующих правил.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10.9.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ящики с песком, уко</w:t>
      </w:r>
      <w:r w:rsidR="00877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мплектованные совковой лопатой - </w:t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тушения пожаров </w:t>
      </w:r>
      <w:proofErr w:type="spellStart"/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электроустройств</w:t>
      </w:r>
      <w:proofErr w:type="spellEnd"/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применять сухой просеянный песок;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бочки с водой, укомплектованные двумя ведрами </w:t>
      </w:r>
      <w:r w:rsidR="00877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тушения пожаров целлюлозных, текстильных и других аналогичных материалов. Бочка и ведра должны окрашиваться в красный цвет. В зимнее время вместо бочки с водой может быть установлен ящик с песком;</w:t>
      </w:r>
    </w:p>
    <w:p w:rsidR="00877F51" w:rsidRDefault="00C0528A" w:rsidP="00877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полотна из воздухонепроницаемых негорючих тканей, куски толстой шерстяной ткани или брезента </w:t>
      </w:r>
      <w:r w:rsidR="00877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тушения пожаров путем набрасывания на горящие предметы.</w:t>
      </w:r>
    </w:p>
    <w:p w:rsidR="00C9453A" w:rsidRPr="00C9453A" w:rsidRDefault="00E208BF" w:rsidP="00877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10.10.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Глажение, сушка и стирка, а также приготовление пищи должны производиться в отведенных для этих целей помещениях.</w:t>
      </w:r>
    </w:p>
    <w:p w:rsidR="00C9453A" w:rsidRP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электрических плиток, керогазов, керосинок и примусов их следует устанавливать на устойчивые основания из негорючих материалов. Заправлять топливом и оставлять керогазы, керосинки и примусы без присмотра в период их работы запрещается.</w:t>
      </w:r>
    </w:p>
    <w:p w:rsidR="00C9453A" w:rsidRP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10.12.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хранения и порядок пользования электроприборов определяется администрацией ПВР.</w:t>
      </w:r>
    </w:p>
    <w:p w:rsidR="00C9453A" w:rsidRP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10.13.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случай аварий или временного выключения электрического освещения по иным причинам у дежурных должны быть резервные источники освещения, </w:t>
      </w:r>
      <w:proofErr w:type="gramStart"/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proofErr w:type="gramEnd"/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 которых определяет руководитель ПВР.</w:t>
      </w:r>
    </w:p>
    <w:p w:rsidR="00C9453A" w:rsidRP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10.14.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проход.</w:t>
      </w:r>
    </w:p>
    <w:p w:rsidR="00C9453A" w:rsidRP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10.15.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помещениях, в которых размещены пострадавшие, запрещается: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хранить легковоспламеняющиеся и горючие жидкости;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загромождать проходы и выходы;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устраивать перегородки;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для освещения керосиновые лампы, свечи и коптилки;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E97D52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разжигать печи с помощью легковоспламеняющихся и горючих жидкостей.</w:t>
      </w:r>
    </w:p>
    <w:p w:rsidR="00AC6E85" w:rsidRDefault="00E97D52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10.16.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:rsidR="009358CB" w:rsidRDefault="009358CB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28E" w:rsidRPr="00C9453A" w:rsidRDefault="00A1728E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A4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B8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675919" w:rsidRPr="00F636CE" w:rsidRDefault="00675919" w:rsidP="00EC6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2A3E9D">
        <w:tc>
          <w:tcPr>
            <w:tcW w:w="4926" w:type="dxa"/>
          </w:tcPr>
          <w:p w:rsidR="002A3E9D" w:rsidRDefault="002A3E9D" w:rsidP="00EC6F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2A3E9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5D74DB" w:rsidRPr="00F636CE" w:rsidRDefault="005D74DB" w:rsidP="00EC6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182" w:rsidRPr="00F636CE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ШТАТ (СТРУКТУРА)</w:t>
      </w:r>
    </w:p>
    <w:p w:rsidR="00820182" w:rsidRPr="00F636CE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ПУНКТА ВРЕМЕННОГО РАЗМЕЩЕНИЯ</w:t>
      </w:r>
    </w:p>
    <w:p w:rsidR="00820182" w:rsidRPr="00820182" w:rsidRDefault="00FB0C4B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left:0;text-align:left;margin-left:174.6pt;margin-top:3.7pt;width:168pt;height:48.9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5sNgIAAFMEAAAOAAAAZHJzL2Uyb0RvYy54bWysVF2O0zAQfkfiDpbfaX5aukvUdLV0KUJa&#10;fqSFA7iOk1g4HmO7Tcpl9hQ8IXGGHomx0y3VgnhA5MHyeMafZ75vJouroVNkJ6yToEuaTVJKhOZQ&#10;Sd2U9NPH9bNLSpxnumIKtCjpXjh6tXz6ZNGbQuTQgqqEJQiiXdGbkrbemyJJHG9Fx9wEjNDorMF2&#10;zKNpm6SyrEf0TiV5ms6THmxlLHDhHJ7ejE66jPh1Lbh/X9dOeKJKirn5uNq4bsKaLBesaCwzreTH&#10;NNg/ZNExqfHRE9QN84xsrfwNqpPcgoPaTzh0CdS15CLWgNVk6aNq7lpmRKwFyXHmRJP7f7D83e6D&#10;JbIqaX5BiWYdanS4P/w4fD98I3iE/PTGFRh2ZzDQDy9hQJ1jrc7cAv/siIZVy3Qjrq2FvhWswvyy&#10;cDM5uzriuACy6d9Che+wrYcINNS2C+QhHQTRUaf9SRsxeMLxMM+m03mKLo6+eZ6l0yhewoqH28Y6&#10;/1pAR8KmpBa1j+hsd+t8yIYVDyHhMQdKVmupVDRss1kpS3YM+2Qdv1jAozClSY+15ReYyN8x0vj9&#10;CaOTHjteya6kl6cgVgTeXukq9qNnUo17zFnpI5GBu5FFP2yGozAbqPZIqYWxs3EScdOC/UpJj11d&#10;Uvdly6ygRL3RKMuLbDYLYxCN2fOLHA177tmce5jmCFVST8m4XflxdLbGyqbFl8ZG0HCNUtYyshw0&#10;H7M65o2dG8k/TlkYjXM7Rv36Fyx/AgAA//8DAFBLAwQUAAYACAAAACEA3FWum+EAAAAJAQAADwAA&#10;AGRycy9kb3ducmV2LnhtbEyPwU7DMBBE70j8g7VIXBC1KaWEEKdC0ApxqUSphLi58TaJGq9D7KTp&#10;37Oc4LajeZqdyRaja8SAXag9abiZKBBIhbc1lRq2H6vrBESIhqxpPKGGEwZY5OdnmUmtP9I7DptY&#10;Cg6hkBoNVYxtKmUoKnQmTHyLxN7ed85Ell0pbWeOHO4aOVVqLp2piT9UpsXnCovDpnca1qdP+n7t&#10;1X54a5Ov7WG9fFldLbW+vBifHkFEHOMfDL/1uTrk3Gnne7JBNBpuZw9TRjXcz0CwP0/uWO8YVHzI&#10;PJP/F+Q/AAAA//8DAFBLAQItABQABgAIAAAAIQC2gziS/gAAAOEBAAATAAAAAAAAAAAAAAAAAAAA&#10;AABbQ29udGVudF9UeXBlc10ueG1sUEsBAi0AFAAGAAgAAAAhADj9If/WAAAAlAEAAAsAAAAAAAAA&#10;AAAAAAAALwEAAF9yZWxzLy5yZWxzUEsBAi0AFAAGAAgAAAAhAJE8rmw2AgAAUwQAAA4AAAAAAAAA&#10;AAAAAAAALgIAAGRycy9lMm9Eb2MueG1sUEsBAi0AFAAGAAgAAAAhANxVrpvhAAAACQEAAA8AAAAA&#10;AAAAAAAAAAAAkAQAAGRycy9kb3ducmV2LnhtbFBLBQYAAAAABAAEAPMAAACeBQAAAAA=&#10;" strokeweight="1pt">
            <v:textbox>
              <w:txbxContent>
                <w:p w:rsidR="00E43BB7" w:rsidRPr="00E55832" w:rsidRDefault="00E43BB7" w:rsidP="008201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>Начальник ПВР</w:t>
                  </w:r>
                </w:p>
                <w:p w:rsidR="00E43BB7" w:rsidRDefault="00E43BB7" w:rsidP="00820182">
                  <w:pPr>
                    <w:jc w:val="center"/>
                  </w:pPr>
                </w:p>
              </w:txbxContent>
            </v:textbox>
          </v:shap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FB0C4B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28" o:spid="_x0000_s1060" style="position:absolute;left:0;text-align:left;z-index:251803648;visibility:visible" from="264.7pt,7.65pt" to="264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tYgIAAHwEAAAOAAAAZHJzL2Uyb0RvYy54bWysVM2O0zAQviPxDpbv3SRt9i/aFKGm5bLA&#10;Srs8gGs7jYVjR7a3aYWQgDPSPgKvwAGklRZ4hvSNGDtt2YULQvTgjsczn7/5ZpyzJ6taoiU3VmiV&#10;4+QgxogrqplQixy/upoNTjCyjihGpFY8x2tu8ZPx40dnbZPxoa60ZNwgAFE2a5scV841WRRZWvGa&#10;2APdcAWHpTY1cbA1i4gZ0gJ6LaNhHB9FrTasMZpya8Fb9Id4HPDLklP3siwtd0jmGLi5sJqwzv0a&#10;jc9ItjCkqQTd0iD/wKImQsGle6iCOIKujfgDqhbUaKtLd0B1HemyFJSHGqCaJP6tmsuKNDzUAuLY&#10;Zi+T/X+w9MXywiDBcjyETilSQ4+6T5t3m5vuW/d5c4M277sf3dfuS3fbfe9uNx/Avtt8BNsfdndb&#10;9w2CdNCybWwGkBN1YbwadKUum3NNX1uk9KQiasFDTVfrBu5JfEb0IMVvbAOM5u1zzSCGXDsdhF2V&#10;pvaQIBlahf6t9/3jK4do76TgHY1Gh2kPTrJdXmOse8Z1jbyRYymUV5ZkZHlunedBsl2Idys9E1KG&#10;6ZAKtUB2eBzHIcNqKZg/9XHWLOYTadCS+AELv1AVnNwPM/pasYBWccKmW9sRIcFGLsjhjACBJMf+&#10;upozjCSHN+Wtnp9U/kYoFhhvrX7G3pzGp9OT6Uk6SIdH00EaF8Xg6WySDo5myfFhMSomkyJ568kn&#10;aVYJxrjy/HfznqR/N0/bl9dP6n7i90pFD9GDpEB29x9Ih277BvejMtdsfWF8db7xMOIhePsc/Ru6&#10;vw9Rvz4a458AAAD//wMAUEsDBBQABgAIAAAAIQBjqYra3gAAAAkBAAAPAAAAZHJzL2Rvd25yZXYu&#10;eG1sTI/NTsMwEITvSLyDtUhcUOuQ0lJCnAqQEIeeKJXo0Y2XJCJep7bzw9uziAMcd2d29pt8M9lW&#10;DOhD40jB9TwBgVQ601ClYP/2PFuDCFGT0a0jVPCFATbF+VmuM+NGesVhFyvBIRQyraCOscukDGWN&#10;Voe565BY+3De6sijr6TxeuRw28o0SVbS6ob4Q607fKqx/Nz1ljGk9fH9Zdv3j0N5GA/pKV4tTkpd&#10;XkwP9yAiTvHPDD/4fAMFMx1dTyaIVsEyvbthKwvLBQg2/C6OCla3a5BFLv83KL4BAAD//wMAUEsB&#10;Ai0AFAAGAAgAAAAhALaDOJL+AAAA4QEAABMAAAAAAAAAAAAAAAAAAAAAAFtDb250ZW50X1R5cGVz&#10;XS54bWxQSwECLQAUAAYACAAAACEAOP0h/9YAAACUAQAACwAAAAAAAAAAAAAAAAAvAQAAX3JlbHMv&#10;LnJlbHNQSwECLQAUAAYACAAAACEA6vIY7WICAAB8BAAADgAAAAAAAAAAAAAAAAAuAgAAZHJzL2Uy&#10;b0RvYy54bWxQSwECLQAUAAYACAAAACEAY6mK2t4AAAAJAQAADwAAAAAAAAAAAAAAAAC8BAAAZHJz&#10;L2Rvd25yZXYueG1sUEsFBgAAAAAEAAQA8wAAAMcFAAAAAA==&#10;" strokeweight="1pt">
            <v:stroke endarrow="block"/>
          </v:lin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FB0C4B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29" o:spid="_x0000_s1027" type="#_x0000_t202" style="position:absolute;left:0;text-align:left;margin-left:174.6pt;margin-top:4.05pt;width:168pt;height:40.7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flOQIAAFoEAAAOAAAAZHJzL2Uyb0RvYy54bWysVEuO2zAM3RfoHQTtG38mmY8RZzDNNEWB&#10;6QeY9gCyLMdCZVGVlNjpZXqKrgr0DDlSKTmTST/ooqgXAilSj+Qj6fn10CmyFdZJ0CXNJiklQnOo&#10;pV6X9MP71bNLSpxnumYKtCjpTjh6vXj6ZN6bQuTQgqqFJQiiXdGbkrbemyJJHG9Fx9wEjNBobMB2&#10;zKNq10ltWY/onUryND1PerC1scCFc3h7OxrpIuI3jeD+bdM44YkqKebm42njWYUzWcxZsbbMtJIf&#10;0mD/kEXHpMagR6hb5hnZWPkbVCe5BQeNn3DoEmgayUWsAavJ0l+quW+ZEbEWJMeZI03u/8HyN9t3&#10;lsi6pPkVJZp12KP9l/33/bf9V4JXyE9vXIFu9wYd/fAcBuxzrNWZO+AfHdGwbJleixtroW8FqzG/&#10;LLxMTp6OOC6AVP1rqDEO23iIQENju0Ae0kEQHfu0O/ZGDJ5wvMyzs7PzFE0cbbPsYpbPYghWPLw2&#10;1vmXAjoShJJa7H1EZ9s750M2rHhwCcEcKFmvpFJRsetqqSzZMpyTVfwO6D+5KU16rC2/wET+jpHG&#10;708YnfQ48Up2Jb08OrEi8PZC13EePZNqlDFnpQ9EBu5GFv1QDbFnkeVAcgX1Dpm1MA44LiQKLdjP&#10;lPQ43CV1nzbMCkrUK43ducqm07ANUZnOLnJU7KmlOrUwzRGqpJ6SUVz6cYM2xsp1i5HGedBwgx1t&#10;ZCT7MatD+jjAsQeHZQsbcqpHr8dfwuIHAAAA//8DAFBLAwQUAAYACAAAACEAgluAg+AAAAAIAQAA&#10;DwAAAGRycy9kb3ducmV2LnhtbEyPQUvDQBCF74L/YRnBi9hNq4Y0ZlNEW8RLwbZQvG2z0yQ0Oxuz&#10;mzT9944nPX68x5tvssVoGzFg52tHCqaTCARS4UxNpYLddnWfgPBBk9GNI1RwQQ+L/Poq06lxZ/rE&#10;YRNKwSPkU62gCqFNpfRFhVb7iWuRODu6zurA2JXSdPrM47aRsyiKpdU18YVKt/haYXHa9FbB+rKn&#10;7/c+Og4fbfK1O62Xb6u7pVK3N+PLM4iAY/grw68+q0POTgfXk/GiUfDwOJ9xVUEyBcF5nDwxH5jn&#10;Mcg8k/8fyH8AAAD//wMAUEsBAi0AFAAGAAgAAAAhALaDOJL+AAAA4QEAABMAAAAAAAAAAAAAAAAA&#10;AAAAAFtDb250ZW50X1R5cGVzXS54bWxQSwECLQAUAAYACAAAACEAOP0h/9YAAACUAQAACwAAAAAA&#10;AAAAAAAAAAAvAQAAX3JlbHMvLnJlbHNQSwECLQAUAAYACAAAACEANXo35TkCAABaBAAADgAAAAAA&#10;AAAAAAAAAAAuAgAAZHJzL2Uyb0RvYy54bWxQSwECLQAUAAYACAAAACEAgluAg+AAAAAIAQAADwAA&#10;AAAAAAAAAAAAAACTBAAAZHJzL2Rvd25yZXYueG1sUEsFBgAAAAAEAAQA8wAAAKAFAAAAAA==&#10;" strokeweight="1pt">
            <v:textbox>
              <w:txbxContent>
                <w:p w:rsidR="00E43BB7" w:rsidRDefault="00E43BB7" w:rsidP="0082018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 xml:space="preserve">Заместитель </w:t>
                  </w:r>
                </w:p>
                <w:p w:rsidR="00E43BB7" w:rsidRPr="00E55832" w:rsidRDefault="00E43BB7" w:rsidP="0082018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>начальника ПВР</w:t>
                  </w:r>
                </w:p>
                <w:p w:rsidR="00E43BB7" w:rsidRDefault="00E43BB7" w:rsidP="00820182"/>
              </w:txbxContent>
            </v:textbox>
          </v:shap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820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пункта    временного размещения</w: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FB0C4B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1" o:spid="_x0000_s1058" style="position:absolute;left:0;text-align:left;z-index:251808768;visibility:visible" from="336.05pt,2.6pt" to="336.0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MrYwIAAH0EAAAOAAAAZHJzL2Uyb0RvYy54bWysVM1uEzEQviPxDpbv6e6mIW1X3VQom3Ap&#10;UKnlARzbm7Xw2pbtZhMhJOgZqY/AK3AAqVKBZ9i8EWPnBwo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JhhpEgDPeo+rt+tb7uv3af1LVq/7753X7rP3V33rbtb34B9v/4Adjjs7rfu&#10;WwTpoGVrXA6QY3Vhgxp0qS7NuaavHVJ6XBM157Gmq5WBe2JG8iAlbJwBRrP2uWYQQ669jsIuK9sE&#10;SJAMLWP/Vvv+8aVHdOOk4M1ODrPhUextQvJdorHOP+O6QcEosBQqSEtysjh3HqhD6C4kuJWeCinj&#10;eEiFWkDtH6VpzHBaChZOQ5yz89lYWrQgYcLiLwgBaA/CrL5WLKLVnLDJ1vZESLCRj3p4K0AhyXG4&#10;ruEMI8nhUQVrgyhVuBGqBcZbazNkb07Sk8nx5HjQG/SHk94gLcve0+l40BtOs6Mn5WE5HpfZ20A+&#10;G+S1YIyrwH838Nng7wZq+/Q2o7of+b1SyUP0KAKQ3f1H0rHdocObWZlptrqwobrQeZjxGLx9j+ER&#10;/bqPUT+/GqMfAAAA//8DAFBLAwQUAAYACAAAACEAEP0gRd4AAAAJAQAADwAAAGRycy9kb3ducmV2&#10;LnhtbEyPzU7DMBCE70i8g7WVuCDqNKUF0jgVICEOnChI9OjGSxIRr1Pb+eHtWcSBHkczO/tNvp1s&#10;Kwb0oXGkYDFPQCCVzjRUKXh/e7q6BRGiJqNbR6jgGwNsi/OzXGfGjfSKwy5WgksoZFpBHWOXSRnK&#10;Gq0Oc9chsffpvNWRpa+k8XrkctvKNEnW0uqG+EOtO3yssfza9ZYxpPXx4/ml7x+Gcj/u02O8XB6V&#10;uphN9xsQEaf4H4ZffL6BgpkOricTRKtgfZMuOKpglYJg/08fFCyTu2uQRS5PFxQ/AAAA//8DAFBL&#10;AQItABQABgAIAAAAIQC2gziS/gAAAOEBAAATAAAAAAAAAAAAAAAAAAAAAABbQ29udGVudF9UeXBl&#10;c10ueG1sUEsBAi0AFAAGAAgAAAAhADj9If/WAAAAlAEAAAsAAAAAAAAAAAAAAAAALwEAAF9yZWxz&#10;Ly5yZWxzUEsBAi0AFAAGAAgAAAAhAE7eoytjAgAAfQQAAA4AAAAAAAAAAAAAAAAALgIAAGRycy9l&#10;Mm9Eb2MueG1sUEsBAi0AFAAGAAgAAAAhABD9IEXeAAAACQEAAA8AAAAAAAAAAAAAAAAAvQ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2" o:spid="_x0000_s1057" style="position:absolute;left:0;text-align:left;z-index:251809792;visibility:visible" from="155.7pt,2.6pt" to="155.7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kzZAIAAH0EAAAOAAAAZHJzL2Uyb0RvYy54bWysVM1uEzEQviPxDpbv6e6mIW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NjHSJEGetR9Wr9b33Tfus/rG7R+3/3ovnZfutvue3e7/gD23foj2OGwu9u6&#10;bxCkg5atcTlAjtWFDWrQpbo055q+dkjpcU3UnMearlYG7slCRvIgJWycAUaz9rlmEEOuvY7CLivb&#10;BEiQDC1j/1b7/vGlR3TjpODNTg6z4VHsbULyXaKxzj/jukHBKLAUKkhLcrI4dz4QIfkuJLiVngop&#10;43hIhVpA7R+lacxwWgoWTkOcs/PZWFq0IGHC4i+WBSf3w6y+Viyi1Zywydb2REiwkY96eCtAIclx&#10;uK7hDCPJ4VEFa8NPqnAjVAuMt9ZmyN6cpCeT48nxoDfoDye9QVqWvafT8aA3nGZHT8rDcjwus7eB&#10;fDbIa8EYV4H/buCzwd8N1PbpbUZ1P/J7pZKH6FFSILv7j6Rju0OHN7My02x1YUN1ofMw4zF4+x7D&#10;I7q/j1G/vhqjnwAAAP//AwBQSwMEFAAGAAgAAAAhAFRGGyrdAAAACQEAAA8AAABkcnMvZG93bnJl&#10;di54bWxMj81OwzAQhO9IvIO1SFxQ6yQtFYQ4FSAhDpxakOjRjZckIl6ntvPD27OIA9x2NLOz3xbb&#10;2XZiRB9aRwrSZQICqXKmpVrB2+vT4gZEiJqM7hyhgi8MsC3PzwqdGzfRDsd9rAWXUMi1gibGPpcy&#10;VA1aHZauR2Lvw3mrI0tfS+P1xOW2k1mSbKTVLfGFRvf42GD1uR8sY0jr4/vzyzA8jNVhOmSneLU6&#10;KXV5Md/fgYg4x78w/ODzDpTMdHQDmSA6Bas0XXNUwXUGgv1ffeQhuV2DLAv5/4PyGwAA//8DAFBL&#10;AQItABQABgAIAAAAIQC2gziS/gAAAOEBAAATAAAAAAAAAAAAAAAAAAAAAABbQ29udGVudF9UeXBl&#10;c10ueG1sUEsBAi0AFAAGAAgAAAAhADj9If/WAAAAlAEAAAsAAAAAAAAAAAAAAAAALwEAAF9yZWxz&#10;Ly5yZWxzUEsBAi0AFAAGAAgAAAAhAJkLKTNkAgAAfQQAAA4AAAAAAAAAAAAAAAAALgIAAGRycy9l&#10;Mm9Eb2MueG1sUEsBAi0AFAAGAAgAAAAhAFRGGyrdAAAACQEAAA8AAAAAAAAAAAAAAAAAvg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3" o:spid="_x0000_s1056" style="position:absolute;left:0;text-align:left;z-index:251807744;visibility:visible" from="426pt,2.8pt" to="42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mYgIAAHwEAAAOAAAAZHJzL2Uyb0RvYy54bWysVMFuEzEQvSPxD5bv6e6m27RddVOhbMKl&#10;QKWWD3Bsb9bCa69sN5sIIQFnpH4Cv8ABpEoFvmHzR4ydTaBwQYgcnLE98+bNm/Gena9qiZbcWKFV&#10;jpODGCOuqGZCLXL88no2OMHIOqIYkVrxHK+5xefjx4/O2ibjQ11pybhBAKJs1jY5rpxrsiiytOI1&#10;sQe64QouS21q4mBrFhEzpAX0WkbDOB5FrTasMZpya+G02F7iccAvS07di7K03CGZY+DmwmrCOvdr&#10;ND4j2cKQphK0p0H+gUVNhIKke6iCOIJujPgDqhbUaKtLd0B1HemyFJSHGqCaJP6tmquKNDzUAuLY&#10;Zi+T/X+w9Pny0iDBcnx4iJEiNfSo+7h5u7ntvnafNrdo86773n3pPnd33bfubvMe7PvNB7D9ZXff&#10;H98iCAct28ZmADlRl8arQVfqqrnQ9JVFSk8qohY81HS9biBP4iOiByF+YxtgNG+faQY+5MbpIOyq&#10;NLWHBMnQKvRvve8fXzlEt4cUTtMkHR0dBXCS7eIaY91TrmvkjRxLobyyJCPLC+s8D5LtXPyx0jMh&#10;ZZgOqVALZIfHcRwirJaC+VvvZ81iPpEGLYkfsPDrEz9wM/pGsYBWccKmve2IkGAjF+RwRoBAkmOf&#10;ruYMI8nhTXlry08qnxGKBca9tZ2x16fx6fRkepIO0uFoOkjjohg8mU3SwWiWHB8Vh8VkUiRvPPkk&#10;zSrBGFee/27ek/Tv5ql/edtJ3U/8XqnoIXqQFMju/gPp0G3f4O2ozDVbXxpfnW88jHhw7p+jf0O/&#10;7oPXz4/G+AcAAAD//wMAUEsDBBQABgAIAAAAIQD7yYZn3QAAAAgBAAAPAAAAZHJzL2Rvd25yZXYu&#10;eG1sTI/NTsMwEITvSLyDtUhcEHUIaikhTgVIiAOnFiR6dJMliYjXqb354e1ZxAGOo9mZ/SbfzK5T&#10;I4bYejJwtUhAIZW+aqk28Pb6dLkGFdlSZTtPaOALI2yK05PcZpWfaIvjjmslJRQza6Bh7jOtY9mg&#10;s3HheyTxPnxwlkWGWlfBTlLuOp0myUo725J8aGyPjw2Wn7vBCYZ2gd+fX4bhYSz30z498sX10Zjz&#10;s/n+DhTjzH/H8IMvGSiE6eAHqqLqDKyXqWxhA8sVKPF/9cHATXILusj1/wHFNwAAAP//AwBQSwEC&#10;LQAUAAYACAAAACEAtoM4kv4AAADhAQAAEwAAAAAAAAAAAAAAAAAAAAAAW0NvbnRlbnRfVHlwZXNd&#10;LnhtbFBLAQItABQABgAIAAAAIQA4/SH/1gAAAJQBAAALAAAAAAAAAAAAAAAAAC8BAABfcmVscy8u&#10;cmVsc1BLAQItABQABgAIAAAAIQBwxvSmYgIAAHwEAAAOAAAAAAAAAAAAAAAAAC4CAABkcnMvZTJv&#10;RG9jLnhtbFBLAQItABQABgAIAAAAIQD7yYZn3QAAAAgBAAAPAAAAAAAAAAAAAAAAALw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4" o:spid="_x0000_s1055" style="position:absolute;left:0;text-align:left;z-index:251806720;visibility:visible" from="66pt,2.8pt" to="6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/JYQIAAHwEAAAOAAAAZHJzL2Uyb0RvYy54bWysVMFuEzEQvSPxD5bv6e6m27RddVOhbMKl&#10;QKWWD3DW3qyF17ZsN5sIIQFnpH4Cv8ABpEoFvmHzR4ydTaBwQYgcnLE98+bNm/Gena8agZbMWK5k&#10;jpODGCMmS0W5XOT45fVscIKRdURSIpRkOV4zi8/Hjx+dtTpjQ1UrQZlBACJt1uoc187pLIpsWbOG&#10;2AOlmYTLSpmGONiaRUQNaQG9EdEwjkdRqwzVRpXMWjgttpd4HPCripXuRVVZ5pDIMXBzYTVhnfs1&#10;Gp+RbGGIrnnZ0yD/wKIhXELSPVRBHEE3hv8B1fDSKKsqd1CqJlJVxUsWaoBqkvi3aq5qolmoBcSx&#10;ei+T/X+w5fPlpUGc5vgwxUiSBnrUfdy83dx2X7tPm1u0edd97750n7u77lt3t3kP9v3mA9j+srvv&#10;j28RhIOWrbYZQE7kpfFqlCt5pS9U+coiqSY1kQsWarpea8iT+IjoQYjfWA2M5u0zRcGH3DgVhF1V&#10;pvGQIBlahf6t9/1jK4fK7WEJp2mSjo6OAjjJdnHaWPeUqQZ5I8eCS68sycjywjrPg2Q7F38s1YwL&#10;EaZDSNQC2eFxHIcIqwSn/tb7WbOYT4RBS+IHLPz6xA/cjLqRNKDVjNBpbzvCBdjIBTmc4SCQYNin&#10;axjFSDB4U97a8hPSZ4RigXFvbWfs9Wl8Oj2ZnqSDdDiaDtK4KAZPZpN0MJolx0fFYTGZFMkbTz5J&#10;s5pTyqTnv5v3JP27eepf3nZS9xO/Vyp6iB4kBbK7/0A6dNs3eDsqc0XXl8ZX5xsPIx6c++fo39Cv&#10;++D186Mx/gEAAP//AwBQSwMEFAAGAAgAAAAhAMhSALrcAAAACAEAAA8AAABkcnMvZG93bnJldi54&#10;bWxMj81OwzAQhO9IvIO1SFwQdUhFgRCnAiTEgVMLEj26yZJExOvU3vzw9my5wPHT7MzO5OvZdWrE&#10;EFtPBq4WCSik0lct1Qbe354vb0FFtlTZzhMa+MYI6+L0JLdZ5Sfa4LjlWkkIxcwaaJj7TOtYNuhs&#10;XPgeSbRPH5xlwVDrKthJwl2n0yRZaWdbkg+N7fGpwfJrOzipoV3gj5fXYXgcy920Sw98sTwYc342&#10;P9yDYpz57xiO9cUDhXTa+4GqqDrhZSpb2MD1CtRR/+W9gZvkDnSR6/8Dih8AAAD//wMAUEsBAi0A&#10;FAAGAAgAAAAhALaDOJL+AAAA4QEAABMAAAAAAAAAAAAAAAAAAAAAAFtDb250ZW50X1R5cGVzXS54&#10;bWxQSwECLQAUAAYACAAAACEAOP0h/9YAAACUAQAACwAAAAAAAAAAAAAAAAAvAQAAX3JlbHMvLnJl&#10;bHNQSwECLQAUAAYACAAAACEAk+dfyWECAAB8BAAADgAAAAAAAAAAAAAAAAAuAgAAZHJzL2Uyb0Rv&#10;Yy54bWxQSwECLQAUAAYACAAAACEAyFIAutwAAAAIAQAADwAAAAAAAAAAAAAAAAC7BAAAZHJzL2Rv&#10;d25yZXYueG1sUEsFBgAAAAAEAAQA8wAAAMQ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5" o:spid="_x0000_s1054" style="position:absolute;left:0;text-align:left;z-index:251805696;visibility:visible" from="66pt,2.8pt" to="426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dhTwIAAFs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Edn0RI4gZm1H1ev1/fdd+7L+s7tP7Q/ey+dV+7++5Hd7/+CPbD+hPY3tk9&#10;bI/vEKRDL1ttc4AcyWvju0GW8kZfKfLGIqlGNZYzFmq6XWm4J/UZ8aMUv7EaGE3bF4pCDJ47FRq7&#10;rEzjIaFlaBnmt9rPjy0dInCYnZz2B74OsvPFON8lamPdc6Ya5I0iElz61uIcL66s80Rwvgvxx1JN&#10;uBBBHkKiFtj2T5MkZFglOPVeH2fNbDoSBi2wV1j4hbLAcxhm1FzSgFYzTMdb22EuNjbcLqTHg1qA&#10;z9baSOjteXI+PhufZb2sPxj3sqQse88mo6w3mKSnJ+VxORqV6TtPLc3ymlPKpGe3k3Oa/Z1ctg9r&#10;I8S9oPd9iB+jh4YB2d1/IB2G6ee3UcJU0dW12Q0ZFByCt6/NP5HDPdiH34ThLwAAAP//AwBQSwME&#10;FAAGAAgAAAAhACKwXprcAAAABwEAAA8AAABkcnMvZG93bnJldi54bWxMj0FLw0AQhe+C/2EZwZvd&#10;NNIaYjZFlFIUL20Fr9NkzEazs2l228Z/79iLHj/e8N43xWJ0nTrSEFrPBqaTBBRx5euWGwNv2+VN&#10;BipE5Bo7z2TgmwIsysuLAvPan3hNx01slJRwyNGAjbHPtQ6VJYdh4ntiyT784DAKDo2uBzxJuet0&#10;miRz7bBlWbDY06Ol6mtzcAbwabWO71n6ctc+29fP7XK/stnemOur8eEeVKQx/h3Dr76oQylOO3/g&#10;OqhO+DaVX6KB2RyU5NksnYLanVmXhf7vX/4AAAD//wMAUEsBAi0AFAAGAAgAAAAhALaDOJL+AAAA&#10;4QEAABMAAAAAAAAAAAAAAAAAAAAAAFtDb250ZW50X1R5cGVzXS54bWxQSwECLQAUAAYACAAAACEA&#10;OP0h/9YAAACUAQAACwAAAAAAAAAAAAAAAAAvAQAAX3JlbHMvLnJlbHNQSwECLQAUAAYACAAAACEA&#10;4fHHYU8CAABbBAAADgAAAAAAAAAAAAAAAAAuAgAAZHJzL2Uyb0RvYy54bWxQSwECLQAUAAYACAAA&#10;ACEAIrBemtwAAAAHAQAADwAAAAAAAAAAAAAAAACpBAAAZHJzL2Rvd25yZXYueG1sUEsFBgAAAAAE&#10;AAQA8wAAALIFAAAAAA==&#10;" strokeweight="1pt"/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FB0C4B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37" o:spid="_x0000_s1029" type="#_x0000_t202" style="position:absolute;left:0;text-align:left;margin-left:0;margin-top:3.2pt;width:132pt;height:81.3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e4OAIAAFoEAAAOAAAAZHJzL2Uyb0RvYy54bWysVF2O0zAQfkfiDpbfadJS+hM1XS1dipCW&#10;H2nhAI7jJBaOx9huk+UyewqekDhDj8TYaUu1IB4QebBsz/ibme+byeqqbxXZC+sk6JyORyklQnMo&#10;pa5z+unj9tmCEueZLpkCLXJ6Lxy9Wj99supMJibQgCqFJQiiXdaZnDbemyxJHG9Ey9wIjNBorMC2&#10;zOPR1klpWYforUomaTpLOrClscCFc3h7MxjpOuJXleD+fVU54YnKKebm42rjWoQ1Wa9YVltmGsmP&#10;abB/yKJlUmPQM9QN84zsrPwNqpXcgoPKjzi0CVSV5CLWgNWM00fV3DXMiFgLkuPMmSb3/2D5u/0H&#10;S2SZ0+dzSjRrUaPDw+HH4fvhG8Er5KczLkO3O4OOvn8JPeoca3XmFvhnRzRsGqZrcW0tdI1gJeY3&#10;Di+Ti6cDjgsgRfcWSozDdh4iUF/ZNpCHdBBER53uz9qI3hMeQs7ms2mKJo625Xg5XUTxEpadXhvr&#10;/GsBLQmbnFrUPqKz/a3zIRuWnVxCMAdKllupVDzYutgoS/YM+2Qbv1jAIzelSYepTOaYyN8x0vj9&#10;CaOVHjteyTani7MTywJvr3QZ+9EzqYY95qz0kcjA3cCi74t+0OykTwHlPTJrYWhwHEjcNGC/UtJh&#10;c+fUfdkxKyhRbzSqsxxPp2Ea4mH6Yj7Bg720FJcWpjlC5dRTMmw3fpignbGybjDS0A8arlHRSkay&#10;g/RDVsf0sYGjBsdhCxNyeY5ev34J658AAAD//wMAUEsDBBQABgAIAAAAIQAzfbh53gAAAAYBAAAP&#10;AAAAZHJzL2Rvd25yZXYueG1sTI9Ba8JAFITvhf6H5RW8FN0YbJA0GylVKb0IVaH0tmafSTD7Ns1u&#10;Yvz3fT21x2GGmW+y1WgbMWDna0cK5rMIBFLhTE2lguNhO12C8EGT0Y0jVHBDD6v8/i7TqXFX+sBh&#10;H0rBJeRTraAKoU2l9EWFVvuZa5HYO7vO6sCyK6Xp9JXLbSPjKEqk1TXxQqVbfK2wuOx7q2B3+6Tv&#10;tz46D+/t8ut42W3W28eNUpOH8eUZRMAx/IXhF5/RIWemk+vJeNEo4CNBQbIAwWacLFifOPU0j0Hm&#10;mfyPn/8AAAD//wMAUEsBAi0AFAAGAAgAAAAhALaDOJL+AAAA4QEAABMAAAAAAAAAAAAAAAAAAAAA&#10;AFtDb250ZW50X1R5cGVzXS54bWxQSwECLQAUAAYACAAAACEAOP0h/9YAAACUAQAACwAAAAAAAAAA&#10;AAAAAAAvAQAAX3JlbHMvLnJlbHNQSwECLQAUAAYACAAAACEAo3vXuDgCAABaBAAADgAAAAAAAAAA&#10;AAAAAAAuAgAAZHJzL2Uyb0RvYy54bWxQSwECLQAUAAYACAAAACEAM324ed4AAAAGAQAADwAAAAAA&#10;AAAAAAAAAACSBAAAZHJzL2Rvd25yZXYueG1sUEsFBgAAAAAEAAQA8wAAAJ0FAAAAAA==&#10;" strokeweight="1pt">
            <v:textbox>
              <w:txbxContent>
                <w:p w:rsidR="00E43BB7" w:rsidRPr="00E55832" w:rsidRDefault="00C649B4" w:rsidP="00C649B4"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Группа встречи, приема, регистрации и размещения (1</w:t>
                  </w:r>
                  <w:r w:rsidR="00B83D20">
                    <w:rPr>
                      <w:rFonts w:ascii="Times New Roman" w:hAnsi="Times New Roman" w:cs="Times New Roman"/>
                    </w:rPr>
                    <w:t>-2</w:t>
                  </w:r>
                  <w:r w:rsidR="00E43BB7" w:rsidRPr="00E55832">
                    <w:rPr>
                      <w:rFonts w:ascii="Times New Roman" w:hAnsi="Times New Roman" w:cs="Times New Roman"/>
                    </w:rPr>
                    <w:t xml:space="preserve">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36" o:spid="_x0000_s1028" type="#_x0000_t202" style="position:absolute;left:0;text-align:left;margin-left:5in;margin-top:3.2pt;width:132pt;height:90.4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nOOQIAAFsEAAAOAAAAZHJzL2Uyb0RvYy54bWysVF2O0zAQfkfiDpbfaZJSuiVqulq6FCEt&#10;P9LCARzHSSwcj7HdJuUynIInJM7QIzF22lItiAdEHizbM/5m5vtmsrweOkV2wjoJuqDZJKVEaA6V&#10;1E1BP37YPFlQ4jzTFVOgRUH3wtHr1eNHy97kYgotqEpYgiDa5b0paOu9yZPE8VZ0zE3ACI3GGmzH&#10;PB5tk1SW9YjeqWSapvOkB1sZC1w4h7e3o5GuIn5dC+7f1bUTnqiCYm4+rjauZViT1ZLljWWmlfyY&#10;BvuHLDomNQY9Q90yz8jWyt+gOsktOKj9hEOXQF1LLmINWE2WPqjmvmVGxFqQHGfONLn/B8vf7t5b&#10;IquCPp1TolmHGh2+Hn4cvh++EbxCfnrjcnS7N+johxcwoM6xVmfugH9yRMO6ZboRN9ZC3wpWYX5Z&#10;eJlcPB1xXAAp+zdQYRy29RCBhtp2gTykgyA66rQ/ayMGT3gIOb+az1I0cbRl2WyRLqJ6CctPz411&#10;/pWAjoRNQS2KH+HZ7s75kA7LTy4hmgMlq41UKh5sU66VJTuGjbKJX6zggZvSpMfw0yvM5O8Yafz+&#10;hNFJjy2vZFfQxdmJ5YG4l7qKDemZVOMec1b6yGQgb6TRD+UQRZueBCqh2iO1FsYOx4nETQv2CyU9&#10;dndB3ects4IS9VqjPM+z2SyMQzzMnl1N8WAvLeWlhWmOUAX1lIzbtR9HaGusbFqMNDaEhhuUtJaR&#10;7KD9mNUxfezgqMFx2sKIXJ6j169/wuonAAAA//8DAFBLAwQUAAYACAAAACEAtFWPiOAAAAAJAQAA&#10;DwAAAGRycy9kb3ducmV2LnhtbEyPQWvCQBCF70L/wzKFXqRuFNE0zUakVUovQq1QeluzYxLMzqbZ&#10;TYz/vuOpPT7e45tv0tVga9Fj6ytHCqaTCARS7kxFhYLD5/YxBuGDJqNrR6jgih5W2d0o1YlxF/rA&#10;fh8KwRDyiVZQhtAkUvq8RKv9xDVI3J1ca3Xg2BbStPrCcFvLWRQtpNUV8YVSN/hSYn7ed1bB7vpF&#10;P29ddOrfm/j7cN5tXrfjjVIP98P6GUTAIfyN4abP6pCx09F1ZLyoFSwZz1MFizkI7p/iOecjD+Pl&#10;DGSWyv8fZL8AAAD//wMAUEsBAi0AFAAGAAgAAAAhALaDOJL+AAAA4QEAABMAAAAAAAAAAAAAAAAA&#10;AAAAAFtDb250ZW50X1R5cGVzXS54bWxQSwECLQAUAAYACAAAACEAOP0h/9YAAACUAQAACwAAAAAA&#10;AAAAAAAAAAAvAQAAX3JlbHMvLnJlbHNQSwECLQAUAAYACAAAACEA6WfpzjkCAABbBAAADgAAAAAA&#10;AAAAAAAAAAAuAgAAZHJzL2Uyb0RvYy54bWxQSwECLQAUAAYACAAAACEAtFWPiOAAAAAJAQAADwAA&#10;AAAAAAAAAAAAAACTBAAAZHJzL2Rvd25yZXYueG1sUEsFBgAAAAAEAAQA8wAAAKAFAAAAAA==&#10;" strokeweight="1pt">
            <v:textbox>
              <w:txbxContent>
                <w:p w:rsidR="00E43BB7" w:rsidRDefault="00E43BB7" w:rsidP="0082018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>Группа охраны общественного порядка</w:t>
                  </w:r>
                </w:p>
                <w:p w:rsidR="00B83D20" w:rsidRPr="00E55832" w:rsidRDefault="00B83D20" w:rsidP="00820182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(2-3</w:t>
                  </w:r>
                  <w:r w:rsidRPr="00E55832">
                    <w:rPr>
                      <w:rFonts w:ascii="Times New Roman" w:hAnsi="Times New Roman" w:cs="Times New Roman"/>
                    </w:rPr>
                    <w:t xml:space="preserve"> человека)</w:t>
                  </w:r>
                </w:p>
              </w:txbxContent>
            </v:textbox>
          </v:shap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FB0C4B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39" o:spid="_x0000_s1031" type="#_x0000_t202" style="position:absolute;left:0;text-align:left;margin-left:282pt;margin-top:4.85pt;width:132pt;height:59.3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AROAIAAFoEAAAOAAAAZHJzL2Uyb0RvYy54bWysVNuO0zAQfUfiHyy/06TdXnajpqulSxHS&#10;cpEWPsBxnMTC8RjbbVJ+hq/gCYlv6CcxdrrdchEPiDxYHs/4zPGZmSyv+1aRnbBOgs7peJRSIjSH&#10;Uuo6px/eb55dUuI80yVToEVO98LR69XTJ8vOZGICDahSWIIg2mWdyWnjvcmSxPFGtMyNwAiNzgps&#10;yzyatk5KyzpEb1UySdN50oEtjQUunMPT28FJVxG/qgT3b6vKCU9UTpGbj6uNaxHWZLVkWW2ZaSQ/&#10;0mD/wKJlUmPSE9Qt84xsrfwNqpXcgoPKjzi0CVSV5CK+AV8zTn95zX3DjIhvQXGcOcnk/h8sf7N7&#10;Z4ksc3pxRYlmLdbo8OXw/fDt8JXgEerTGZdh2L3BQN8/hx7rHN/qzB3wj45oWDdM1+LGWugawUrk&#10;Nw43k7OrA44LIEX3GkrMw7YeIlBf2TaIh3IQRMc67U+1Eb0nPKScL+bTFF0cfYvZxWI6iylY9nDb&#10;WOdfCmhJ2OTUYu0jOtvdOR/YsOwhJCRzoGS5kUpFw9bFWlmyY9gnm/gd0X8KU5p0SGWyQCJ/x0jj&#10;9yeMVnrseCXbnF6eglgWdHuhy9iPnkk17JGz0kchg3aDir4v+lizKEEQuYByj8paGBocBxI3DdjP&#10;lHTY3Dl1n7bMCkrUK43VuRpPp2EaojGdLSZo2HNPce5hmiNUTj0lw3bthwnaGivrBjMN/aDhBita&#10;ySj2I6sjfWzgWIPjsIUJObdj1OMvYfUDAAD//wMAUEsDBBQABgAIAAAAIQDQXC7x4QAAAAkBAAAP&#10;AAAAZHJzL2Rvd25yZXYueG1sTI9BS8NAFITvgv9heYIXaTeGWteYTRFtkV4KtgXxtk1ek9Ds25jd&#10;pOm/93nS4zDDzDfpYrSNGLDztSMN99MIBFLuippKDfvdaqJA+GCoMI0j1HBBD4vs+io1SeHO9IHD&#10;NpSCS8gnRkMVQptI6fMKrfFT1yKxd3SdNYFlV8qiM2cut42Mo2guramJFyrT4muF+WnbWw2byyd9&#10;v/fRcVi36mt/2izfVndLrW9vxpdnEAHH8BeGX3xGh4yZDq6nwotGw8N8xl+ChqdHEOyrWLE+cDBW&#10;M5BZKv8/yH4AAAD//wMAUEsBAi0AFAAGAAgAAAAhALaDOJL+AAAA4QEAABMAAAAAAAAAAAAAAAAA&#10;AAAAAFtDb250ZW50X1R5cGVzXS54bWxQSwECLQAUAAYACAAAACEAOP0h/9YAAACUAQAACwAAAAAA&#10;AAAAAAAAAAAvAQAAX3JlbHMvLnJlbHNQSwECLQAUAAYACAAAACEAZDdAETgCAABaBAAADgAAAAAA&#10;AAAAAAAAAAAuAgAAZHJzL2Uyb0RvYy54bWxQSwECLQAUAAYACAAAACEA0Fwu8eEAAAAJAQAADwAA&#10;AAAAAAAAAAAAAACSBAAAZHJzL2Rvd25yZXYueG1sUEsFBgAAAAAEAAQA8wAAAKAFAAAAAA==&#10;" strokeweight="1pt">
            <v:textbox>
              <w:txbxContent>
                <w:p w:rsidR="00E43BB7" w:rsidRDefault="00E43BB7" w:rsidP="008201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 xml:space="preserve">Комната </w:t>
                  </w:r>
                </w:p>
                <w:p w:rsidR="00E43BB7" w:rsidRPr="00E55832" w:rsidRDefault="00E43BB7" w:rsidP="00820182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матери и ребенка</w:t>
                  </w:r>
                </w:p>
                <w:p w:rsidR="00E43BB7" w:rsidRPr="00E55832" w:rsidRDefault="00E43BB7" w:rsidP="00820182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(1-2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0" o:spid="_x0000_s1032" type="#_x0000_t202" style="position:absolute;left:0;text-align:left;margin-left:89.85pt;margin-top:4.85pt;width:132pt;height:40.7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MBNwIAAFoEAAAOAAAAZHJzL2Uyb0RvYy54bWysVNuO0zAQfUfiHyy/06RVL0vUdLV0KUJa&#10;LtLCBziO01jYHmO7TZaf4Sv2CYlv6CcxdrrdchEPiDxYHs/4zJkz4ywve63IXjgvwZR0PMopEYZD&#10;Lc22pB8/bJ5dUOIDMzVTYERJ74Snl6unT5adLcQEWlC1cARBjC86W9I2BFtkmeet0MyPwAqDzgac&#10;ZgFNt81qxzpE1yqb5Pk868DV1gEX3uPp9eCkq4TfNIKHd03jRSCqpMgtpNWltYprtlqyYuuYbSU/&#10;0mD/wEIzaTDpCeqaBUZ2Tv4GpSV34KEJIw46g6aRXKQasJpx/ks1ty2zItWC4nh7ksn/P1j+dv/e&#10;EVmXdIryGKaxR4evh++Hb4d7gkeoT2d9gWG3FgND/wJ67HOq1dsb4J88MbBumdmKK+egawWrkd84&#10;3szOrg44PoJU3RuoMQ/bBUhAfeN0FA/lIIiORO5OvRF9IDymnC/m0xxdHH2z8WI2maUUrHi4bZ0P&#10;rwRoEjclddj7hM72Nz5ENqx4CInJPChZb6RSyXDbaq0c2TOck036jug/hSlDOqQyWSCRv2Pk6fsT&#10;hpYBJ15JXdKLUxArom4vTZ3mMTCphj1yVuYoZNRuUDH0VZ96No8JosgV1HeorINhwPFB4qYF94WS&#10;Doe7pP7zjjlBiXptsDvPx9PY7pCM6WwxQcOde6pzDzMcoUoaKBm26zC8oJ11cttipmEeDFxhRxuZ&#10;xH5kdaSPA5x6cHxs8YWc2ynq8Zew+gEAAP//AwBQSwMEFAAGAAgAAAAhAGOerurfAAAACAEAAA8A&#10;AABkcnMvZG93bnJldi54bWxMj0FrwkAQhe+F/odlCr2UutFK1ZiNSKsUL0KtUHpbs2MSzM6m2U2M&#10;/97x1J5mHu/x5ptk0dtKdNj40pGC4SACgZQ5U1KuYP+1fp6C8EGT0ZUjVHBBD4v0/i7RsXFn+sRu&#10;F3LBJeRjraAIoY6l9FmBVvuBq5HYO7rG6sCyyaVp9JnLbSVHUfQqrS6JLxS6xrcCs9OutQq2l2/6&#10;/WijY7eppz/703b1vn5aKfX40C/nIAL24S8MN3xGh5SZDq4l40XFejKbcFTBbbA/Hr/wcmA9HIFM&#10;E/n/gfQKAAD//wMAUEsBAi0AFAAGAAgAAAAhALaDOJL+AAAA4QEAABMAAAAAAAAAAAAAAAAAAAAA&#10;AFtDb250ZW50X1R5cGVzXS54bWxQSwECLQAUAAYACAAAACEAOP0h/9YAAACUAQAACwAAAAAAAAAA&#10;AAAAAAAvAQAAX3JlbHMvLnJlbHNQSwECLQAUAAYACAAAACEAEA1TATcCAABaBAAADgAAAAAAAAAA&#10;AAAAAAAuAgAAZHJzL2Uyb0RvYy54bWxQSwECLQAUAAYACAAAACEAY56u6t8AAAAIAQAADwAAAAAA&#10;AAAAAAAAAACRBAAAZHJzL2Rvd25yZXYueG1sUEsFBgAAAAAEAAQA8wAAAJ0FAAAAAA==&#10;" strokeweight="1pt">
            <v:textbox>
              <w:txbxContent>
                <w:p w:rsidR="00E43BB7" w:rsidRPr="00E55832" w:rsidRDefault="00E43BB7" w:rsidP="00820182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Стол справок</w:t>
                  </w:r>
                </w:p>
                <w:p w:rsidR="00E43BB7" w:rsidRPr="00E55832" w:rsidRDefault="00E43BB7" w:rsidP="00820182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(</w:t>
                  </w:r>
                  <w:r w:rsidR="00B83D20">
                    <w:rPr>
                      <w:rFonts w:ascii="Times New Roman" w:hAnsi="Times New Roman" w:cs="Times New Roman"/>
                    </w:rPr>
                    <w:t>1-</w:t>
                  </w:r>
                  <w:r w:rsidRPr="00E55832">
                    <w:rPr>
                      <w:rFonts w:ascii="Times New Roman" w:hAnsi="Times New Roman" w:cs="Times New Roman"/>
                    </w:rPr>
                    <w:t>2 человека)</w:t>
                  </w:r>
                </w:p>
              </w:txbxContent>
            </v:textbox>
          </v:shap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Силы и средства обеспечения </w:t>
      </w:r>
      <w:proofErr w:type="spellStart"/>
      <w:r w:rsidRPr="00820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эвакомероприятий</w:t>
      </w:r>
      <w:proofErr w:type="spellEnd"/>
    </w:p>
    <w:p w:rsidR="00820182" w:rsidRPr="00820182" w:rsidRDefault="00FB0C4B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1" o:spid="_x0000_s1033" type="#_x0000_t202" style="position:absolute;left:0;text-align:left;margin-left:359.8pt;margin-top:8.8pt;width:126pt;height:95.1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SeOAIAAFsEAAAOAAAAZHJzL2Uyb0RvYy54bWysVF2O0zAQfkfiDpbfadKquy1R09XSpQhp&#10;+ZEWDuA4TmNhe4ztNimX4RQ8IXGGHomx05byIx4QebA89vibme+byeKm14rshPMSTEnHo5wSYTjU&#10;0mxK+v7d+smcEh+YqZkCI0q6F57eLB8/WnS2EBNoQdXCEQQxvuhsSdsQbJFlnrdCMz8CKwxeNuA0&#10;C2i6TVY71iG6Vtkkz6+zDlxtHXDhPZ7eDZd0mfCbRvDwpmm8CESVFHMLaXVpreKaLRes2DhmW8mP&#10;abB/yEIzaTDoGeqOBUa2Tv4GpSV34KEJIw46g6aRXKQasJpx/ks1Dy2zItWC5Hh7psn/P1j+evfW&#10;EVmXdDqmxDCNGh0+H74dvh6+EDxCfjrrC3R7sOgY+mfQo86pVm/vgX/wxMCqZWYjbp2DrhWsxvzS&#10;y+zi6YDjI0jVvYIa47BtgATUN05H8pAOguio0/6sjegD4THkdZ6j4JRwvBtP8vk0v4rZZaw4PbfO&#10;hxcCNImbkjoUP8Gz3b0Pg+vJJUbzoGS9lkolw22qlXJkx7BR1uk7ov/kpgzpYvgZZvJ3jDx9f8LQ&#10;MmDLK6lLOj87sSIS99zUqSEDk2rYY3nKYJWRyUjeQGPoqz6JNjsJVEG9R2odDB2OE4mbFtwnSjrs&#10;7pL6j1vmBCXqpUF5no6n0zgOyZhezSZouMub6vKGGY5QJQ2UDNtVGEZoa53ctBhpaAgDtyhpIxPZ&#10;MeMhq2P62MFJruO0xRG5tJPXj3/C8jsAAAD//wMAUEsDBBQABgAIAAAAIQB2ITYH4gAAAAoBAAAP&#10;AAAAZHJzL2Rvd25yZXYueG1sTI9BS8NAEIXvgv9hGcGL2E16aJqYTRFtES+F1oJ422anSWh2NmY3&#10;afrvHU96mhne48338tVkWzFi7xtHCuJZBAKpdKahSsHhY/O4BOGDJqNbR6jgih5Wxe1NrjPjLrTD&#10;cR8qwSHkM62gDqHLpPRljVb7meuQWDu53urAZ19J0+sLh9tWzqNoIa1uiD/UusOXGsvzfrAKttdP&#10;+n4botP43i2/Duft+nXzsFbq/m56fgIRcAp/ZvjFZ3QomOnoBjJetAqSOF2wlYWEJxvSJOblqGAe&#10;JSnIIpf/KxQ/AAAA//8DAFBLAQItABQABgAIAAAAIQC2gziS/gAAAOEBAAATAAAAAAAAAAAAAAAA&#10;AAAAAABbQ29udGVudF9UeXBlc10ueG1sUEsBAi0AFAAGAAgAAAAhADj9If/WAAAAlAEAAAsAAAAA&#10;AAAAAAAAAAAALwEAAF9yZWxzLy5yZWxzUEsBAi0AFAAGAAgAAAAhAHiWFJ44AgAAWwQAAA4AAAAA&#10;AAAAAAAAAAAALgIAAGRycy9lMm9Eb2MueG1sUEsBAi0AFAAGAAgAAAAhAHYhNgfiAAAACgEAAA8A&#10;AAAAAAAAAAAAAAAAkgQAAGRycy9kb3ducmV2LnhtbFBLBQYAAAAABAAEAPMAAAChBQAAAAA=&#10;" strokeweight="1pt">
            <v:textbox>
              <w:txbxContent>
                <w:p w:rsidR="00E43BB7" w:rsidRPr="003E4443" w:rsidRDefault="00E43BB7" w:rsidP="00820182">
                  <w:pPr>
                    <w:spacing w:after="0" w:line="240" w:lineRule="auto"/>
                    <w:jc w:val="center"/>
                  </w:pPr>
                  <w:r w:rsidRPr="003E4443">
                    <w:rPr>
                      <w:rFonts w:ascii="Times New Roman" w:hAnsi="Times New Roman" w:cs="Times New Roman"/>
                    </w:rPr>
                    <w:t>Служба торговли и питания: один представитель, а также средства и персонал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2" o:spid="_x0000_s1034" type="#_x0000_t202" style="position:absolute;left:0;text-align:left;margin-left:180.75pt;margin-top:8.8pt;width:117pt;height:95.1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D4OAIAAFsEAAAOAAAAZHJzL2Uyb0RvYy54bWysVF1u2zAMfh+wOwh6X+wEzpoacYouXYYB&#10;3Q/Q7QCyLNvCZFGTlNjZZXaKPg3YGXKkUXKaZj/YwzA/CKRIfSQ/kl5eDZ0iO2GdBF3Q6SSlRGgO&#10;ldRNQT9+2DxbUOI80xVToEVB98LRq9XTJ8ve5GIGLahKWIIg2uW9KWjrvcmTxPFWdMxNwAiNxhps&#10;xzyqtkkqy3pE71QyS9PnSQ+2Mha4cA5vb0YjXUX8uhbcv6trJzxRBcXcfDxtPMtwJqslyxvLTCv5&#10;MQ32D1l0TGoMeoK6YZ6RrZW/QXWSW3BQ+wmHLoG6llzEGrCaafpLNXctMyLWguQ4c6LJ/T9Y/nb3&#10;3hJZFTSbUaJZhz06fD18P3w73BO8Qn5643J0uzPo6IcXMGCfY63O3AL/5IiGdct0I66thb4VrML8&#10;puFlcvZ0xHEBpOzfQIVx2NZDBBpq2wXykA6C6Nin/ak3YvCEh5DZYn6ZoomjbTpLF1k6jzFY/vDc&#10;WOdfCehIEApqsfkRnu1unQ/psPzBJURzoGS1kUpFxTblWlmyYzgom/gd0X9yU5r0IfwFZvJ3jDR+&#10;f8LopMeRV7Ir6OLkxPJA3EtdxYH0TKpRxpyVPjIZyBtp9EM5xKYtQoDAcgnVHqm1ME44biQKLdgv&#10;lPQ43QV1n7fMCkrUa43tuZxmWViHqGTzixkq9txSnluY5ghVUE/JKK79uEJbY2XTYqRxIDRcY0tr&#10;Gcl+zOqYPk5w7MFx28KKnOvR6/GfsPoBAAD//wMAUEsDBBQABgAIAAAAIQD43q7r4gAAAAoBAAAP&#10;AAAAZHJzL2Rvd25yZXYueG1sTI/BSsNAEIbvgu+wjOBF7G4rSduYTRFtES8Fa0G8bZNpEpqdjdlN&#10;mr6940mPM//HP9+kq9E2YsDO1440TCcKBFLuippKDfuPzf0ChA+GCtM4Qg0X9LDKrq9SkxTuTO84&#10;7EIpuIR8YjRUIbSJlD6v0Bo/cS0SZ0fXWRN47EpZdObM5baRM6ViaU1NfKEyLT5XmJ92vdWwvXzS&#10;92uvjsNbu/jan7brl83dWuvbm/HpEUTAMfzB8KvP6pCx08H1VHjRaHiIpxGjHMxjEAxEy4gXBw0z&#10;NV+CzFL5/4XsBwAA//8DAFBLAQItABQABgAIAAAAIQC2gziS/gAAAOEBAAATAAAAAAAAAAAAAAAA&#10;AAAAAABbQ29udGVudF9UeXBlc10ueG1sUEsBAi0AFAAGAAgAAAAhADj9If/WAAAAlAEAAAsAAAAA&#10;AAAAAAAAAAAALwEAAF9yZWxzLy5yZWxzUEsBAi0AFAAGAAgAAAAhAEfNQPg4AgAAWwQAAA4AAAAA&#10;AAAAAAAAAAAALgIAAGRycy9lMm9Eb2MueG1sUEsBAi0AFAAGAAgAAAAhAPjeruviAAAACgEAAA8A&#10;AAAAAAAAAAAAAAAAkgQAAGRycy9kb3ducmV2LnhtbFBLBQYAAAAABAAEAPMAAAChBQAAAAA=&#10;" strokeweight="1pt">
            <v:textbox>
              <w:txbxContent>
                <w:p w:rsidR="00E43BB7" w:rsidRPr="003E4443" w:rsidRDefault="00E43BB7" w:rsidP="008201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4443">
                    <w:rPr>
                      <w:rFonts w:ascii="Times New Roman" w:hAnsi="Times New Roman" w:cs="Times New Roman"/>
                    </w:rPr>
                    <w:t>Медицинская  служба</w:t>
                  </w:r>
                </w:p>
                <w:p w:rsidR="00E43BB7" w:rsidRPr="003E4443" w:rsidRDefault="00E43BB7" w:rsidP="008201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4443">
                    <w:rPr>
                      <w:rFonts w:ascii="Times New Roman" w:hAnsi="Times New Roman" w:cs="Times New Roman"/>
                    </w:rPr>
                    <w:t>врач и средний медперсонал</w:t>
                  </w:r>
                </w:p>
                <w:p w:rsidR="00E43BB7" w:rsidRPr="003E4443" w:rsidRDefault="00E43BB7" w:rsidP="00820182">
                  <w:pPr>
                    <w:spacing w:after="0" w:line="240" w:lineRule="auto"/>
                    <w:jc w:val="center"/>
                  </w:pPr>
                  <w:r w:rsidRPr="003E4443">
                    <w:rPr>
                      <w:rFonts w:ascii="Times New Roman" w:hAnsi="Times New Roman" w:cs="Times New Roman"/>
                    </w:rPr>
                    <w:t>(2-3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3" o:spid="_x0000_s1035" type="#_x0000_t202" style="position:absolute;left:0;text-align:left;margin-left:-.2pt;margin-top:8.85pt;width:117pt;height:95.1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N3OAIAAFsEAAAOAAAAZHJzL2Uyb0RvYy54bWysVF2O0zAQfkfiDpbfadKSsm3UdLV0KUJa&#10;fqSFAziOk1g4HmO7TZbLcAqekDhDj8TY6XbLj3hA5MGa8Yy/mflmJqvLoVNkL6yToAs6naSUCM2h&#10;krop6If32ycLSpxnumIKtCjonXD0cv340ao3uZhBC6oSliCIdnlvCtp6b/IkcbwVHXMTMEKjsQbb&#10;MY+qbZLKsh7RO5XM0vRZ0oOtjAUunMPb69FI1xG/rgX3b+vaCU9UQTE3H08bzzKcyXrF8sYy00p+&#10;TIP9QxYdkxqDnqCumWdkZ+VvUJ3kFhzUfsKhS6CuJRexBqxmmv5SzW3LjIi1IDnOnGhy/w+Wv9m/&#10;s0RWBc2eUqJZhz06fDl8P3w7fCV4hfz0xuXodmvQ0Q/PYcA+x1qduQH+0RENm5bpRlxZC30rWIX5&#10;TcPL5OzpiOMCSNm/hgrjsJ2HCDTUtgvkIR0E0bFPd6feiMETHkJmi/kyRRNH23SWLrJ0HmOw/P65&#10;sc6/FNCRIBTUYvMjPNvfOB/SYfm9S4jmQMlqK5WKim3KjbJkz3BQtvE7ov/kpjTpQ/gLzOTvGGn8&#10;/oTRSY8jr2RX0MXJieWBuBe6igPpmVSjjDkrfWQykDfS6IdyiE1bhgCB5RKqO6TWwjjhuJEotGA/&#10;U9LjdBfUfdoxKyhRrzS2ZznNsrAOUcnmFzNU7LmlPLcwzRGqoJ6SUdz4cYV2xsqmxUjjQGi4wpbW&#10;MpL9kNUxfZzg2IPjtoUVOdej18M/Yf0DAAD//wMAUEsDBBQABgAIAAAAIQC1CT884QAAAAgBAAAP&#10;AAAAZHJzL2Rvd25yZXYueG1sTI9BS8NAEIXvgv9hGcGLtLu20oaYTRFtES8Fa0G8bbPTJDQ7G7Ob&#10;NP33jie9zcx7vPlethpdIwbsQu1Jw/1UgUAqvK2p1LD/2EwSECEasqbxhBouGGCVX19lJrX+TO84&#10;7GIpOIRCajRUMbaplKGo0Jkw9S0Sa0ffORN57UppO3PmcNfImVIL6UxN/KEyLT5XWJx2vdOwvXzS&#10;92uvjsNbm3ztT9v1y+ZurfXtzfj0CCLiGP/M8IvP6JAz08H3ZINoNEwe2Mjn5RIEy7P5fAHiwINK&#10;FMg8k/8L5D8AAAD//wMAUEsBAi0AFAAGAAgAAAAhALaDOJL+AAAA4QEAABMAAAAAAAAAAAAAAAAA&#10;AAAAAFtDb250ZW50X1R5cGVzXS54bWxQSwECLQAUAAYACAAAACEAOP0h/9YAAACUAQAACwAAAAAA&#10;AAAAAAAAAAAvAQAAX3JlbHMvLnJlbHNQSwECLQAUAAYACAAAACEAKWGTdzgCAABbBAAADgAAAAAA&#10;AAAAAAAAAAAuAgAAZHJzL2Uyb0RvYy54bWxQSwECLQAUAAYACAAAACEAtQk/POEAAAAIAQAADwAA&#10;AAAAAAAAAAAAAACSBAAAZHJzL2Rvd25yZXYueG1sUEsFBgAAAAAEAAQA8wAAAKAFAAAAAA==&#10;" strokeweight="1pt">
            <v:textbox>
              <w:txbxContent>
                <w:p w:rsidR="00E43BB7" w:rsidRPr="003E4443" w:rsidRDefault="00E43BB7" w:rsidP="00820182">
                  <w:pPr>
                    <w:spacing w:after="0" w:line="240" w:lineRule="auto"/>
                    <w:jc w:val="center"/>
                  </w:pPr>
                  <w:r w:rsidRPr="003E4443">
                    <w:rPr>
                      <w:rFonts w:ascii="Times New Roman" w:hAnsi="Times New Roman" w:cs="Times New Roman"/>
                    </w:rPr>
                    <w:t>Служб</w:t>
                  </w:r>
                  <w:r w:rsidRPr="003E4443">
                    <w:t>а</w:t>
                  </w:r>
                  <w:r w:rsidRPr="003E4443">
                    <w:rPr>
                      <w:rFonts w:ascii="Times New Roman" w:hAnsi="Times New Roman" w:cs="Times New Roman"/>
                    </w:rPr>
                    <w:t xml:space="preserve"> охраны общественного порядка: </w:t>
                  </w:r>
                </w:p>
                <w:p w:rsidR="00E43BB7" w:rsidRPr="003E4443" w:rsidRDefault="00E43BB7" w:rsidP="00820182">
                  <w:pPr>
                    <w:spacing w:after="0" w:line="240" w:lineRule="auto"/>
                    <w:jc w:val="center"/>
                  </w:pPr>
                  <w:r w:rsidRPr="003E4443">
                    <w:rPr>
                      <w:rFonts w:ascii="Times New Roman" w:hAnsi="Times New Roman" w:cs="Times New Roman"/>
                    </w:rPr>
                    <w:t>2-3 сотрудника и транспорт с громкоговорящей связью</w:t>
                  </w:r>
                </w:p>
              </w:txbxContent>
            </v:textbox>
          </v:shap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4D20" w:rsidRPr="00F636CE" w:rsidRDefault="00094D2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пункта временного размещения _________________________________</w:t>
      </w:r>
    </w:p>
    <w:p w:rsidR="00094D20" w:rsidRDefault="00094D20" w:rsidP="00EC6FC6">
      <w:pPr>
        <w:widowControl w:val="0"/>
        <w:autoSpaceDE w:val="0"/>
        <w:autoSpaceDN w:val="0"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C6FC6">
        <w:rPr>
          <w:rFonts w:ascii="Times New Roman" w:eastAsia="Times New Roman" w:hAnsi="Times New Roman" w:cs="Times New Roman"/>
          <w:lang w:eastAsia="ru-RU"/>
        </w:rPr>
        <w:t>(подпись, Ф.И.О., дата)</w:t>
      </w:r>
    </w:p>
    <w:p w:rsidR="00D16F88" w:rsidRPr="00EC6FC6" w:rsidRDefault="00D16F88" w:rsidP="00EC6FC6">
      <w:pPr>
        <w:widowControl w:val="0"/>
        <w:autoSpaceDE w:val="0"/>
        <w:autoSpaceDN w:val="0"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3E4443" w:rsidRDefault="003E4443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00F1" w:rsidRDefault="00BB00F1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A4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B8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B0" w:rsidRPr="004E4148" w:rsidRDefault="00FC02B0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D20" w:rsidRPr="00F636CE" w:rsidRDefault="00094D20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ПЛАН</w:t>
      </w:r>
    </w:p>
    <w:p w:rsidR="00094D20" w:rsidRPr="00F636CE" w:rsidRDefault="00094D20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АДМИНИСТРАЦИИ ПУНКТА ВРЕМЕННОГО РАЗМЕЩЕНИЯ</w:t>
      </w:r>
    </w:p>
    <w:p w:rsidR="00094D20" w:rsidRPr="00F636CE" w:rsidRDefault="00094D2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2127"/>
        <w:gridCol w:w="2232"/>
        <w:gridCol w:w="744"/>
        <w:gridCol w:w="624"/>
        <w:gridCol w:w="680"/>
        <w:gridCol w:w="624"/>
        <w:gridCol w:w="624"/>
        <w:gridCol w:w="624"/>
        <w:gridCol w:w="997"/>
      </w:tblGrid>
      <w:tr w:rsidR="00094D20" w:rsidRPr="00F636CE" w:rsidTr="004E4148">
        <w:tc>
          <w:tcPr>
            <w:tcW w:w="505" w:type="dxa"/>
            <w:vMerge w:val="restart"/>
          </w:tcPr>
          <w:p w:rsidR="00094D20" w:rsidRPr="004E4148" w:rsidRDefault="004E4148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094D20"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094D20"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094D20"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Проводимые мероприятия</w:t>
            </w:r>
          </w:p>
        </w:tc>
        <w:tc>
          <w:tcPr>
            <w:tcW w:w="2232" w:type="dxa"/>
            <w:vMerge w:val="restart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3920" w:type="dxa"/>
            <w:gridSpan w:val="6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Время выполнения, мин., час.</w:t>
            </w:r>
          </w:p>
        </w:tc>
        <w:tc>
          <w:tcPr>
            <w:tcW w:w="997" w:type="dxa"/>
            <w:vMerge w:val="restart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</w:tr>
      <w:tr w:rsidR="00094D20" w:rsidRPr="00F636CE" w:rsidTr="004E4148">
        <w:tc>
          <w:tcPr>
            <w:tcW w:w="505" w:type="dxa"/>
            <w:vMerge/>
          </w:tcPr>
          <w:p w:rsidR="00094D20" w:rsidRPr="004E4148" w:rsidRDefault="00094D20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94D20" w:rsidRPr="004E4148" w:rsidRDefault="00094D20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32" w:type="dxa"/>
            <w:vMerge/>
          </w:tcPr>
          <w:p w:rsidR="00094D20" w:rsidRPr="004E4148" w:rsidRDefault="00094D20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7" w:type="dxa"/>
            <w:vMerge/>
          </w:tcPr>
          <w:p w:rsidR="00094D20" w:rsidRPr="004E4148" w:rsidRDefault="00094D20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9781" w:type="dxa"/>
            <w:gridSpan w:val="10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При получении сигнала оповещения (распоряжения) на развертывание</w:t>
            </w: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Оповещение и сбор администрации ПВР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ПВР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Постановка и уточнение задач ПВР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ПВР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с рабочими группами КЧС и ОПБ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ПВР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Занятие группами ПВР рабочих мест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начальники групп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Организация охраны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группы ООП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Доклады начальников групп о готовности к работе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группы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Доклад в КЧС и ОПБ о готовности к приему пострадавшего населения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ПВР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9781" w:type="dxa"/>
            <w:gridSpan w:val="10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При получении распоряжения на прием эвак</w:t>
            </w:r>
            <w:r w:rsidR="004E4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уационного </w:t>
            </w: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населения</w:t>
            </w: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Встреча и размещение работников медицинских учреждений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ПВР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 xml:space="preserve">Выставление </w:t>
            </w: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регулировщиков движения</w:t>
            </w:r>
          </w:p>
        </w:tc>
        <w:tc>
          <w:tcPr>
            <w:tcW w:w="2232" w:type="dxa"/>
          </w:tcPr>
          <w:p w:rsidR="00094D20" w:rsidRPr="004E4148" w:rsidRDefault="00B83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 № 17 МО МВД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 «Лесозаводский</w:t>
            </w:r>
            <w:r w:rsidR="00D16F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Организация охраны внутри ПВР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группы ООП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начальники групп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Организация медицинского обслуживания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медпункта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дежурный комнаты матери и ребенка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пострадавшего населения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предприятия торговли и питания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4D20" w:rsidRDefault="00094D2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Pr="00F636CE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D20" w:rsidRPr="00F636CE" w:rsidRDefault="00094D2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пункта временного размещения _________________________________</w:t>
      </w:r>
    </w:p>
    <w:p w:rsidR="00094D20" w:rsidRPr="004E4148" w:rsidRDefault="00094D20" w:rsidP="004E4148">
      <w:pPr>
        <w:widowControl w:val="0"/>
        <w:autoSpaceDE w:val="0"/>
        <w:autoSpaceDN w:val="0"/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E4148">
        <w:rPr>
          <w:rFonts w:ascii="Times New Roman" w:eastAsia="Times New Roman" w:hAnsi="Times New Roman" w:cs="Times New Roman"/>
          <w:lang w:eastAsia="ru-RU"/>
        </w:rPr>
        <w:t>(подпись, Ф.И.О., дата)</w:t>
      </w: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F88" w:rsidRDefault="00D16F8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F88" w:rsidRDefault="00D16F8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8CB" w:rsidRDefault="009358CB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A4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B8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FC02B0" w:rsidRDefault="00FC02B0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E36" w:rsidRPr="00F636CE" w:rsidRDefault="00CF5E36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CF5E36" w:rsidRPr="00F636CE" w:rsidRDefault="00CF5E36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ОПОВЕЩЕНИЯ И СБОРА АДМИНИСТРАЦИИ</w:t>
      </w:r>
    </w:p>
    <w:p w:rsidR="00CF5E36" w:rsidRDefault="00CF5E36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ПУНКТА ВРЕМЕННОГО РАЗМЕЩЕНИЯ</w:t>
      </w:r>
    </w:p>
    <w:p w:rsidR="004E4148" w:rsidRPr="004E4148" w:rsidRDefault="004E4148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2"/>
        <w:gridCol w:w="425"/>
        <w:gridCol w:w="142"/>
        <w:gridCol w:w="425"/>
        <w:gridCol w:w="2127"/>
        <w:gridCol w:w="283"/>
        <w:gridCol w:w="142"/>
        <w:gridCol w:w="425"/>
        <w:gridCol w:w="142"/>
        <w:gridCol w:w="2657"/>
      </w:tblGrid>
      <w:tr w:rsidR="003C7C13" w:rsidTr="006F4AC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>Председатель КЧС и ОПБ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proofErr w:type="gramEnd"/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3C7C13" w:rsidRPr="003C7C13" w:rsidRDefault="003C7C13" w:rsidP="00A61470">
            <w:pPr>
              <w:jc w:val="center"/>
              <w:rPr>
                <w:rFonts w:ascii="Times New Roman" w:hAnsi="Times New Roman" w:cs="Times New Roman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тел. </w:t>
            </w:r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21-4-75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Pr="003C7C13" w:rsidRDefault="003C7C13" w:rsidP="003C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Глава </w:t>
            </w:r>
            <w:proofErr w:type="gramStart"/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proofErr w:type="gramEnd"/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3C7C13" w:rsidRPr="003C7C13" w:rsidRDefault="003C7C13" w:rsidP="00A61470">
            <w:pPr>
              <w:jc w:val="center"/>
              <w:rPr>
                <w:rFonts w:ascii="Times New Roman" w:hAnsi="Times New Roman" w:cs="Times New Roman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тел. </w:t>
            </w:r>
            <w:r w:rsidR="00A6147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1-4-75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Pr="003C7C13" w:rsidRDefault="003C7C13" w:rsidP="003C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7C1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Председатель эвак</w:t>
            </w:r>
            <w:r w:rsidR="00B83D20">
              <w:rPr>
                <w:rFonts w:ascii="Times New Roman" w:hAnsi="Times New Roman" w:cs="Times New Roman"/>
                <w:b w:val="0"/>
                <w:sz w:val="22"/>
                <w:szCs w:val="22"/>
              </w:rPr>
              <w:t>уационной</w:t>
            </w:r>
            <w:r w:rsidRPr="003C7C1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комиссии </w:t>
            </w:r>
            <w:proofErr w:type="gramStart"/>
            <w:r w:rsidR="00B83D20">
              <w:rPr>
                <w:rFonts w:ascii="Times New Roman" w:hAnsi="Times New Roman" w:cs="Times New Roman"/>
                <w:b w:val="0"/>
                <w:sz w:val="22"/>
                <w:szCs w:val="22"/>
              </w:rPr>
              <w:t>Кировского</w:t>
            </w:r>
            <w:proofErr w:type="gramEnd"/>
            <w:r w:rsidRPr="003C7C1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МР </w:t>
            </w:r>
          </w:p>
          <w:p w:rsidR="003C7C13" w:rsidRPr="003C7C13" w:rsidRDefault="003C7C13" w:rsidP="00A6147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7C13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тел. 2</w:t>
            </w:r>
            <w:r w:rsidR="00B83D20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1-1-78</w:t>
            </w:r>
          </w:p>
        </w:tc>
      </w:tr>
      <w:tr w:rsidR="003C7C13" w:rsidTr="006F4AC6">
        <w:tc>
          <w:tcPr>
            <w:tcW w:w="9853" w:type="dxa"/>
            <w:gridSpan w:val="11"/>
            <w:tcBorders>
              <w:bottom w:val="single" w:sz="4" w:space="0" w:color="auto"/>
            </w:tcBorders>
          </w:tcPr>
          <w:p w:rsidR="003C7C13" w:rsidRDefault="00FB0C4B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53" type="#_x0000_t32" style="position:absolute;margin-left:68.1pt;margin-top:-.2pt;width:0;height:28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CNMw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NbYqRI&#10;BzN6PngdU6PHLBDUG5eDX6l2NrRIT+rVvGj61SGly5aohkfvt7OB4BiR3IWEjTOQZt9/1Ax8CCSI&#10;bJ1q2wVI4AGd4lDOt6Hwk0d0OKRw+jCbzdM4r4Tk1zhjnf/AdYeCUWDnLRFN60utFExe2yxmIccX&#10;56EPCLwGhKRKb4WUUQBSob7Ay9lkFgOcloKFy+DmbLMvpUVHEiQUf4EUALtzs/qgWARrOWGbi+2J&#10;kGAjH7nxVgBbkuOQreMMI8nh1QRrQJQqZITOoeCLNajo2zJdbhabxXQ0ncw3o2laVaPnbTkdzbfZ&#10;46x6qMqyyr6H4rNp3grGuAr1XxWdTf9OMZe3NWjxpukbUck9eiQBir3+x6Lj6MO0B93sNTvvbOgu&#10;qABEHJ0vDy68kl/30evnZ2H9AwAA//8DAFBLAwQUAAYACAAAACEA8AD1YN4AAAAIAQAADwAAAGRy&#10;cy9kb3ducmV2LnhtbEyPwU7DMBBE70j8g7VI3FqHQi1I41SFCpELSLQIcXTjbWwRr6PYbVO+vi4X&#10;OD7NaPZtMR9cy/bYB+tJws04A4ZUe22pkfCxfh7dAwtRkVatJ5RwxADz8vKiULn2B3rH/So2LI1Q&#10;yJUEE2OXcx5qg06Fse+QUrb1vVMxYd9w3atDGnctn2SZ4E5ZSheM6vDJYP292jkJcfl1NOKzfnyw&#10;b+uXV2F/qqpaSnl9NSxmwCIO8a8MZ/2kDmVy2vgd6cDaxLdikqoSRnfAzvkvbyRMpwJ4WfD/D5Qn&#10;AAAA//8DAFBLAQItABQABgAIAAAAIQC2gziS/gAAAOEBAAATAAAAAAAAAAAAAAAAAAAAAABbQ29u&#10;dGVudF9UeXBlc10ueG1sUEsBAi0AFAAGAAgAAAAhADj9If/WAAAAlAEAAAsAAAAAAAAAAAAAAAAA&#10;LwEAAF9yZWxzLy5yZWxzUEsBAi0AFAAGAAgAAAAhAO/wwI0zAgAAXgQAAA4AAAAAAAAAAAAAAAAA&#10;LgIAAGRycy9lMm9Eb2MueG1sUEsBAi0AFAAGAAgAAAAhAPAA9WDeAAAACAEAAA8AAAAAAAAAAAAA&#10;AAAAjQQAAGRycy9kb3ducmV2LnhtbFBLBQYAAAAABAAEAPMAAACY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0" o:spid="_x0000_s1052" type="#_x0000_t32" style="position:absolute;margin-left:416.6pt;margin-top:-.2pt;width:.5pt;height:28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49OQIAAGE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g04p&#10;0kOPHvdex9ToPhI0GFeAXaW2NpRIj+rFPGn6zSGlq46olkfr15MB5yxQmrxzCRdnIM1u+KwZ2BBI&#10;ENk6NrYPIYEHdIxNOd2awo8eUfg4m0yhcRQUk+l0lkZECSmursY6/4nrHgWhxM5bItrOV1opaL62&#10;WUxEDk/OB2CkuDqEvEpvhJRxBqRCQ4kX0/E0OjgtBQvKYOZsu6ukRQcSpig+sUrQvDWzeq9YDNZx&#10;wtYX2RMhQUY+0uOtAMIkxyFbzxlGksPiBOkMT6qQEYoHwBfpPEjfF+liPV/P81E+nq1HeVrXo8dN&#10;lY9mm+x+Wk/qqqqzHwF8lhedYIyrgP861Fn+d0NzWa/zON7G+kZU8j56ZBTAXt8RdOx+aHjYQlfs&#10;NDttbagu3GCOo/Fl58KivL1Hq19/htVPAAAA//8DAFBLAwQUAAYACAAAACEAoJVn0uAAAAAIAQAA&#10;DwAAAGRycy9kb3ducmV2LnhtbEyPwU7DMBBE70j8g7VI3FqHpo3SkE0FVIhcikRbIY5uvMQWsR3F&#10;bpvy9ZgTHEczmnlTrkbTsRMNXjuLcDdNgJFtnNS2Rdjvnic5MB+ElaJzlhAu5GFVXV+VopDubN/o&#10;tA0tiyXWFwJBhdAXnPtGkRF+6nqy0ft0gxEhyqHlchDnWG46PkuSjBuhbVxQoqcnRc3X9mgQwvrj&#10;orL35nGpX3cvm0x/13W9Rry9GR/ugQUaw18YfvEjOlSR6eCOVnrWIeRpOotRhMkcWPTzdB71AWGx&#10;yIBXJf9/oPoBAAD//wMAUEsBAi0AFAAGAAgAAAAhALaDOJL+AAAA4QEAABMAAAAAAAAAAAAAAAAA&#10;AAAAAFtDb250ZW50X1R5cGVzXS54bWxQSwECLQAUAAYACAAAACEAOP0h/9YAAACUAQAACwAAAAAA&#10;AAAAAAAAAAAvAQAAX3JlbHMvLnJlbHNQSwECLQAUAAYACAAAACEAEthOPTkCAABhBAAADgAAAAAA&#10;AAAAAAAAAAAuAgAAZHJzL2Uyb0RvYy54bWxQSwECLQAUAAYACAAAACEAoJVn0uAAAAAIAQAADwAA&#10;AAAAAAAAAAAAAACTBAAAZHJzL2Rvd25yZXYueG1sUEsFBgAAAAAEAAQA8wAAAKA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69" o:spid="_x0000_s1051" type="#_x0000_t32" style="position:absolute;margin-left:248.1pt;margin-top:-.2pt;width:.5pt;height:28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/3Og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7x0iR&#10;Hmb0uPc6lkazRSBoMK4Av0ptbYBIj+rZPGn63SGlq46olkfvl5OB4CxEJG9CwsEZKLMbPmsGPgQK&#10;RLaOje1DSuABHeNQTreh8KNHFD7OJlMYHAXDZDqdpXFkCSmuocY6/4nrHoVNiZ23RLSdr7RSMHxt&#10;s1iIHJ6cD42R4hoQ6iq9EVJGDUiFhhIvpuNpDHBaChaMwc3ZdldJiw4kqCg+ESVYXrtZvVcsJus4&#10;YWvFkI+UeCuAJMlxqNBzhpHkcFnCLnp7IuR7vQGAVKEnoAcgXXZnqf1YpIv1fD3PR/l4th7laV2P&#10;HjdVPpptsvtpPamrqs5+BnhZXnSCMa4Cwqvss/x9srpcwLNgb8K/UZm8zR45h2av79h01EeQxFlc&#10;O81OWxvGE6QCSo/Ol1sZrtLrc/T6/e9Y/QIAAP//AwBQSwMEFAAGAAgAAAAhAATk0nPfAAAACAEA&#10;AA8AAABkcnMvZG93bnJldi54bWxMj81OwzAQhO9IvIO1SNxahyoNNMSpED8S6gVR2krc3HhJIux1&#10;FDtN4OlZTnAczWjmm2I9OStO2IfWk4KreQICqfKmpVrB7u1pdgMiRE1GW0+o4AsDrMvzs0Lnxo/0&#10;iqdtrAWXUMi1gibGLpcyVA06Hea+Q2Lvw/dOR5Z9LU2vRy53Vi6SJJNOt8QLje7wvsHqczs4BZb2&#10;L48H/Rw22TDhfvP+Ld34oNTlxXR3CyLiFP/C8IvP6FAy09EPZIKwCtJVtuCoglkKgv10dc36qGC5&#10;zECWhfx/oPwBAAD//wMAUEsBAi0AFAAGAAgAAAAhALaDOJL+AAAA4QEAABMAAAAAAAAAAAAAAAAA&#10;AAAAAFtDb250ZW50X1R5cGVzXS54bWxQSwECLQAUAAYACAAAACEAOP0h/9YAAACUAQAACwAAAAAA&#10;AAAAAAAAAAAvAQAAX3JlbHMvLnJlbHNQSwECLQAUAAYACAAAACEA9mkf9zoCAACDBAAADgAAAAAA&#10;AAAAAAAAAAAuAgAAZHJzL2Uyb0RvYy54bWxQSwECLQAUAAYACAAAACEABOTSc98AAAAIAQAADwAA&#10;AAAAAAAAAAAAAACUBAAAZHJzL2Rvd25yZXYueG1sUEsFBgAAAAAEAAQA8wAAAKAFAAAAAA==&#10;">
                  <v:stroke startarrow="block" endarrow="block"/>
                </v:shape>
              </w:pict>
            </w: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C13" w:rsidTr="006F4AC6">
        <w:tc>
          <w:tcPr>
            <w:tcW w:w="9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Pr="0095105A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 xml:space="preserve">ЕДДС 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</w:t>
            </w:r>
          </w:p>
          <w:p w:rsidR="003C7C13" w:rsidRDefault="003C7C13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тел.</w:t>
            </w: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73</w:t>
            </w:r>
          </w:p>
        </w:tc>
      </w:tr>
      <w:tr w:rsidR="003C7C13" w:rsidTr="006F4AC6">
        <w:tc>
          <w:tcPr>
            <w:tcW w:w="9853" w:type="dxa"/>
            <w:gridSpan w:val="11"/>
            <w:tcBorders>
              <w:top w:val="single" w:sz="4" w:space="0" w:color="auto"/>
            </w:tcBorders>
          </w:tcPr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C13" w:rsidTr="006F4AC6"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Заместитель начальника ПВР</w:t>
            </w:r>
          </w:p>
          <w:p w:rsidR="00E22BB1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Ф.И.О.; </w:t>
            </w:r>
          </w:p>
          <w:p w:rsidR="003C7C13" w:rsidRDefault="003C7C13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 тел.</w:t>
            </w:r>
            <w:r w:rsidR="00E22BB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Default="00FB0C4B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2" o:spid="_x0000_s1050" type="#_x0000_t32" style="position:absolute;margin-left:-5.25pt;margin-top:17.25pt;width:106pt;height:.5pt;flip:x y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pRAIAAHYEAAAOAAAAZHJzL2Uyb0RvYy54bWysVE1v2zAMvQ/YfxB0TxynTtoadYrCTrZD&#10;txVot7siybEwWRIkJU4w7L+PVNK03S7DMB9kyvx6JB99c7vvNdlJH5Q1Fc3HE0qk4VYos6no16fV&#10;6IqSEJkRTFsjK3qQgd4u3r+7GVwpp7azWkhPIIgJ5eAq2sXoyiwLvJM9C2PrpAFla33PIlz9JhOe&#10;DRC919l0Mplng/XCectlCPC1OSrpIsVvW8njl7YNMhJdUcAW0+nTucYzW9ywcuOZ6xQ/wWD/gKJn&#10;ykDSc6iGRUa2Xv0Rqlfc22DbOOa2z2zbKi5TDVBNPvmtmseOOZlqgeYEd25T+H9h+efdgydKwOzm&#10;lBjWw4zuttGm1ORyig0aXCjBrjYPHkvke/Po7i3/HoixdcfMRibrp4MD5xw9sjcueAkO0qyHT1aA&#10;DYMEqVv71vek1cp9RMckfUMJ00BvyD4N6nAelNxHwuFjflHMYfqUcNDNL2ZpjhkrMR76Oh/iB2l7&#10;gkJFQ/RMbbpYW2OAEdYfM7DdfYiI9sUBnY1dKa0TMbQhQ0WvZ9NZghSsVgKVaBb8Zl1rT3YMqZWe&#10;VDpoXpt5uzUiBeskE8uTHJnSIJOYeha9gi5qSTFbLwUlWsI2oXSEpw1mhOoB8Ek6suvH9eR6ebW8&#10;KkbFdL4cFZOmGd2t6mI0X+WXs+aiqesm/4ng86LslBDSIP5npufF3zHptHNHjp65fm5U9jZ66iiA&#10;fX4n0IkSyIIjn9ZWHB48VofsAHIn49Mi4va8vierl9/F4hcAAAD//wMAUEsDBBQABgAIAAAAIQD5&#10;oGoD3gAAAAkBAAAPAAAAZHJzL2Rvd25yZXYueG1sTI/LTsMwEEX3SPyDNUjsWjulQRDiVAiJFSDU&#10;x4adG0+TqPHYjd00/D3DClbzurr3TLmaXC9GHGLnSUM2VyCQam87ajTstq+zBxAxGbKm94QavjHC&#10;qrq+Kk1h/YXWOG5SI9iEYmE0tCmFQspYt+hMnPuAxLeDH5xJPA6NtIO5sLnr5UKpe+lMR5zQmoAv&#10;LdbHzdlpOKhQfz5u3+zpFJZj8/61C9nHUevbm+n5CUTCKf2J4Ref0aFipr0/k42i1zDLVM5SDXdL&#10;rixYqIybPS/yHGRVyv8fVD8AAAD//wMAUEsBAi0AFAAGAAgAAAAhALaDOJL+AAAA4QEAABMAAAAA&#10;AAAAAAAAAAAAAAAAAFtDb250ZW50X1R5cGVzXS54bWxQSwECLQAUAAYACAAAACEAOP0h/9YAAACU&#10;AQAACwAAAAAAAAAAAAAAAAAvAQAAX3JlbHMvLnJlbHNQSwECLQAUAAYACAAAACEA/KEW6UQCAAB2&#10;BAAADgAAAAAAAAAAAAAAAAAuAgAAZHJzL2Uyb0RvYy54bWxQSwECLQAUAAYACAAAACEA+aBqA94A&#10;AAAJAQAADwAAAAAAAAAAAAAAAACeBAAAZHJzL2Rvd25yZXYueG1sUEsFBgAAAAAEAAQA8wAAAKkF&#10;AAAAAA==&#10;">
                  <v:stroke endarrow="block"/>
                </v:shape>
              </w:pic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Pr="00CF5E36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ПВР</w:t>
            </w:r>
          </w:p>
          <w:p w:rsidR="00E22BB1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Ф.И.О.; </w:t>
            </w:r>
          </w:p>
          <w:p w:rsidR="003C7C13" w:rsidRDefault="003C7C13" w:rsidP="00E22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 тел.</w:t>
            </w:r>
          </w:p>
        </w:tc>
      </w:tr>
      <w:tr w:rsidR="00E22BB1" w:rsidTr="00DC712F">
        <w:tc>
          <w:tcPr>
            <w:tcW w:w="9853" w:type="dxa"/>
            <w:gridSpan w:val="11"/>
          </w:tcPr>
          <w:p w:rsidR="00E22BB1" w:rsidRDefault="00FB0C4B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5" o:spid="_x0000_s1049" type="#_x0000_t32" style="position:absolute;margin-left:157.6pt;margin-top:1.3pt;width:1pt;height:167.5pt;flip:x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F6PwIAAG0EAAAOAAAAZHJzL2Uyb0RvYy54bWysVNuO2yAQfa/Uf0C8J740VyvOamUn7cO2&#10;jbTbDyCAY1QMCEicqOq/d8DZ7G77UlX1Ax7MzJkzMwev7s6dRCdundCqxNk4xYgrqplQhxJ/e9qO&#10;Fhg5TxQjUite4gt3+G79/t2qNwXPdasl4xYBiHJFb0rcem+KJHG05R1xY224gsNG24542NpDwizp&#10;Ab2TSZ6ms6TXlhmrKXcOvtbDIV5H/Kbh1H9tGsc9kiUGbj6uNq77sCbrFSkOlphW0CsN8g8sOiIU&#10;JL1B1cQTdLTiD6hOUKudbvyY6i7RTSMojzVANVn6WzWPLTE81gLNcebWJvf/YOmX084iwWB2U4wU&#10;6WBG90evY2o0n4YG9cYV4FepnQ0l0rN6NA+afndI6aol6sCj99PFQHAWIpI3IWHjDKTZ9581Ax8C&#10;CWK3zo3tUCOF+RQCAzh0BJ3jeC638fCzRxQ+Zvk8hRlSOMnBzqdxfAkpAkwINtb5j1x3KBgldt4S&#10;cWh9pZUCIWg7pCCnB+cDyZeAEKz0VkgZ9SAV6ku8nObTyMlpKVg4DG7OHvaVtOhEgqLiEyuGk9du&#10;Vh8Vi2AtJ2xztT0REmzkY6u8FdA8yXHI1nGGkeRwiYI10JMqZITygfDVGkT1Y5kuN4vNYjKa5LPN&#10;aJLW9eh+W01Gs202n9Yf6qqqs5+BfDYpWsEYV4H/s8Czyd8J6HrVBmneJH5rVPIWPXYUyD6/I+mo&#10;hDD8QUZ7zS47G6oLogBNR+fr/QuX5vU+er38Jda/AAAA//8DAFBLAwQUAAYACAAAACEAbpyO7d8A&#10;AAAJAQAADwAAAGRycy9kb3ducmV2LnhtbEyPzU7DMBCE70i8g7VIXBB1ftS0CnEqBBROqCKUuxsv&#10;SdR4HcVum7w9ywluO5rR7DfFZrK9OOPoO0cK4kUEAql2pqNGwf5ze78G4YMmo3tHqGBGD5vy+qrQ&#10;uXEX+sBzFRrBJeRzraANYcil9HWLVvuFG5DY+3aj1YHl2Egz6guX214mUZRJqzviD60e8KnF+lid&#10;rILnarfcft3tp2Su396r1/VxR/OLUrc30+MDiIBT+AvDLz6jQ8lMB3ci40WvII2XCUcVJBkI9tN4&#10;xfrAR7rKQJaF/L+g/AEAAP//AwBQSwECLQAUAAYACAAAACEAtoM4kv4AAADhAQAAEwAAAAAAAAAA&#10;AAAAAAAAAAAAW0NvbnRlbnRfVHlwZXNdLnhtbFBLAQItABQABgAIAAAAIQA4/SH/1gAAAJQBAAAL&#10;AAAAAAAAAAAAAAAAAC8BAABfcmVscy8ucmVsc1BLAQItABQABgAIAAAAIQCZmKF6PwIAAG0EAAAO&#10;AAAAAAAAAAAAAAAAAC4CAABkcnMvZTJvRG9jLnhtbFBLAQItABQABgAIAAAAIQBunI7t3wAAAAkB&#10;AAAPAAAAAAAAAAAAAAAAAJkEAABkcnMvZG93bnJldi54bWxQSwUGAAAAAAQABADzAAAAp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3" o:spid="_x0000_s1047" type="#_x0000_t32" style="position:absolute;margin-left:68.1pt;margin-top:1.3pt;width:0;height:29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9w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xhgp&#10;0sGMHg9ex9LofhII6o3Lwa9UOxtapCf1Yp40/eaQ0mVLVMOj9+vZQHAWIpJ3IWHjDJTZ9581Ax8C&#10;BSJbp9p2ISXwgE5xKOfbUPjJIzocUjidzBeTNM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B7ZVlL3QAAAAgBAAAPAAAA&#10;ZHJzL2Rvd25yZXYueG1sTI9RS8MwFIXfBf9DuMLeXGoHQWvToQ5ZXxTcZOwxa65NsLkpTbZ1+/Vm&#10;vujjxzmc+91yPrqOHXAI1pOEu2kGDKnx2lIr4XP9ensPLERFWnWeUMIJA8yr66tSFdof6QMPq9iy&#10;NEKhUBJMjH3BeWgMOhWmvkdK2ZcfnIoJh5brQR3TuOt4nmWCO2UpXTCqxxeDzfdq7yTExfZkxKZ5&#10;frDv6+WbsOe6rhdSTm7Gp0dgEcf4V4aLflKHKjnt/J50YF3imchTVUIugF3yX95JEJkAXpX8/wPV&#10;DwAAAP//AwBQSwECLQAUAAYACAAAACEAtoM4kv4AAADhAQAAEwAAAAAAAAAAAAAAAAAAAAAAW0Nv&#10;bnRlbnRfVHlwZXNdLnhtbFBLAQItABQABgAIAAAAIQA4/SH/1gAAAJQBAAALAAAAAAAAAAAAAAAA&#10;AC8BAABfcmVscy8ucmVsc1BLAQItABQABgAIAAAAIQD0jA9wNQIAAF4EAAAOAAAAAAAAAAAAAAAA&#10;AC4CAABkcnMvZTJvRG9jLnhtbFBLAQItABQABgAIAAAAIQB7ZVlL3QAAAAgBAAAPAAAAAAAAAAAA&#10;AAAAAI8EAABkcnMvZG93bnJldi54bWxQSwUGAAAAAAQABADzAAAAmQUAAAAA&#10;">
                  <v:stroke endarrow="block"/>
                </v:shape>
              </w:pict>
            </w: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C13" w:rsidTr="00CC014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8" w:rsidRPr="00CF5E36" w:rsidRDefault="00485B68" w:rsidP="00485B6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группы встречи, приема, регистрации и размещения</w:t>
            </w:r>
          </w:p>
          <w:p w:rsidR="003C7C13" w:rsidRDefault="00485B68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8" w:rsidRDefault="00485B68" w:rsidP="00485B6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группы общественного порядка</w:t>
            </w:r>
          </w:p>
          <w:p w:rsidR="00485B68" w:rsidRPr="00CF5E36" w:rsidRDefault="00485B68" w:rsidP="00485B6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AC6" w:rsidTr="00DC712F">
        <w:tc>
          <w:tcPr>
            <w:tcW w:w="9853" w:type="dxa"/>
            <w:gridSpan w:val="11"/>
          </w:tcPr>
          <w:p w:rsidR="006F4AC6" w:rsidRDefault="00FB0C4B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3" o:spid="_x0000_s1046" type="#_x0000_t34" style="position:absolute;margin-left:297.85pt;margin-top:34.75pt;width:84pt;height:16.5pt;rotation:90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vdYAIAAKgEAAAOAAAAZHJzL2Uyb0RvYy54bWysVMtu2zAQvBfoPxC8O5IcybWFyEEg2b2k&#10;jYGkH0CTlMWWL5CMZaPov3dJO27SXoqiPFB8LGd3Znd1c3tQEu2588LoBhdXOUZcU8OE3jX4y9N6&#10;MsfIB6IZkUbzBh+5x7fL9+9uRlvzqRmMZNwhANG+Hm2DhxBsnWWeDlwRf2Us13DZG6dIgK3bZcyR&#10;EdCVzKZ5PstG45h1hnLv4bQ7XeJlwu97TsND33sekGwwxBbS7NK8jXO2vCH1zhE7CHoOg/xDFIoI&#10;DU4vUB0JBD078QeUEtQZb/pwRY3KTN8LyhMHYFPkv7F5HIjliQuI4+1FJv//YOnn/cYhwSB3BUaa&#10;KMjR3XMwyTWaX0eBRutrsGv1xkWK9KAf7b2h3zzSph2I3vFk/XS08LiIL7I3T+LGW3CzHT8ZBjYE&#10;HCS1Dr1TyBnISlXmcaRTUAUdUoqOlxTxQ0AUDot8NpuDHaJwN80XVZVymJE6YsXwrPPhIzcKxUWD&#10;t1yH1mgNlWDcdcIn+3sfUrLYmTFhX4F9ryTkfk8kqlIskQipz9awekGOT7VZCylT9UiNxgYvqmmV&#10;0L2RgsXLaObdbttKhwAUqKSR9IGb12ZKBOgCKVSDgRyMU10OnLCVZslLIELCGoWkcnACdJccR9eK&#10;M4wkh/6Lq1PUUkf3oNqZatQv1eP3Rb5YzVfzclJOZ6tJmXfd5G7dlpPZuvhQdddd23bFj8ikKOtB&#10;MMZ1JPPSG0X5d7V37tJTVV+646Ja9hY9CQ0hvnxT0KmIYt2cKnBr2HHjIrtYT9AOyfjcurHfXu+T&#10;1a8fzPInAAAA//8DAFBLAwQUAAYACAAAACEACMbPX90AAAAJAQAADwAAAGRycy9kb3ducmV2Lnht&#10;bEyPwU7DMBBE70j8g7VIXBB1CNRtQ5wqQkLihEQodzfeJlHjdRS7aeDrWU70OJq3szP5dna9mHAM&#10;nScND4sEBFLtbUeNht3n6/0aRIiGrOk9oYZvDLAtrq9yk1l/pg+cqtgIDqGQGQ1tjEMmZahbdCYs&#10;/IDE3sGPzkSWYyPtaM4c7nqZJomSznTEH1oz4EuL9bE6Oa5xZ5bBll+76fhTvT0tV+v3kmqtb2/m&#10;8hlExDn+w/BXn2+g4E57fyIbRK9BqceUUQ0pT2JfbRTrPYOrJAFZ5PJyQfELAAD//wMAUEsBAi0A&#10;FAAGAAgAAAAhALaDOJL+AAAA4QEAABMAAAAAAAAAAAAAAAAAAAAAAFtDb250ZW50X1R5cGVzXS54&#10;bWxQSwECLQAUAAYACAAAACEAOP0h/9YAAACUAQAACwAAAAAAAAAAAAAAAAAvAQAAX3JlbHMvLnJl&#10;bHNQSwECLQAUAAYACAAAACEAHIIL3WACAACoBAAADgAAAAAAAAAAAAAAAAAuAgAAZHJzL2Uyb0Rv&#10;Yy54bWxQSwECLQAUAAYACAAAACEACMbPX90AAAAJAQAADwAAAAAAAAAAAAAAAAC6BAAAZHJzL2Rv&#10;d25yZXYueG1sUEsFBgAAAAAEAAQA8wAAAMQ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2" o:spid="_x0000_s1045" type="#_x0000_t32" style="position:absolute;margin-left:414.1pt;margin-top:1pt;width:0;height:29.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r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A3oU&#10;6WBGjwevY2k0nwSCeuMK8KvU1oYW6Um9mCdNvzmkdNUStefR+/VsIDgLEcm7kLBxBsrs+s+agQ+B&#10;ApGtU2O7kBJ4QKc4lPNtKPzkER0OKZze3eeza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CBVxH33QAAAAgBAAAPAAAA&#10;ZHJzL2Rvd25yZXYueG1sTI/BTsMwEETvSPyDtUjcqNMcohCyqYAKkQtItAhxdOMltojXUey2KV+P&#10;EQc4jmY086ZezW4QB5qC9YywXGQgiDuvLfcIr9uHqxJEiIq1GjwTwokCrJrzs1pV2h/5hQ6b2ItU&#10;wqFSCCbGsZIydIacCgs/Eifvw09OxSSnXupJHVO5G2SeZYV0ynJaMGqke0Pd52bvEOL6/WSKt+7u&#10;2j5vH58K+9W27Rrx8mK+vQERaY5/YfjBT+jQJKad37MOYkAo8zJPUYQ8XUr+r94hFMsMZFPL/wea&#10;bwAAAP//AwBQSwECLQAUAAYACAAAACEAtoM4kv4AAADhAQAAEwAAAAAAAAAAAAAAAAAAAAAAW0Nv&#10;bnRlbnRfVHlwZXNdLnhtbFBLAQItABQABgAIAAAAIQA4/SH/1gAAAJQBAAALAAAAAAAAAAAAAAAA&#10;AC8BAABfcmVscy8ucmVsc1BLAQItABQABgAIAAAAIQC5zfrvNQIAAF4EAAAOAAAAAAAAAAAAAAAA&#10;AC4CAABkcnMvZTJvRG9jLnhtbFBLAQItABQABgAIAAAAIQCBVxH33QAAAAgBAAAPAAAAAAAAAAAA&#10;AAAAAI8EAABkcnMvZG93bnJldi54bWxQSwUGAAAAAAQABADzAAAAmQUAAAAA&#10;">
                  <v:stroke endarrow="block"/>
                </v:shape>
              </w:pict>
            </w: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B68" w:rsidTr="0019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485B68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B68" w:rsidRDefault="00485B68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8" w:rsidRDefault="00485B68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B68" w:rsidRDefault="00485B68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485B68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</w:tr>
      <w:tr w:rsidR="006F4AC6" w:rsidTr="00DC7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4AC6" w:rsidRDefault="00FB0C4B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0" o:spid="_x0000_s1043" type="#_x0000_t32" style="position:absolute;margin-left:414.1pt;margin-top:-.2pt;width:0;height:29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/X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GgR+RmMK8CsUjsbKqQn9WyeNP3mkNJVR1TLo/XL2YBzFhhN3rgExRnIsh8+aQY2BBJE&#10;sk6N7UNIoAGdYk/O957wk0f0cknhdjpfTNMIJyHFzc9Y5z9y3aMglNh5S0Tb+UorBY3XNotZyPHJ&#10;+YCKFDeHkFTprZAy9l8qNJR4OZvMooPTUrDwGMycbfeVtOhIwgTFXywRXl6bWX1QLAbrOGGbq+yJ&#10;kCAjH7nxVgBbkuOQrecMI8lhaYJ0gSdVyAiVA+CrdBmi78t0uVlsFvkon8w3ozyt69HjtspH8232&#10;YVZP66qqsx8BfJYXnWCMq4D/NtBZ/ncDc12tyyjeR/pOVPI2emQUwN7+I+jY+tDtsIGu2Gt23tlQ&#10;XdBghqPxdd/CkrzWo9Wvr8L6JwAAAP//AwBQSwMEFAAGAAgAAAAhAC+DCCfeAAAACAEAAA8AAABk&#10;cnMvZG93bnJldi54bWxMj0FLw0AUhO+C/2F5grd2Y9AYY16KWsRcKtiKeNxmn8li9m3IbtvUX++K&#10;Bz0OM8x8Uy4m24s9jd44RriYJyCIG6cNtwivm8dZDsIHxVr1jgnhSB4W1elJqQrtDvxC+3VoRSxh&#10;XyiELoShkNI3HVnl524gjt6HG60KUY6t1KM6xHLbyzRJMmmV4bjQqYEeOmo+1zuLEJbvxy57a+5v&#10;zPPmaZWZr7qul4jnZ9PdLYhAU/gLww9+RIcqMm3djrUXPUKe5mmMIswuQUT/V28Rrq4zkFUp/x+o&#10;vgEAAP//AwBQSwECLQAUAAYACAAAACEAtoM4kv4AAADhAQAAEwAAAAAAAAAAAAAAAAAAAAAAW0Nv&#10;bnRlbnRfVHlwZXNdLnhtbFBLAQItABQABgAIAAAAIQA4/SH/1gAAAJQBAAALAAAAAAAAAAAAAAAA&#10;AC8BAABfcmVscy8ucmVsc1BLAQItABQABgAIAAAAIQAwQa/XNAIAAF0EAAAOAAAAAAAAAAAAAAAA&#10;AC4CAABkcnMvZTJvRG9jLnhtbFBLAQItABQABgAIAAAAIQAvgwgn3gAAAAgBAAAPAAAAAAAAAAAA&#10;AAAAAI4EAABkcnMvZG93bnJldi54bWxQSwUGAAAAAAQABADzAAAAm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9" o:spid="_x0000_s1042" type="#_x0000_t32" style="position:absolute;margin-left:71.6pt;margin-top:-.2pt;width:0;height:29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AtMwIAAF0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ecYKdLB&#10;iB4PXsfKaL4M/PTG5eBWqp0NHdKTejFPmn5zSOmyJarh0fv1bCA4CxHJu5CwcQaq7PvPmoEPgQKR&#10;rFNtu5ASaECnOJPzfSb85BG9HFI4Hc8W4zSOKyH5Lc5Y5z9x3aFgFNh5S0TT+lIrBYPXNotVyPHJ&#10;+YCK5LeAUFTprZAyzl8q1Bd4OR1NY4DTUrBwGdycbfaltOhIgoLiL7YIN2/drD4oFpO1nLDN1fZE&#10;SLCRj9x4K4AtyXGo1nGGkeTwaIJ1gSdVqAidA+CrdRHR92W63Cw2i8lgMpptBpO0qgaP23IymG2z&#10;+bQaV2VZZT8C+GySt4IxrgL+m6Czyd8J5vq0LlK8S/pOVPI+e2QUwN7+I+g4+jDti272mp13NnQX&#10;VAAajs7X9xYeydt99Pr1VVj/BAAA//8DAFBLAwQUAAYACAAAACEAJHq3Ad4AAAAIAQAADwAAAGRy&#10;cy9kb3ducmV2LnhtbEyPUU/CMBSF3038D8018Q06EQfMdUQlxr1oAhjDY1mva+N6u6wFhr+e4os8&#10;fjkn5343n/e2YXvsvHEk4G6YAEOqnDJUC/hcvw6mwHyQpGTjCAUc0cO8uL7KZabcgZa4X4WaxRHy&#10;mRSgQ2gzzn2l0Uo/dC1SzL5dZ2WI2NVcdfIQx23DR0mScisNxQtatviisfpZ7ayAsNgcdfpVPc/M&#10;x/rtPTW/ZVkuhLi96Z8egQXsw38ZzvpRHYrotHU7Up41kcf3o1gVMBgDO+d/vBXwMEmBFzm/fKA4&#10;AQAA//8DAFBLAQItABQABgAIAAAAIQC2gziS/gAAAOEBAAATAAAAAAAAAAAAAAAAAAAAAABbQ29u&#10;dGVudF9UeXBlc10ueG1sUEsBAi0AFAAGAAgAAAAhADj9If/WAAAAlAEAAAsAAAAAAAAAAAAAAAAA&#10;LwEAAF9yZWxzLy5yZWxzUEsBAi0AFAAGAAgAAAAhAIX/8C0zAgAAXQQAAA4AAAAAAAAAAAAAAAAA&#10;LgIAAGRycy9lMm9Eb2MueG1sUEsBAi0AFAAGAAgAAAAhACR6twHeAAAACAEAAA8AAAAAAAAAAAAA&#10;AAAAjQQAAGRycy9kb3ducmV2LnhtbFBLBQYAAAAABAAEAPMAAACYBQAAAAA=&#10;">
                  <v:stroke endarrow="block"/>
                </v:shape>
              </w:pict>
            </w:r>
          </w:p>
          <w:p w:rsidR="006F4AC6" w:rsidRDefault="006F4AC6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AC6" w:rsidTr="006F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стола справок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C6" w:rsidRDefault="006F4AC6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Старший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комнаты матери и ребенка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</w:tr>
      <w:tr w:rsidR="006F4AC6" w:rsidTr="00DC7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4AC6" w:rsidRDefault="00FB0C4B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7" o:spid="_x0000_s1041" type="#_x0000_t32" style="position:absolute;margin-left:398.1pt;margin-top:-.4pt;width:1pt;height:29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ETNQIAAGEEAAAOAAAAZHJzL2Uyb0RvYy54bWysVM2O2jAQvlfqO1i+QxL+iQirVQK9bFuk&#10;3T6AsR1i1bEt2xBQ1Xfv2ARa2ktVlYMZe/6+mfkmq6dzK9GJWye0KnA2TDHiimom1KHAX962gwVG&#10;zhPFiNSKF/jCHX5av3+36kzOR7rRknGLIIhyeWcK3Hhv8iRxtOEtcUNtuAJlrW1LPFztIWGWdBC9&#10;lckoTWdJpy0zVlPuHLxWVyVex/h1zan/XNeOeyQLDNh8PG089+FM1iuSHywxjaA9DPIPKFoiFCS9&#10;h6qIJ+hoxR+hWkGtdrr2Q6rbRNe1oDzWANVk6W/VvDbE8FgLNMeZe5vc/wtLP512FglW4BlGirQw&#10;ouej1zEzms9DfzrjcjAr1c6GCulZvZoXTb86pHTZEHXg0frtYsA5Cx7Jg0u4OANZ9t1HzcCGQILY&#10;rHNt2xAS2oDOcSaX+0z42SMKj9lonsLgKGjGs8UY5JCA5DdfY53/wHWLglBg5y0Rh8aXWikYvrZZ&#10;zEROL85fHW8OIbHSWyElvJNcKtQVeDkdTaOD01KwoAw6Zw/7Ulp0IoFF8dejeDCz+qhYDNZwwja9&#10;7ImQICMf++OtgI5JjkO2ljOMJIfFCdIVnlQhI1QPgHvpSqRvy3S5WWwWk8FkNNsMJmlVDZ635WQw&#10;22bzaTWuyrLKvgfw2SRvBGNcBfw3UmeTvyNNv15XOt5pfW9U8hg9jgLA3v4j6Dj+MPErd/aaXXY2&#10;VBeYADyOxv3OhUX59R6tfn4Z1j8AAAD//wMAUEsDBBQABgAIAAAAIQAOEV653wAAAAgBAAAPAAAA&#10;ZHJzL2Rvd25yZXYueG1sTI/BTsMwEETvSPyDtUjcqEMkkibEqYAKkQuVaFHVoxsvsUW8jmK3Tfl6&#10;3BMcRzOaeVMtJtuzI47eOBJwP0uAIbVOGeoEfG5e7+bAfJCkZO8IBZzRw6K+vqpkqdyJPvC4Dh2L&#10;JeRLKUCHMJSc+1ajlX7mBqTofbnRyhDl2HE1ylMstz1PkyTjVhqKC1oO+KKx/V4frICw3J11tm2f&#10;C7PavL1n5qdpmqUQtzfT0yOwgFP4C8MFP6JDHZn27kDKs15AXmRpjAq4PIh+Xsyj3gt4yFPgdcX/&#10;H6h/AQAA//8DAFBLAQItABQABgAIAAAAIQC2gziS/gAAAOEBAAATAAAAAAAAAAAAAAAAAAAAAABb&#10;Q29udGVudF9UeXBlc10ueG1sUEsBAi0AFAAGAAgAAAAhADj9If/WAAAAlAEAAAsAAAAAAAAAAAAA&#10;AAAALwEAAF9yZWxzLy5yZWxzUEsBAi0AFAAGAAgAAAAhAD1DwRM1AgAAYQQAAA4AAAAAAAAAAAAA&#10;AAAALgIAAGRycy9lMm9Eb2MueG1sUEsBAi0AFAAGAAgAAAAhAA4RXrnfAAAACAEAAA8AAAAAAAAA&#10;AAAAAAAAjwQAAGRycy9kb3ducmV2LnhtbFBLBQYAAAAABAAEAPMAAACb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6" o:spid="_x0000_s1040" type="#_x0000_t32" style="position:absolute;margin-left:90.6pt;margin-top:-.4pt;width:0;height:29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vm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zu54Gf3rgc3Eq1s6FDelIv5knTbw4pXbZENTx6v54NBGchInkXEjbOQJV9/1kz8CFQ&#10;IJJ1qm0XUgIN6BRncr7NhJ88osMhhdPJfDFJ47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KZJi/HcAAAACAEAAA8AAABk&#10;cnMvZG93bnJldi54bWxMj19LwzAUxd8Fv0O4A99cuoJ1dk2HOsS+OHAT2WPW3DXB5qY02db56U19&#10;0ccf53D+FMvBtuyEvTeOBMymCTCk2ilDjYCP7cvtHJgPkpRsHaGAC3pYltdXhcyVO9M7njahYTGE&#10;fC4F6BC6nHNfa7TST12HFLWD660MEfuGq16eY7hteZokGbfSUGzQssNnjfXX5mgFhNXuorPP+unB&#10;rLevb5n5rqpqJcTNZHhcAAs4hD8zjPPjdCjjpr07kvKsjTyfpdEqYHww6r+8F3B3nwIvC/7/QPkD&#10;AAD//wMAUEsBAi0AFAAGAAgAAAAhALaDOJL+AAAA4QEAABMAAAAAAAAAAAAAAAAAAAAAAFtDb250&#10;ZW50X1R5cGVzXS54bWxQSwECLQAUAAYACAAAACEAOP0h/9YAAACUAQAACwAAAAAAAAAAAAAAAAAv&#10;AQAAX3JlbHMvLnJlbHNQSwECLQAUAAYACAAAACEAISQL5jQCAABdBAAADgAAAAAAAAAAAAAAAAAu&#10;AgAAZHJzL2Uyb0RvYy54bWxQSwECLQAUAAYACAAAACEApkmL8dwAAAAIAQAADwAAAAAAAAAAAAAA&#10;AACOBAAAZHJzL2Rvd25yZXYueG1sUEsFBgAAAAAEAAQA8wAAAJcFAAAAAA==&#10;">
                  <v:stroke endarrow="block"/>
                </v:shape>
              </w:pict>
            </w:r>
          </w:p>
          <w:p w:rsidR="006F4AC6" w:rsidRDefault="006F4AC6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AC6" w:rsidTr="006F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C6" w:rsidRDefault="006F4AC6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</w:tr>
    </w:tbl>
    <w:p w:rsidR="004E4148" w:rsidRDefault="004E4148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148" w:rsidRDefault="004E4148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711" w:rsidRPr="00F636CE" w:rsidRDefault="000F2711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CF5E36" w:rsidRPr="00196CC2" w:rsidRDefault="000F2711" w:rsidP="00196CC2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</w:rPr>
      </w:pPr>
      <w:r w:rsidRPr="00196CC2">
        <w:rPr>
          <w:rFonts w:ascii="Times New Roman" w:hAnsi="Times New Roman" w:cs="Times New Roman"/>
        </w:rPr>
        <w:t>(подпись, Ф.И.О., дата)</w:t>
      </w:r>
    </w:p>
    <w:p w:rsid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9B4" w:rsidRDefault="00C649B4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№4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0F2711" w:rsidRPr="00196CC2" w:rsidRDefault="000F2711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E9D" w:rsidRPr="00196CC2" w:rsidRDefault="002A3E9D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711" w:rsidRPr="00F636CE" w:rsidRDefault="000F2711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FC02B0" w:rsidRPr="00F636CE" w:rsidRDefault="000F2711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СВЯЗИ И УПРАВЛЕНИЯ ПУНКТА ВРЕМЕННОГО РАЗМЕЩЕНИЯ</w:t>
      </w:r>
    </w:p>
    <w:p w:rsidR="00FC02B0" w:rsidRPr="00196CC2" w:rsidRDefault="00FC02B0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17"/>
        <w:gridCol w:w="4075"/>
      </w:tblGrid>
      <w:tr w:rsidR="00196CC2" w:rsidTr="00D629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2" w:rsidRPr="00CF5E36" w:rsidRDefault="00196CC2" w:rsidP="00D6293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Глава </w:t>
            </w:r>
            <w:proofErr w:type="gramStart"/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196CC2" w:rsidRDefault="00196CC2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тел.</w:t>
            </w: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71822"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тел. 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21-4-75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6CC2" w:rsidRDefault="00196CC2" w:rsidP="00D62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2" w:rsidRPr="00CF5E36" w:rsidRDefault="00A61470" w:rsidP="00D6293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Председатель КЧС и </w:t>
            </w:r>
            <w:r w:rsidR="00196CC2" w:rsidRPr="00CF5E36">
              <w:rPr>
                <w:rFonts w:ascii="Times New Roman" w:eastAsiaTheme="minorEastAsia" w:hAnsi="Times New Roman" w:cs="Times New Roman"/>
                <w:lang w:eastAsia="ru-RU"/>
              </w:rPr>
              <w:t>ПБ</w:t>
            </w:r>
            <w:r w:rsidR="00D629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r w:rsidR="00196CC2"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196CC2" w:rsidRDefault="00D71822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тел.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21-4-75</w:t>
            </w:r>
          </w:p>
        </w:tc>
      </w:tr>
      <w:tr w:rsidR="00D6293A" w:rsidTr="00D6293A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D6293A" w:rsidRDefault="00FB0C4B" w:rsidP="00196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4" o:spid="_x0000_s1039" type="#_x0000_t32" style="position:absolute;margin-left:96.75pt;margin-top:-.15pt;width:.1pt;height:29pt;flip:x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f8PwIAAGo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qR&#10;Ih2M6O7Z65gZLfLQn964AtwqtbOhQnpSj+Ze0+8OKV21RB149H46GwjOQkTyLiRsnIEs+/6LZuBD&#10;IEFs1qmxHWqkMJ9DYACHhqBTnM75Oh1+8ojCx2xyAxOkcDCdL6ZpnF1CigASQo11/hPXHQpGiZ23&#10;RBxaX2mlQAXaDgnI8d75QPE1IAQrvRVSRjFIhfoSL2eTWWTktBQsHAY3Zw/7Slp0JEFO8Yn1wslb&#10;N6ufFYtgLSdsc7E9ERJs5GOjvBXQOslxyNZxhpHkcIOCNdCTKmSE4oHwxRoU9WOZLjeLzSIf5ZP5&#10;ZpSndT2621b5aL7Nbmb1tK6qOvsZyGd50QrGuAr8X9Sd5X+nnss9G3R51fe1Ucl79NhRIPvyjqSj&#10;DsLoBxHtNTvvbKguSAIEHZ0vly/cmLf76PX6i1j/AgAA//8DAFBLAwQUAAYACAAAACEA/EsGgd4A&#10;AAAIAQAADwAAAGRycy9kb3ducmV2LnhtbEyPQU+DQBSE7yb+h80z8WLaxRKkRR6NUasn04j1vmWf&#10;QMq+Jey2hX/v9qTHyUxmvsnXo+nEiQbXWka4n0cgiCurW64Rdl+b2RKE84q16iwTwkQO1sX1Va4y&#10;bc/8SafS1yKUsMsUQuN9n0npqoaMcnPbEwfvxw5G+SCHWupBnUO56eQiih6kUS2HhUb19NxQdSiP&#10;BuGl3Cab77vduJiq94/ybXnY8vSKeHszPj2C8DT6vzBc8AM6FIFpb4+sneiCXsVJiCLMYhAXfxWn&#10;IPYISZqCLHL5/0DxCwAA//8DAFBLAQItABQABgAIAAAAIQC2gziS/gAAAOEBAAATAAAAAAAAAAAA&#10;AAAAAAAAAABbQ29udGVudF9UeXBlc10ueG1sUEsBAi0AFAAGAAgAAAAhADj9If/WAAAAlAEAAAsA&#10;AAAAAAAAAAAAAAAALwEAAF9yZWxzLy5yZWxzUEsBAi0AFAAGAAgAAAAhAPMEB/w/AgAAagQAAA4A&#10;AAAAAAAAAAAAAAAALgIAAGRycy9lMm9Eb2MueG1sUEsBAi0AFAAGAAgAAAAhAPxLBoHeAAAACAEA&#10;AA8AAAAAAAAAAAAAAAAAmQQAAGRycy9kb3ducmV2LnhtbFBLBQYAAAAABAAEAPMAAACk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5" o:spid="_x0000_s1038" type="#_x0000_t32" style="position:absolute;margin-left:380.75pt;margin-top:-.1pt;width:.4pt;height:29pt;flip:x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dhPgIAAGo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LAK5xgp&#10;0sOI7g9ex8yomIX+DMaV4FarrQ0V0pN6NA+afndI6bojas+j99PZQHAWIpI3IWHjDGTZDZ81Ax8C&#10;CWKzTq3tUSuF+RQCAzg0BJ3idM636fCTRxQ+5kUKHCkcTOfFNI2zS0gZQEKosc5/5LpHwaiw85aI&#10;fedrrRSoQNtLAnJ8cD5QfAkIwUpvhJRRDFKhocKL2WQWGTktBQuHwc3Z/a6WFh1JkFN8Yr1w8trN&#10;6oNiEazjhK2vtidCgo18bJS3AlonOQ7Zes4wkhxuULAu9KQKGaF4IHy1Lor6sUgX62Jd5KN8Ml+P&#10;8rRpRvebOh/NN9mHWTNt6rrJfgbyWV52gjGuAv9ndWf536nnes8uurzp+9ao5C167CiQfX5H0lEH&#10;YfQXEe00O29tqC5IAgQdna+XL9yY1/vo9fKLWP0CAAD//wMAUEsDBBQABgAIAAAAIQD+spet3wAA&#10;AAgBAAAPAAAAZHJzL2Rvd25yZXYueG1sTI9PT4NAFMTvJn6HzTPxYtqlGP6E8miMWj2ZRmzvW3gC&#10;KfuWsNsWvr3rSY+Tmcz8Jt9MuhcXGm1nGGG1DEAQV6buuEHYf20XKQjrFNeqN0wIM1nYFLc3ucpq&#10;c+VPupSuEb6EbaYQWueGTEpbtaSVXZqB2HvfZtTKeTk2sh7V1ZfrXoZBEEutOvYLrRrouaXqVJ41&#10;wku5i7aHh/0UztX7R/mWnnY8vyLe301PaxCOJvcXhl98jw6FZzqaM9dW9AhJvIp8FGERgvB+EoeP&#10;II4IUZKCLHL5/0DxAwAA//8DAFBLAQItABQABgAIAAAAIQC2gziS/gAAAOEBAAATAAAAAAAAAAAA&#10;AAAAAAAAAABbQ29udGVudF9UeXBlc10ueG1sUEsBAi0AFAAGAAgAAAAhADj9If/WAAAAlAEAAAsA&#10;AAAAAAAAAAAAAAAALwEAAF9yZWxzLy5yZWxzUEsBAi0AFAAGAAgAAAAhAC/z12E+AgAAagQAAA4A&#10;AAAAAAAAAAAAAAAALgIAAGRycy9lMm9Eb2MueG1sUEsBAi0AFAAGAAgAAAAhAP6yl63fAAAACAEA&#10;AA8AAAAAAAAAAAAAAAAAmAQAAGRycy9kb3ducmV2LnhtbFBLBQYAAAAABAAEAPMAAACkBQAAAAA=&#10;">
                  <v:stroke endarrow="block"/>
                </v:shape>
              </w:pict>
            </w:r>
          </w:p>
          <w:p w:rsidR="00D6293A" w:rsidRDefault="00D6293A" w:rsidP="00196C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293A" w:rsidTr="00D6293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A" w:rsidRPr="00CF5E36" w:rsidRDefault="00D6293A" w:rsidP="00196CC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Единая дежурно – диспетчерская служба </w:t>
            </w:r>
            <w:proofErr w:type="gramStart"/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D6293A" w:rsidRDefault="00D6293A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тел.</w:t>
            </w: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73</w:t>
            </w:r>
          </w:p>
        </w:tc>
      </w:tr>
      <w:tr w:rsidR="00D6293A" w:rsidTr="00D6293A"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D6293A" w:rsidRDefault="00FB0C4B" w:rsidP="00196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7" o:spid="_x0000_s1037" type="#_x0000_t32" style="position:absolute;margin-left:381.1pt;margin-top:1.2pt;width:0;height:29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vx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JEi&#10;HYzo8eB1rIwW94Gf3rgc3Eq1s6FDelIv5knTbw4pXbZENTx6v54NBGchInkXEjbOQJV9/1kz8CFQ&#10;IJJ1qm0XUgIN6BRncr7NhJ88osMhhdPJfDFJ47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Ez0uEbdAAAACAEAAA8AAABk&#10;cnMvZG93bnJldi54bWxMj0FLw0AUhO+C/2F5gje7MZRVY16KWsRcLNiKeNxmn8li9m3IbtvUX++K&#10;Bz0OM8x8Uy4m14s9jcF6RricZSCIG28stwivm8eLaxAhaja690wIRwqwqE5PSl0Yf+AX2q9jK1IJ&#10;h0IjdDEOhZSh6cjpMPMDcfI+/Oh0THJspRn1IZW7XuZZpqTTltNCpwd66Kj5XO8cQly+Hzv11tzf&#10;2NXm6VnZr7qul4jnZ9PdLYhIU/wLww9+QocqMW39jk0QPcKVyvMURcjnIJL/q7cIKpuDrEr5/0D1&#10;DQAA//8DAFBLAQItABQABgAIAAAAIQC2gziS/gAAAOEBAAATAAAAAAAAAAAAAAAAAAAAAABbQ29u&#10;dGVudF9UeXBlc10ueG1sUEsBAi0AFAAGAAgAAAAhADj9If/WAAAAlAEAAAsAAAAAAAAAAAAAAAAA&#10;LwEAAF9yZWxzLy5yZWxzUEsBAi0AFAAGAAgAAAAhAG2nC/E0AgAAXQQAAA4AAAAAAAAAAAAAAAAA&#10;LgIAAGRycy9lMm9Eb2MueG1sUEsBAi0AFAAGAAgAAAAhAEz0uEbdAAAACAEAAA8AAAAAAAAAAAAA&#10;AAAAjgQAAGRycy9kb3ducmV2LnhtbFBLBQYAAAAABAAEAPMAAACY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6" o:spid="_x0000_s1036" type="#_x0000_t32" style="position:absolute;margin-left:96.6pt;margin-top:1.2pt;width:0;height:29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+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HkSId&#10;jOjx6HWsjJaLwE9vXA5updrb0CE9q2fzpOk3h5QuW6IaHr1fLgaCsxCRvAkJG2egyqH/pBn4ECgQ&#10;yTrXtgspgQZ0jjO53GfCzx7R4ZDC6XSxnKZxXAnJb3HGOv+R6w4Fo8DOWyKa1pdaKRi8tlmsQk5P&#10;zgdUJL8FhKJK74SUcf5Sob7Aq/lkHgOcloKFy+DmbHMopUUnEhQUf7FFuHntZvVRsZis5YRtr7Yn&#10;QoKNfOTGWwFsSY5DtY4zjCSHRxOsAZ5UoSJ0DoCv1iCi76t0tV1ul7PRbLLYjmZpVY0ed+VstNhl&#10;H+bVtCrLKvsRwGezvBWMcRXw3wSdzf5OMNenNUjxLuk7Ucnb7JFRAHv7j6Dj6MO0B90cNLvsbegu&#10;qAA0HJ2v7y08ktf76PXrq7D5CQAA//8DAFBLAwQUAAYACAAAACEA9mz/o94AAAAIAQAADwAAAGRy&#10;cy9kb3ducmV2LnhtbEyPUU/CMBSF3038D8018U06J1lgrCMqMe5FEsAQHst6WRvX22UtMPz1Fl/0&#10;8cs5Ofe7xXywLTth740jAY+jBBhS7ZShRsDn5u1hAswHSUq2jlDABT3My9ubQubKnWmFp3VoWBwh&#10;n0sBOoQu59zXGq30I9chxezgeitDxL7hqpfnOG5bniZJxq00FC9o2eGrxvprfbQCwmJ30dm2fpma&#10;5eb9IzPfVVUthLi/G55nwAIO4a8MV/2oDmV02rsjKc/ayNOnNFYFpGNg1/yX9wKyZAy8LPj/B8of&#10;AAAA//8DAFBLAQItABQABgAIAAAAIQC2gziS/gAAAOEBAAATAAAAAAAAAAAAAAAAAAAAAABbQ29u&#10;dGVudF9UeXBlc10ueG1sUEsBAi0AFAAGAAgAAAAhADj9If/WAAAAlAEAAAsAAAAAAAAAAAAAAAAA&#10;LwEAAF9yZWxzLy5yZWxzUEsBAi0AFAAGAAgAAAAhANCBH6EzAgAAXQQAAA4AAAAAAAAAAAAAAAAA&#10;LgIAAGRycy9lMm9Eb2MueG1sUEsBAi0AFAAGAAgAAAAhAPZs/6PeAAAACAEAAA8AAAAAAAAAAAAA&#10;AAAAjQQAAGRycy9kb3ducmV2LnhtbFBLBQYAAAAABAAEAPMAAACYBQAAAAA=&#10;">
                  <v:stroke endarrow="block"/>
                </v:shape>
              </w:pict>
            </w:r>
          </w:p>
          <w:p w:rsidR="00D6293A" w:rsidRDefault="00D6293A" w:rsidP="00196C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CC2" w:rsidTr="00D629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2" w:rsidRDefault="00196CC2" w:rsidP="00196CC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пункта временного размещения</w:t>
            </w:r>
          </w:p>
          <w:p w:rsidR="00196CC2" w:rsidRDefault="00196CC2" w:rsidP="00D62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6CC2" w:rsidRDefault="00196CC2" w:rsidP="00196C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2" w:rsidRPr="00CF5E36" w:rsidRDefault="00196CC2" w:rsidP="00196CC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 xml:space="preserve">Председатель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эвак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 xml:space="preserve">уационной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комиссии </w:t>
            </w:r>
            <w:proofErr w:type="gramStart"/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196CC2" w:rsidRPr="00D71822" w:rsidRDefault="00196CC2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822">
              <w:rPr>
                <w:rFonts w:ascii="Times New Roman" w:eastAsiaTheme="minorEastAsia" w:hAnsi="Times New Roman" w:cs="Times New Roman"/>
                <w:lang w:eastAsia="ru-RU"/>
              </w:rPr>
              <w:t>тел.</w:t>
            </w:r>
            <w:r w:rsidR="00D71822" w:rsidRPr="00D71822">
              <w:rPr>
                <w:rFonts w:ascii="Times New Roman" w:eastAsiaTheme="minorEastAsia" w:hAnsi="Times New Roman" w:cs="Times New Roman"/>
              </w:rPr>
              <w:t xml:space="preserve"> 21-1-78</w:t>
            </w:r>
          </w:p>
        </w:tc>
      </w:tr>
    </w:tbl>
    <w:p w:rsidR="00196CC2" w:rsidRP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CC2" w:rsidRP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CE0" w:rsidRPr="00F636CE" w:rsidRDefault="002E3CE0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F30FFB" w:rsidRPr="00D6293A" w:rsidRDefault="002E3CE0" w:rsidP="00D6293A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  <w:r w:rsidRPr="00D6293A">
        <w:rPr>
          <w:rFonts w:ascii="Times New Roman" w:hAnsi="Times New Roman" w:cs="Times New Roman"/>
        </w:rPr>
        <w:t>(подпись, Ф.И.О., дата)</w:t>
      </w:r>
    </w:p>
    <w:p w:rsidR="00D6293A" w:rsidRP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P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85" w:rsidRDefault="00AC6E8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90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F30FFB" w:rsidRPr="00D8664E" w:rsidRDefault="00F30FFB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9D" w:rsidRPr="00D8664E" w:rsidRDefault="002A3E9D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0E2" w:rsidRPr="00F636CE" w:rsidRDefault="00C220E2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</w:t>
      </w:r>
    </w:p>
    <w:p w:rsidR="00C220E2" w:rsidRPr="00F636CE" w:rsidRDefault="00C220E2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РАЗМЕЩАЕМ</w:t>
      </w:r>
      <w:r w:rsidR="00F62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ПУНКТЕ</w:t>
      </w:r>
      <w:r w:rsidR="00D86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ВРЕМЕННОГО РАЗМЕЩЕНИЯ НАСЕЛЕНИЯ</w:t>
      </w:r>
    </w:p>
    <w:p w:rsidR="00C220E2" w:rsidRPr="00F636CE" w:rsidRDefault="00C220E2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964"/>
        <w:gridCol w:w="1587"/>
        <w:gridCol w:w="1304"/>
        <w:gridCol w:w="864"/>
        <w:gridCol w:w="885"/>
        <w:gridCol w:w="1474"/>
      </w:tblGrid>
      <w:tr w:rsidR="00C220E2" w:rsidRPr="00F636CE" w:rsidTr="00381F87">
        <w:tc>
          <w:tcPr>
            <w:tcW w:w="454" w:type="dxa"/>
            <w:vMerge w:val="restart"/>
          </w:tcPr>
          <w:p w:rsidR="00C220E2" w:rsidRPr="00D8664E" w:rsidRDefault="00D8664E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C220E2"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C220E2"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C220E2"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098" w:type="dxa"/>
            <w:vMerge w:val="restart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Ф.И.О. размещенного в ПВР</w:t>
            </w:r>
          </w:p>
        </w:tc>
        <w:tc>
          <w:tcPr>
            <w:tcW w:w="964" w:type="dxa"/>
            <w:vMerge w:val="restart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587" w:type="dxa"/>
            <w:vMerge w:val="restart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</w:t>
            </w:r>
          </w:p>
        </w:tc>
        <w:tc>
          <w:tcPr>
            <w:tcW w:w="1304" w:type="dxa"/>
            <w:vMerge w:val="restart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1749" w:type="dxa"/>
            <w:gridSpan w:val="2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Время, час</w:t>
            </w:r>
            <w:proofErr w:type="gramStart"/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., </w:t>
            </w:r>
            <w:proofErr w:type="gramEnd"/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мин.</w:t>
            </w:r>
          </w:p>
        </w:tc>
        <w:tc>
          <w:tcPr>
            <w:tcW w:w="1474" w:type="dxa"/>
            <w:vMerge w:val="restart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C220E2" w:rsidRPr="00F636CE" w:rsidTr="00381F87">
        <w:tc>
          <w:tcPr>
            <w:tcW w:w="454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64E">
              <w:rPr>
                <w:rFonts w:ascii="Times New Roman" w:eastAsia="Times New Roman" w:hAnsi="Times New Roman" w:cs="Times New Roman"/>
                <w:lang w:eastAsia="ru-RU"/>
              </w:rPr>
              <w:t>приб</w:t>
            </w:r>
            <w:proofErr w:type="spellEnd"/>
            <w:r w:rsidRPr="00D866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64E">
              <w:rPr>
                <w:rFonts w:ascii="Times New Roman" w:eastAsia="Times New Roman" w:hAnsi="Times New Roman" w:cs="Times New Roman"/>
                <w:lang w:eastAsia="ru-RU"/>
              </w:rPr>
              <w:t>убыт</w:t>
            </w:r>
            <w:proofErr w:type="spellEnd"/>
            <w:r w:rsidRPr="00D866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74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365" w:rsidRPr="00F636CE" w:rsidTr="00DC712F">
        <w:tc>
          <w:tcPr>
            <w:tcW w:w="2552" w:type="dxa"/>
            <w:gridSpan w:val="2"/>
          </w:tcPr>
          <w:p w:rsidR="00856365" w:rsidRPr="00856365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6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64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20E2" w:rsidRDefault="00C220E2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64E" w:rsidRDefault="00D8664E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64E" w:rsidRDefault="00D8664E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F88" w:rsidRDefault="00D16F8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F88" w:rsidRDefault="00D16F8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F88" w:rsidRDefault="00D16F8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90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D8664E" w:rsidRDefault="00D8664E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E9D" w:rsidRPr="00D8664E" w:rsidRDefault="002A3E9D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576" w:rsidRPr="00F636CE" w:rsidRDefault="00E57576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</w:t>
      </w:r>
    </w:p>
    <w:p w:rsidR="00E57576" w:rsidRPr="00F636CE" w:rsidRDefault="00E57576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ПОЛУЧЕННЫХ И ОТДАННЫХ РАСПОРЯЖЕНИЙ, ДОНЕСЕНИЙ</w:t>
      </w:r>
      <w:r w:rsidR="00D86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ДОКЛАДОВ ПУНКТА ВРЕМЕННОГО РАЗМЕЩЕНИЯ</w:t>
      </w:r>
    </w:p>
    <w:p w:rsidR="00E57576" w:rsidRPr="00F636CE" w:rsidRDefault="00E57576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1766"/>
        <w:gridCol w:w="1644"/>
        <w:gridCol w:w="1229"/>
        <w:gridCol w:w="1805"/>
        <w:gridCol w:w="1417"/>
      </w:tblGrid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получения (передачи) информации</w:t>
            </w: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От кого поступило распоряжение (донесение)</w:t>
            </w: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 (Ф.И.О., объект, N телефона)</w:t>
            </w: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Кому доведено</w:t>
            </w: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 и подпись </w:t>
            </w:r>
            <w:proofErr w:type="gramStart"/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принявшего</w:t>
            </w:r>
            <w:proofErr w:type="gramEnd"/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(передавшего) распоряжение (донесение)</w:t>
            </w: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64E" w:rsidRPr="00D8664E" w:rsidRDefault="00D8664E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664E" w:rsidRDefault="00D8664E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664E" w:rsidRDefault="00D8664E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664E" w:rsidRPr="00D8664E" w:rsidRDefault="00D8664E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85" w:rsidRDefault="00AC6E8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90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64E" w:rsidRPr="00856365" w:rsidRDefault="00D8664E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061F" w:rsidRPr="00A8663A" w:rsidRDefault="00F8061F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</w:t>
      </w:r>
    </w:p>
    <w:p w:rsidR="005825AE" w:rsidRDefault="00F8061F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КАЧЕСТВА УСЛОВИЙ ПРЕБЫВАНИЯ</w:t>
      </w:r>
      <w:r w:rsidR="00582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5825AE"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</w:t>
      </w:r>
      <w:r w:rsidR="00582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825AE"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ВРЕМЕННОГО РАЗМЕЩЕНИЯ</w:t>
      </w:r>
    </w:p>
    <w:p w:rsidR="00F8061F" w:rsidRPr="00A8663A" w:rsidRDefault="00F8061F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63A" w:rsidRPr="00A8663A" w:rsidRDefault="00A8663A" w:rsidP="00A86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061F"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количество полных лет</w:t>
      </w:r>
    </w:p>
    <w:p w:rsidR="00A8663A" w:rsidRPr="00A8663A" w:rsidRDefault="00A8663A" w:rsidP="00A86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061F"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работы, должность, контактные телефоны</w:t>
      </w:r>
    </w:p>
    <w:p w:rsidR="00F8061F" w:rsidRPr="00F636CE" w:rsidRDefault="00A8663A" w:rsidP="00A86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061F"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Удовлетворены ли Вы условиями пребывания в ПВР (нужное подчеркнуть),</w:t>
      </w: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61F"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плохо, то напишите, чем именно:</w:t>
      </w:r>
    </w:p>
    <w:p w:rsidR="00F8061F" w:rsidRPr="00F636CE" w:rsidRDefault="00F8061F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5103"/>
      </w:tblGrid>
      <w:tr w:rsidR="00F8061F" w:rsidRPr="00F636CE" w:rsidTr="00A8663A">
        <w:tc>
          <w:tcPr>
            <w:tcW w:w="4740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бытовые условия</w:t>
            </w:r>
          </w:p>
        </w:tc>
        <w:tc>
          <w:tcPr>
            <w:tcW w:w="5103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Хорошо/Удовлетворительно/Плохо</w:t>
            </w:r>
          </w:p>
        </w:tc>
      </w:tr>
      <w:tr w:rsidR="00F8061F" w:rsidRPr="00F636CE" w:rsidTr="00A8663A">
        <w:tc>
          <w:tcPr>
            <w:tcW w:w="4740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питание</w:t>
            </w:r>
          </w:p>
        </w:tc>
        <w:tc>
          <w:tcPr>
            <w:tcW w:w="5103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Хорошо/Удовлетворительно/Плохо</w:t>
            </w:r>
          </w:p>
        </w:tc>
      </w:tr>
      <w:tr w:rsidR="00F8061F" w:rsidRPr="00F636CE" w:rsidTr="00A8663A">
        <w:tc>
          <w:tcPr>
            <w:tcW w:w="4740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медицинское обеспечение</w:t>
            </w:r>
          </w:p>
        </w:tc>
        <w:tc>
          <w:tcPr>
            <w:tcW w:w="5103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Хорошо/Удовлетворительно/Плохо</w:t>
            </w:r>
          </w:p>
        </w:tc>
      </w:tr>
      <w:tr w:rsidR="00F8061F" w:rsidRPr="00F636CE" w:rsidTr="00A8663A">
        <w:tc>
          <w:tcPr>
            <w:tcW w:w="4740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психологическое обеспечение</w:t>
            </w:r>
          </w:p>
        </w:tc>
        <w:tc>
          <w:tcPr>
            <w:tcW w:w="5103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Хорошо/Удовлетворительно/Плохо</w:t>
            </w:r>
          </w:p>
        </w:tc>
      </w:tr>
      <w:tr w:rsidR="00F8061F" w:rsidRPr="00F636CE" w:rsidTr="00A8663A">
        <w:tc>
          <w:tcPr>
            <w:tcW w:w="4740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информационно-правовое обеспечение</w:t>
            </w:r>
          </w:p>
        </w:tc>
        <w:tc>
          <w:tcPr>
            <w:tcW w:w="5103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Хорошо/Удовлетворительно/Плохо</w:t>
            </w:r>
          </w:p>
        </w:tc>
      </w:tr>
    </w:tbl>
    <w:p w:rsidR="00F8061F" w:rsidRPr="00F636CE" w:rsidRDefault="00F8061F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61F" w:rsidRPr="00F636CE" w:rsidRDefault="00F8061F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________________________________________________, в соответствии с Федеральным </w:t>
      </w:r>
      <w:hyperlink r:id="rId12" w:history="1">
        <w:r w:rsidRPr="00F636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21.12.1994 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68-ФЗ 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 </w:t>
      </w:r>
      <w:hyperlink r:id="rId13" w:history="1">
        <w:r w:rsidRPr="00F636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</w:t>
        </w:r>
      </w:hyperlink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27.07.2006 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152-ФЗ 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персональных данных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согласие администрации (органу местного самоуправления) на автоматизированную, а также без использования средств автоматизации обработку персональных данных, связанных с оперативным принятием мер по ликвидации последствий ______ на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(органа</w:t>
      </w:r>
      <w:proofErr w:type="gramEnd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самоуправления), а именно совершение действий, предусмотренных 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3 статьи 3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ерального закона от 27.07.2006 №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152-ФЗ 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персональных данных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согласие действует со дня его подписания до дня окончания принятия мер по ликвидации последствий </w:t>
      </w:r>
      <w:r w:rsidR="00A46DF2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(органа местного самоуправления).</w:t>
      </w:r>
    </w:p>
    <w:p w:rsidR="00F8061F" w:rsidRPr="00F636CE" w:rsidRDefault="00F8061F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61F" w:rsidRPr="00F636CE" w:rsidRDefault="00F8061F" w:rsidP="00A86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 20__ г.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F8061F" w:rsidRPr="00A8663A" w:rsidRDefault="00A86F19" w:rsidP="00A8663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A8663A">
        <w:rPr>
          <w:rFonts w:ascii="Times New Roman" w:hAnsi="Times New Roman" w:cs="Times New Roman"/>
        </w:rPr>
        <w:t>(подпись, Ф.И.О.</w:t>
      </w:r>
      <w:r w:rsidR="00F8061F" w:rsidRPr="00A8663A">
        <w:rPr>
          <w:rFonts w:ascii="Times New Roman" w:hAnsi="Times New Roman" w:cs="Times New Roman"/>
        </w:rPr>
        <w:t>)</w:t>
      </w:r>
    </w:p>
    <w:p w:rsidR="00A8663A" w:rsidRP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85" w:rsidRDefault="00AC6E8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90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816C91" w:rsidRDefault="00816C91" w:rsidP="00A86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63A" w:rsidRDefault="00A8663A" w:rsidP="00A86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9D" w:rsidRPr="00F636CE" w:rsidRDefault="00A86F19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УДОСТОВЕРЕНИЕ</w:t>
      </w:r>
      <w:r w:rsidR="002A3E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НАЧАЛЬНИКА ПВР</w:t>
      </w:r>
    </w:p>
    <w:p w:rsidR="00A86F19" w:rsidRPr="00F636CE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F19" w:rsidRPr="00F636CE" w:rsidRDefault="00A86F19" w:rsidP="00A8663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 в том,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он действительно назначен начальником пункта временного размещения 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приему и размещению эвакуированного населения при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возникновении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 ___________________________________.</w:t>
      </w:r>
    </w:p>
    <w:p w:rsidR="00A86F19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63A" w:rsidRPr="00F636CE" w:rsidRDefault="00A8663A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F19" w:rsidRPr="00F636CE" w:rsidRDefault="00A6147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КЧС и </w:t>
      </w:r>
      <w:r w:rsidR="00A86F1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ПБ _____________________________</w:t>
      </w:r>
    </w:p>
    <w:p w:rsidR="00A86F19" w:rsidRPr="00A8663A" w:rsidRDefault="00A86F19" w:rsidP="00A86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63A">
        <w:rPr>
          <w:rFonts w:ascii="Times New Roman" w:hAnsi="Times New Roman" w:cs="Times New Roman"/>
        </w:rPr>
        <w:t>(подпись, Ф.И.О.)</w:t>
      </w:r>
    </w:p>
    <w:p w:rsidR="00A8663A" w:rsidRDefault="00A8663A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F19" w:rsidRPr="00F636CE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86F19" w:rsidRPr="00F636CE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F19" w:rsidRPr="00F636CE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 20__ г.</w:t>
      </w:r>
    </w:p>
    <w:p w:rsidR="00A86F19" w:rsidRPr="00F636CE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90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F30FFB" w:rsidRPr="00A8663A" w:rsidRDefault="00F30FFB" w:rsidP="00A86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9D" w:rsidRPr="00A8663A" w:rsidRDefault="002A3E9D" w:rsidP="00A86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ОБЯЗАТЕЛЬСТВО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установленных правил размещения</w:t>
      </w:r>
      <w:r w:rsidR="00A8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ПВР граждан, пострадавших в</w:t>
      </w:r>
      <w:r w:rsidR="00931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чрезвычайной ситуации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Я,____________________________________________________________,</w:t>
      </w:r>
    </w:p>
    <w:p w:rsidR="000D6F29" w:rsidRPr="00A8663A" w:rsidRDefault="000D6F29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663A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члены моей семьи: ________________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0D6F29" w:rsidRPr="00A8663A" w:rsidRDefault="000D6F29" w:rsidP="00A866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663A">
        <w:rPr>
          <w:rFonts w:ascii="Times New Roman" w:eastAsia="Times New Roman" w:hAnsi="Times New Roman" w:cs="Times New Roman"/>
          <w:lang w:eastAsia="ru-RU"/>
        </w:rPr>
        <w:t xml:space="preserve">(степень </w:t>
      </w:r>
      <w:proofErr w:type="spellStart"/>
      <w:r w:rsidRPr="00A8663A">
        <w:rPr>
          <w:rFonts w:ascii="Times New Roman" w:eastAsia="Times New Roman" w:hAnsi="Times New Roman" w:cs="Times New Roman"/>
          <w:lang w:eastAsia="ru-RU"/>
        </w:rPr>
        <w:t>родства</w:t>
      </w:r>
      <w:proofErr w:type="gramStart"/>
      <w:r w:rsidRPr="00A8663A">
        <w:rPr>
          <w:rFonts w:ascii="Times New Roman" w:eastAsia="Times New Roman" w:hAnsi="Times New Roman" w:cs="Times New Roman"/>
          <w:lang w:eastAsia="ru-RU"/>
        </w:rPr>
        <w:t>:ф</w:t>
      </w:r>
      <w:proofErr w:type="gramEnd"/>
      <w:r w:rsidRPr="00A8663A">
        <w:rPr>
          <w:rFonts w:ascii="Times New Roman" w:eastAsia="Times New Roman" w:hAnsi="Times New Roman" w:cs="Times New Roman"/>
          <w:lang w:eastAsia="ru-RU"/>
        </w:rPr>
        <w:t>амилия</w:t>
      </w:r>
      <w:proofErr w:type="spellEnd"/>
      <w:r w:rsidRPr="00A8663A">
        <w:rPr>
          <w:rFonts w:ascii="Times New Roman" w:eastAsia="Times New Roman" w:hAnsi="Times New Roman" w:cs="Times New Roman"/>
          <w:lang w:eastAsia="ru-RU"/>
        </w:rPr>
        <w:t>, имя и отчество члена семьи)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размещения в ПВР 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_______________________, </w:t>
      </w:r>
      <w:proofErr w:type="gramStart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находящемся</w:t>
      </w:r>
      <w:proofErr w:type="gramEnd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 обязуюсь:</w:t>
      </w:r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распорядка пункта временного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пострадавшего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(далее - ПВР, пункт) и обязанности граждан,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находящемся в нем, установленные его администрацией;</w:t>
      </w:r>
      <w:proofErr w:type="gramEnd"/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необходимую информацию и документы должностным лицам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ПВР для организации регистрации и учета прибывающих в пункт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и ведения адресно-справочной работы;</w:t>
      </w:r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в ПВР общественный порядок;</w:t>
      </w:r>
    </w:p>
    <w:p w:rsidR="00A8663A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помещениям, имуществу и оборудованию ПВР,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в здании пункта необходимые санитарные нормы, правила пожарной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безопасности; </w:t>
      </w:r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нанесения мною или членами моей семьи пункту</w:t>
      </w:r>
      <w:r w:rsidR="00302A5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материального ущерба (порча помещений, а также мебели, постельных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принадлежностей, имущества,  инвентаря,  оборудования и т.д.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ПВР или их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хищение) компенсировать его из личных средств;</w:t>
      </w:r>
      <w:proofErr w:type="gramEnd"/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функционирования ПВР выбыть из пункта в сроки,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 его администрацией.</w:t>
      </w:r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ознакомлены с Правилами внутреннего распорядка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ПВР населения и обязанностями граждан, находящихся в нем, и предупреждены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нарушение указанных правил.</w:t>
      </w:r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контактная информация: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сотовый телефон __________________________________________________________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телефон __________________________________________________________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и адрес проживания моих родственников 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F29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____________________                         Подпись _________________</w:t>
      </w:r>
    </w:p>
    <w:p w:rsidR="00AC6E85" w:rsidRDefault="00AC6E8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C6E85" w:rsidSect="00BB00F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B6A91"/>
    <w:multiLevelType w:val="multilevel"/>
    <w:tmpl w:val="F6DE46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6529B"/>
    <w:multiLevelType w:val="multilevel"/>
    <w:tmpl w:val="97B81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09EE"/>
    <w:rsid w:val="00011B74"/>
    <w:rsid w:val="00011BC8"/>
    <w:rsid w:val="00011BD6"/>
    <w:rsid w:val="00011C51"/>
    <w:rsid w:val="000120C8"/>
    <w:rsid w:val="00012796"/>
    <w:rsid w:val="00013A14"/>
    <w:rsid w:val="00014FC0"/>
    <w:rsid w:val="00014FE4"/>
    <w:rsid w:val="000153AC"/>
    <w:rsid w:val="000155EB"/>
    <w:rsid w:val="0001571C"/>
    <w:rsid w:val="00015BEC"/>
    <w:rsid w:val="00015F84"/>
    <w:rsid w:val="00016AD0"/>
    <w:rsid w:val="00017249"/>
    <w:rsid w:val="00020941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4CE3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6CC"/>
    <w:rsid w:val="00033A57"/>
    <w:rsid w:val="00034999"/>
    <w:rsid w:val="00036022"/>
    <w:rsid w:val="0003611D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D91"/>
    <w:rsid w:val="00044CB5"/>
    <w:rsid w:val="00045145"/>
    <w:rsid w:val="000451B4"/>
    <w:rsid w:val="00045540"/>
    <w:rsid w:val="00046036"/>
    <w:rsid w:val="00046195"/>
    <w:rsid w:val="00046323"/>
    <w:rsid w:val="0004657E"/>
    <w:rsid w:val="00046C6C"/>
    <w:rsid w:val="00047C96"/>
    <w:rsid w:val="00050067"/>
    <w:rsid w:val="0005088F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12"/>
    <w:rsid w:val="00062F41"/>
    <w:rsid w:val="0006369E"/>
    <w:rsid w:val="00063B74"/>
    <w:rsid w:val="00063E02"/>
    <w:rsid w:val="000645FA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648"/>
    <w:rsid w:val="00075715"/>
    <w:rsid w:val="00076743"/>
    <w:rsid w:val="00076BCB"/>
    <w:rsid w:val="00076C65"/>
    <w:rsid w:val="00077549"/>
    <w:rsid w:val="0007770D"/>
    <w:rsid w:val="00077D76"/>
    <w:rsid w:val="0008019E"/>
    <w:rsid w:val="00080ACB"/>
    <w:rsid w:val="0008284F"/>
    <w:rsid w:val="0008326D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1EB6"/>
    <w:rsid w:val="00092749"/>
    <w:rsid w:val="00092762"/>
    <w:rsid w:val="00093130"/>
    <w:rsid w:val="000931AF"/>
    <w:rsid w:val="00093C59"/>
    <w:rsid w:val="00093C66"/>
    <w:rsid w:val="00094C27"/>
    <w:rsid w:val="00094D20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1F87"/>
    <w:rsid w:val="000A22AC"/>
    <w:rsid w:val="000A30D8"/>
    <w:rsid w:val="000A3733"/>
    <w:rsid w:val="000A3753"/>
    <w:rsid w:val="000A464C"/>
    <w:rsid w:val="000A46AD"/>
    <w:rsid w:val="000A4CD9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1188"/>
    <w:rsid w:val="000B2173"/>
    <w:rsid w:val="000B3349"/>
    <w:rsid w:val="000B39F4"/>
    <w:rsid w:val="000B3EF4"/>
    <w:rsid w:val="000B40F9"/>
    <w:rsid w:val="000B44A0"/>
    <w:rsid w:val="000B55DB"/>
    <w:rsid w:val="000B64FC"/>
    <w:rsid w:val="000B6670"/>
    <w:rsid w:val="000B686B"/>
    <w:rsid w:val="000B6B83"/>
    <w:rsid w:val="000B7A54"/>
    <w:rsid w:val="000C01ED"/>
    <w:rsid w:val="000C0636"/>
    <w:rsid w:val="000C09F3"/>
    <w:rsid w:val="000C10A8"/>
    <w:rsid w:val="000C142D"/>
    <w:rsid w:val="000C189C"/>
    <w:rsid w:val="000C3DCF"/>
    <w:rsid w:val="000C56C3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DB2"/>
    <w:rsid w:val="000D5E4A"/>
    <w:rsid w:val="000D6C3D"/>
    <w:rsid w:val="000D6F29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711"/>
    <w:rsid w:val="000F2AA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4FE"/>
    <w:rsid w:val="000F6742"/>
    <w:rsid w:val="000F760A"/>
    <w:rsid w:val="000F7E7D"/>
    <w:rsid w:val="000F7EFF"/>
    <w:rsid w:val="000F7FAE"/>
    <w:rsid w:val="000F7FB6"/>
    <w:rsid w:val="001001D0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2C2F"/>
    <w:rsid w:val="00103B22"/>
    <w:rsid w:val="00103FFF"/>
    <w:rsid w:val="0010429D"/>
    <w:rsid w:val="00104357"/>
    <w:rsid w:val="00104F17"/>
    <w:rsid w:val="00105807"/>
    <w:rsid w:val="00105AFF"/>
    <w:rsid w:val="00105B53"/>
    <w:rsid w:val="001060AD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115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91B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84F"/>
    <w:rsid w:val="00136EB6"/>
    <w:rsid w:val="00136F85"/>
    <w:rsid w:val="001370B5"/>
    <w:rsid w:val="00137471"/>
    <w:rsid w:val="001404AA"/>
    <w:rsid w:val="00140E08"/>
    <w:rsid w:val="0014195E"/>
    <w:rsid w:val="00141BE5"/>
    <w:rsid w:val="00141E18"/>
    <w:rsid w:val="00141F03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47E32"/>
    <w:rsid w:val="0015182B"/>
    <w:rsid w:val="001519C1"/>
    <w:rsid w:val="00151A74"/>
    <w:rsid w:val="00151FBE"/>
    <w:rsid w:val="001526E9"/>
    <w:rsid w:val="00152FDF"/>
    <w:rsid w:val="00152FEC"/>
    <w:rsid w:val="001539BE"/>
    <w:rsid w:val="00153A44"/>
    <w:rsid w:val="00153A5C"/>
    <w:rsid w:val="00153B32"/>
    <w:rsid w:val="00154A1D"/>
    <w:rsid w:val="0015564F"/>
    <w:rsid w:val="00155C97"/>
    <w:rsid w:val="00157314"/>
    <w:rsid w:val="0016035D"/>
    <w:rsid w:val="001608D1"/>
    <w:rsid w:val="00160900"/>
    <w:rsid w:val="001629D1"/>
    <w:rsid w:val="00163EEF"/>
    <w:rsid w:val="001642AB"/>
    <w:rsid w:val="00164764"/>
    <w:rsid w:val="0016478C"/>
    <w:rsid w:val="00164CE9"/>
    <w:rsid w:val="00164F8A"/>
    <w:rsid w:val="00166398"/>
    <w:rsid w:val="001668C5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B92"/>
    <w:rsid w:val="00181E3F"/>
    <w:rsid w:val="00182183"/>
    <w:rsid w:val="00182657"/>
    <w:rsid w:val="001828D9"/>
    <w:rsid w:val="001829ED"/>
    <w:rsid w:val="00182C5F"/>
    <w:rsid w:val="00182DF7"/>
    <w:rsid w:val="00183531"/>
    <w:rsid w:val="0018353A"/>
    <w:rsid w:val="00183A07"/>
    <w:rsid w:val="001843F4"/>
    <w:rsid w:val="00184AD7"/>
    <w:rsid w:val="00184FE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3D5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4F6"/>
    <w:rsid w:val="001955F9"/>
    <w:rsid w:val="00195C06"/>
    <w:rsid w:val="00195CDC"/>
    <w:rsid w:val="00196CC2"/>
    <w:rsid w:val="001971A9"/>
    <w:rsid w:val="001974C4"/>
    <w:rsid w:val="001A09B7"/>
    <w:rsid w:val="001A1832"/>
    <w:rsid w:val="001A34FC"/>
    <w:rsid w:val="001A35DD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A97"/>
    <w:rsid w:val="001C463F"/>
    <w:rsid w:val="001C532D"/>
    <w:rsid w:val="001C5511"/>
    <w:rsid w:val="001C5EA2"/>
    <w:rsid w:val="001C639A"/>
    <w:rsid w:val="001C6F46"/>
    <w:rsid w:val="001C7264"/>
    <w:rsid w:val="001C7501"/>
    <w:rsid w:val="001C7753"/>
    <w:rsid w:val="001C7A7D"/>
    <w:rsid w:val="001D087B"/>
    <w:rsid w:val="001D0A54"/>
    <w:rsid w:val="001D1023"/>
    <w:rsid w:val="001D1758"/>
    <w:rsid w:val="001D1805"/>
    <w:rsid w:val="001D2079"/>
    <w:rsid w:val="001D21C8"/>
    <w:rsid w:val="001D2FC6"/>
    <w:rsid w:val="001D3864"/>
    <w:rsid w:val="001D38CC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6470"/>
    <w:rsid w:val="001E756A"/>
    <w:rsid w:val="001E7AC6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4431"/>
    <w:rsid w:val="001F4916"/>
    <w:rsid w:val="001F4C1D"/>
    <w:rsid w:val="001F51D8"/>
    <w:rsid w:val="001F5D2E"/>
    <w:rsid w:val="001F7D8A"/>
    <w:rsid w:val="001F7F9B"/>
    <w:rsid w:val="002007CC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4E"/>
    <w:rsid w:val="002035FA"/>
    <w:rsid w:val="00203A10"/>
    <w:rsid w:val="00203F75"/>
    <w:rsid w:val="002050D8"/>
    <w:rsid w:val="00205272"/>
    <w:rsid w:val="002058CE"/>
    <w:rsid w:val="00206339"/>
    <w:rsid w:val="00207ADE"/>
    <w:rsid w:val="0021005D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304"/>
    <w:rsid w:val="00221459"/>
    <w:rsid w:val="002224D3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22A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6EB"/>
    <w:rsid w:val="00244C13"/>
    <w:rsid w:val="00244C62"/>
    <w:rsid w:val="00244DD2"/>
    <w:rsid w:val="00244E03"/>
    <w:rsid w:val="00245889"/>
    <w:rsid w:val="00245DED"/>
    <w:rsid w:val="002460B7"/>
    <w:rsid w:val="0024660D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2CD"/>
    <w:rsid w:val="00251AD2"/>
    <w:rsid w:val="002527C9"/>
    <w:rsid w:val="0025297B"/>
    <w:rsid w:val="002530F5"/>
    <w:rsid w:val="0025335D"/>
    <w:rsid w:val="002537A0"/>
    <w:rsid w:val="0025395C"/>
    <w:rsid w:val="00254105"/>
    <w:rsid w:val="00254357"/>
    <w:rsid w:val="00254ABE"/>
    <w:rsid w:val="00254DB1"/>
    <w:rsid w:val="00254E34"/>
    <w:rsid w:val="00255039"/>
    <w:rsid w:val="0025588E"/>
    <w:rsid w:val="00255B85"/>
    <w:rsid w:val="00256AAE"/>
    <w:rsid w:val="0025719B"/>
    <w:rsid w:val="0026099A"/>
    <w:rsid w:val="00260D63"/>
    <w:rsid w:val="00261157"/>
    <w:rsid w:val="002621BB"/>
    <w:rsid w:val="00262780"/>
    <w:rsid w:val="00262B12"/>
    <w:rsid w:val="002642DA"/>
    <w:rsid w:val="00264D3D"/>
    <w:rsid w:val="00264FCA"/>
    <w:rsid w:val="002653E8"/>
    <w:rsid w:val="002655E5"/>
    <w:rsid w:val="00265FAA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2DF1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77C8E"/>
    <w:rsid w:val="0028090F"/>
    <w:rsid w:val="00280D47"/>
    <w:rsid w:val="00280F71"/>
    <w:rsid w:val="00280FA9"/>
    <w:rsid w:val="002822E9"/>
    <w:rsid w:val="002827B4"/>
    <w:rsid w:val="002827F2"/>
    <w:rsid w:val="00282EAB"/>
    <w:rsid w:val="00283FAE"/>
    <w:rsid w:val="00284201"/>
    <w:rsid w:val="00284C24"/>
    <w:rsid w:val="00284DE4"/>
    <w:rsid w:val="0028531D"/>
    <w:rsid w:val="00285A47"/>
    <w:rsid w:val="00285D44"/>
    <w:rsid w:val="002862DD"/>
    <w:rsid w:val="002871FC"/>
    <w:rsid w:val="0028776E"/>
    <w:rsid w:val="00290734"/>
    <w:rsid w:val="00290B9C"/>
    <w:rsid w:val="00291066"/>
    <w:rsid w:val="0029112A"/>
    <w:rsid w:val="002916A2"/>
    <w:rsid w:val="00291A9E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6B06"/>
    <w:rsid w:val="002973AE"/>
    <w:rsid w:val="00297951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3E9D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1C5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264"/>
    <w:rsid w:val="002C16E1"/>
    <w:rsid w:val="002C21B8"/>
    <w:rsid w:val="002C330E"/>
    <w:rsid w:val="002C331F"/>
    <w:rsid w:val="002C3393"/>
    <w:rsid w:val="002C37A1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CE0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306"/>
    <w:rsid w:val="002F68D4"/>
    <w:rsid w:val="002F6F57"/>
    <w:rsid w:val="002F70BF"/>
    <w:rsid w:val="00301860"/>
    <w:rsid w:val="00301E64"/>
    <w:rsid w:val="00302349"/>
    <w:rsid w:val="00302A59"/>
    <w:rsid w:val="003042D7"/>
    <w:rsid w:val="003046F6"/>
    <w:rsid w:val="003053F6"/>
    <w:rsid w:val="003061CF"/>
    <w:rsid w:val="00306628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4D2"/>
    <w:rsid w:val="003129CE"/>
    <w:rsid w:val="00313359"/>
    <w:rsid w:val="00313ADA"/>
    <w:rsid w:val="003142B1"/>
    <w:rsid w:val="00314587"/>
    <w:rsid w:val="00314854"/>
    <w:rsid w:val="00314E4C"/>
    <w:rsid w:val="00315F66"/>
    <w:rsid w:val="003160D0"/>
    <w:rsid w:val="003165A2"/>
    <w:rsid w:val="0031667A"/>
    <w:rsid w:val="0031677B"/>
    <w:rsid w:val="00316876"/>
    <w:rsid w:val="00316970"/>
    <w:rsid w:val="0031741E"/>
    <w:rsid w:val="00317C4F"/>
    <w:rsid w:val="0032018C"/>
    <w:rsid w:val="003206DF"/>
    <w:rsid w:val="00320A5A"/>
    <w:rsid w:val="00321405"/>
    <w:rsid w:val="00321643"/>
    <w:rsid w:val="00321BB3"/>
    <w:rsid w:val="00321DC4"/>
    <w:rsid w:val="00322003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1D0C"/>
    <w:rsid w:val="003329EC"/>
    <w:rsid w:val="00332DDB"/>
    <w:rsid w:val="003333F2"/>
    <w:rsid w:val="00333A52"/>
    <w:rsid w:val="00333D49"/>
    <w:rsid w:val="00333E7C"/>
    <w:rsid w:val="00333FF1"/>
    <w:rsid w:val="00334264"/>
    <w:rsid w:val="003343E8"/>
    <w:rsid w:val="0033452D"/>
    <w:rsid w:val="00334696"/>
    <w:rsid w:val="00334B62"/>
    <w:rsid w:val="00335116"/>
    <w:rsid w:val="00335195"/>
    <w:rsid w:val="003353F1"/>
    <w:rsid w:val="003359C7"/>
    <w:rsid w:val="00335A96"/>
    <w:rsid w:val="00336189"/>
    <w:rsid w:val="003364BE"/>
    <w:rsid w:val="00336F0C"/>
    <w:rsid w:val="0033766B"/>
    <w:rsid w:val="0033784D"/>
    <w:rsid w:val="00337BD6"/>
    <w:rsid w:val="003403B4"/>
    <w:rsid w:val="00340672"/>
    <w:rsid w:val="00340A17"/>
    <w:rsid w:val="00340B81"/>
    <w:rsid w:val="003419C3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1FC0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421"/>
    <w:rsid w:val="00360BF0"/>
    <w:rsid w:val="003612D4"/>
    <w:rsid w:val="00361BC1"/>
    <w:rsid w:val="00363610"/>
    <w:rsid w:val="003647F6"/>
    <w:rsid w:val="00364FD0"/>
    <w:rsid w:val="00365534"/>
    <w:rsid w:val="003656B5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2AC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1F87"/>
    <w:rsid w:val="00382027"/>
    <w:rsid w:val="00382657"/>
    <w:rsid w:val="00382849"/>
    <w:rsid w:val="00382B29"/>
    <w:rsid w:val="00382D4E"/>
    <w:rsid w:val="00383353"/>
    <w:rsid w:val="0038358C"/>
    <w:rsid w:val="0038397B"/>
    <w:rsid w:val="00383D17"/>
    <w:rsid w:val="0038639F"/>
    <w:rsid w:val="003863BD"/>
    <w:rsid w:val="00386B42"/>
    <w:rsid w:val="00386C7D"/>
    <w:rsid w:val="00386EDE"/>
    <w:rsid w:val="0038717B"/>
    <w:rsid w:val="00387642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3B57"/>
    <w:rsid w:val="003944F9"/>
    <w:rsid w:val="003945FA"/>
    <w:rsid w:val="0039505D"/>
    <w:rsid w:val="00395131"/>
    <w:rsid w:val="00395381"/>
    <w:rsid w:val="00395568"/>
    <w:rsid w:val="00395CCA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F8C"/>
    <w:rsid w:val="003A23BC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B6C0B"/>
    <w:rsid w:val="003C0263"/>
    <w:rsid w:val="003C0408"/>
    <w:rsid w:val="003C2176"/>
    <w:rsid w:val="003C2917"/>
    <w:rsid w:val="003C3331"/>
    <w:rsid w:val="003C336E"/>
    <w:rsid w:val="003C3EC8"/>
    <w:rsid w:val="003C4421"/>
    <w:rsid w:val="003C448F"/>
    <w:rsid w:val="003C4548"/>
    <w:rsid w:val="003C50B0"/>
    <w:rsid w:val="003C5283"/>
    <w:rsid w:val="003C5289"/>
    <w:rsid w:val="003C6333"/>
    <w:rsid w:val="003C6662"/>
    <w:rsid w:val="003C6844"/>
    <w:rsid w:val="003C69D8"/>
    <w:rsid w:val="003C6BF3"/>
    <w:rsid w:val="003C7A1E"/>
    <w:rsid w:val="003C7C13"/>
    <w:rsid w:val="003D0380"/>
    <w:rsid w:val="003D06BE"/>
    <w:rsid w:val="003D124B"/>
    <w:rsid w:val="003D1567"/>
    <w:rsid w:val="003D163B"/>
    <w:rsid w:val="003D1B00"/>
    <w:rsid w:val="003D2057"/>
    <w:rsid w:val="003D2450"/>
    <w:rsid w:val="003D28F5"/>
    <w:rsid w:val="003D3915"/>
    <w:rsid w:val="003D5B17"/>
    <w:rsid w:val="003D600C"/>
    <w:rsid w:val="003D6252"/>
    <w:rsid w:val="003D6656"/>
    <w:rsid w:val="003D74D6"/>
    <w:rsid w:val="003D74EB"/>
    <w:rsid w:val="003D750D"/>
    <w:rsid w:val="003D7CF1"/>
    <w:rsid w:val="003E01E4"/>
    <w:rsid w:val="003E0323"/>
    <w:rsid w:val="003E03CD"/>
    <w:rsid w:val="003E051B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4443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5B9C"/>
    <w:rsid w:val="003F6733"/>
    <w:rsid w:val="003F675E"/>
    <w:rsid w:val="003F6FB7"/>
    <w:rsid w:val="003F7056"/>
    <w:rsid w:val="003F75E8"/>
    <w:rsid w:val="003F7C31"/>
    <w:rsid w:val="004006B3"/>
    <w:rsid w:val="004006EE"/>
    <w:rsid w:val="00400729"/>
    <w:rsid w:val="004009D4"/>
    <w:rsid w:val="004013A5"/>
    <w:rsid w:val="0040174A"/>
    <w:rsid w:val="00401C33"/>
    <w:rsid w:val="00401EC7"/>
    <w:rsid w:val="004021BA"/>
    <w:rsid w:val="00402D8E"/>
    <w:rsid w:val="00403212"/>
    <w:rsid w:val="0040323E"/>
    <w:rsid w:val="00404039"/>
    <w:rsid w:val="00404DA4"/>
    <w:rsid w:val="004052F9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2C6A"/>
    <w:rsid w:val="0041323D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14F2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4D7A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FD1"/>
    <w:rsid w:val="004530EF"/>
    <w:rsid w:val="004543E1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0F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4689"/>
    <w:rsid w:val="00465932"/>
    <w:rsid w:val="00465C41"/>
    <w:rsid w:val="00466300"/>
    <w:rsid w:val="00466381"/>
    <w:rsid w:val="00466B63"/>
    <w:rsid w:val="00466D33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5B68"/>
    <w:rsid w:val="00486C71"/>
    <w:rsid w:val="004872A8"/>
    <w:rsid w:val="004873BF"/>
    <w:rsid w:val="00487528"/>
    <w:rsid w:val="00487851"/>
    <w:rsid w:val="00487C09"/>
    <w:rsid w:val="004908D7"/>
    <w:rsid w:val="00490D48"/>
    <w:rsid w:val="00491425"/>
    <w:rsid w:val="00491DCD"/>
    <w:rsid w:val="00491EB2"/>
    <w:rsid w:val="004924EA"/>
    <w:rsid w:val="0049293F"/>
    <w:rsid w:val="00492A2F"/>
    <w:rsid w:val="00492B1E"/>
    <w:rsid w:val="004936E8"/>
    <w:rsid w:val="00493F37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383"/>
    <w:rsid w:val="004A240F"/>
    <w:rsid w:val="004A259D"/>
    <w:rsid w:val="004A26D2"/>
    <w:rsid w:val="004A3496"/>
    <w:rsid w:val="004A4058"/>
    <w:rsid w:val="004A4AAF"/>
    <w:rsid w:val="004A5388"/>
    <w:rsid w:val="004A5732"/>
    <w:rsid w:val="004A5BF1"/>
    <w:rsid w:val="004A5EA1"/>
    <w:rsid w:val="004A5EBB"/>
    <w:rsid w:val="004A63DA"/>
    <w:rsid w:val="004A6836"/>
    <w:rsid w:val="004A69CE"/>
    <w:rsid w:val="004A78DE"/>
    <w:rsid w:val="004A7AB7"/>
    <w:rsid w:val="004B0DD8"/>
    <w:rsid w:val="004B1024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7FD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307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148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A6"/>
    <w:rsid w:val="004F25C2"/>
    <w:rsid w:val="004F28BD"/>
    <w:rsid w:val="004F297C"/>
    <w:rsid w:val="004F2AEC"/>
    <w:rsid w:val="004F31BB"/>
    <w:rsid w:val="004F3993"/>
    <w:rsid w:val="004F3F6F"/>
    <w:rsid w:val="004F424A"/>
    <w:rsid w:val="004F4B95"/>
    <w:rsid w:val="004F5355"/>
    <w:rsid w:val="004F5462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15F8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7D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8AE"/>
    <w:rsid w:val="00523B54"/>
    <w:rsid w:val="00524F63"/>
    <w:rsid w:val="005252B8"/>
    <w:rsid w:val="00525928"/>
    <w:rsid w:val="00526ABF"/>
    <w:rsid w:val="005272C0"/>
    <w:rsid w:val="005272F0"/>
    <w:rsid w:val="005275FA"/>
    <w:rsid w:val="0052787B"/>
    <w:rsid w:val="00527A88"/>
    <w:rsid w:val="00527E85"/>
    <w:rsid w:val="0053097D"/>
    <w:rsid w:val="00530BAC"/>
    <w:rsid w:val="005348EA"/>
    <w:rsid w:val="00534B8F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4A9A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3E95"/>
    <w:rsid w:val="005541DE"/>
    <w:rsid w:val="0055420C"/>
    <w:rsid w:val="00554381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C4F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319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264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5AE"/>
    <w:rsid w:val="00582A16"/>
    <w:rsid w:val="00582EC6"/>
    <w:rsid w:val="00582F9E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5B8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536"/>
    <w:rsid w:val="005A4859"/>
    <w:rsid w:val="005A4941"/>
    <w:rsid w:val="005A52A2"/>
    <w:rsid w:val="005A66A6"/>
    <w:rsid w:val="005A68D5"/>
    <w:rsid w:val="005A69A5"/>
    <w:rsid w:val="005A73CB"/>
    <w:rsid w:val="005A7775"/>
    <w:rsid w:val="005A78C2"/>
    <w:rsid w:val="005A78EE"/>
    <w:rsid w:val="005A7B8C"/>
    <w:rsid w:val="005A7F1A"/>
    <w:rsid w:val="005B06D8"/>
    <w:rsid w:val="005B08C7"/>
    <w:rsid w:val="005B0929"/>
    <w:rsid w:val="005B0E21"/>
    <w:rsid w:val="005B0FDB"/>
    <w:rsid w:val="005B11D4"/>
    <w:rsid w:val="005B20C9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DE8"/>
    <w:rsid w:val="005C0786"/>
    <w:rsid w:val="005C082E"/>
    <w:rsid w:val="005C0C61"/>
    <w:rsid w:val="005C0DC9"/>
    <w:rsid w:val="005C1010"/>
    <w:rsid w:val="005C13B0"/>
    <w:rsid w:val="005C1626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AD"/>
    <w:rsid w:val="005C76D5"/>
    <w:rsid w:val="005C7833"/>
    <w:rsid w:val="005C7F35"/>
    <w:rsid w:val="005D023C"/>
    <w:rsid w:val="005D0B29"/>
    <w:rsid w:val="005D1414"/>
    <w:rsid w:val="005D18C6"/>
    <w:rsid w:val="005D1ECF"/>
    <w:rsid w:val="005D25EF"/>
    <w:rsid w:val="005D30B1"/>
    <w:rsid w:val="005D350E"/>
    <w:rsid w:val="005D39DB"/>
    <w:rsid w:val="005D3BC2"/>
    <w:rsid w:val="005D5A15"/>
    <w:rsid w:val="005D6CEF"/>
    <w:rsid w:val="005D6E5E"/>
    <w:rsid w:val="005D74DB"/>
    <w:rsid w:val="005D7E0A"/>
    <w:rsid w:val="005E0892"/>
    <w:rsid w:val="005E1090"/>
    <w:rsid w:val="005E124B"/>
    <w:rsid w:val="005E15A3"/>
    <w:rsid w:val="005E1A15"/>
    <w:rsid w:val="005E2A30"/>
    <w:rsid w:val="005E2B1C"/>
    <w:rsid w:val="005E317A"/>
    <w:rsid w:val="005E327B"/>
    <w:rsid w:val="005E4668"/>
    <w:rsid w:val="005E47F9"/>
    <w:rsid w:val="005E4FF4"/>
    <w:rsid w:val="005E55BD"/>
    <w:rsid w:val="005E5627"/>
    <w:rsid w:val="005E58D5"/>
    <w:rsid w:val="005E5F39"/>
    <w:rsid w:val="005E61FA"/>
    <w:rsid w:val="005E642A"/>
    <w:rsid w:val="005E67DF"/>
    <w:rsid w:val="005E6DA4"/>
    <w:rsid w:val="005E6F59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2D0"/>
    <w:rsid w:val="005F263F"/>
    <w:rsid w:val="005F2650"/>
    <w:rsid w:val="005F304C"/>
    <w:rsid w:val="005F34CC"/>
    <w:rsid w:val="005F36D4"/>
    <w:rsid w:val="005F3982"/>
    <w:rsid w:val="005F510E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3D66"/>
    <w:rsid w:val="00614167"/>
    <w:rsid w:val="00614644"/>
    <w:rsid w:val="006148EF"/>
    <w:rsid w:val="00615580"/>
    <w:rsid w:val="00615700"/>
    <w:rsid w:val="00615AA7"/>
    <w:rsid w:val="00616C11"/>
    <w:rsid w:val="006172C6"/>
    <w:rsid w:val="00617865"/>
    <w:rsid w:val="006179FD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2B4D"/>
    <w:rsid w:val="00633953"/>
    <w:rsid w:val="006348AA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38BE"/>
    <w:rsid w:val="00643BEF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0F0"/>
    <w:rsid w:val="006535A9"/>
    <w:rsid w:val="0065385A"/>
    <w:rsid w:val="00654F5A"/>
    <w:rsid w:val="006554A2"/>
    <w:rsid w:val="0065616C"/>
    <w:rsid w:val="00656205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A97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919"/>
    <w:rsid w:val="00675B28"/>
    <w:rsid w:val="00675F08"/>
    <w:rsid w:val="00676138"/>
    <w:rsid w:val="00676429"/>
    <w:rsid w:val="006767E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33C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2C7"/>
    <w:rsid w:val="006A0BBD"/>
    <w:rsid w:val="006A0BF3"/>
    <w:rsid w:val="006A0E6C"/>
    <w:rsid w:val="006A2826"/>
    <w:rsid w:val="006A3110"/>
    <w:rsid w:val="006A3438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322"/>
    <w:rsid w:val="006B4449"/>
    <w:rsid w:val="006B4540"/>
    <w:rsid w:val="006B4FFB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57"/>
    <w:rsid w:val="006C1EE7"/>
    <w:rsid w:val="006C2591"/>
    <w:rsid w:val="006C265A"/>
    <w:rsid w:val="006C3387"/>
    <w:rsid w:val="006C4384"/>
    <w:rsid w:val="006C44F3"/>
    <w:rsid w:val="006C463B"/>
    <w:rsid w:val="006C48AF"/>
    <w:rsid w:val="006C4E76"/>
    <w:rsid w:val="006C5370"/>
    <w:rsid w:val="006C7381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4BD8"/>
    <w:rsid w:val="006D570A"/>
    <w:rsid w:val="006D58E8"/>
    <w:rsid w:val="006D59B0"/>
    <w:rsid w:val="006D5D10"/>
    <w:rsid w:val="006D6301"/>
    <w:rsid w:val="006D656A"/>
    <w:rsid w:val="006D7E07"/>
    <w:rsid w:val="006D7F06"/>
    <w:rsid w:val="006D7FFA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4E95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95"/>
    <w:rsid w:val="006F25EC"/>
    <w:rsid w:val="006F29ED"/>
    <w:rsid w:val="006F4A19"/>
    <w:rsid w:val="006F4AC6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E2"/>
    <w:rsid w:val="00703170"/>
    <w:rsid w:val="00703677"/>
    <w:rsid w:val="007037A7"/>
    <w:rsid w:val="00703ABB"/>
    <w:rsid w:val="00703E2A"/>
    <w:rsid w:val="007045F0"/>
    <w:rsid w:val="0070473E"/>
    <w:rsid w:val="00704BF3"/>
    <w:rsid w:val="00704F27"/>
    <w:rsid w:val="0070609F"/>
    <w:rsid w:val="007067F0"/>
    <w:rsid w:val="00706937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2715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684"/>
    <w:rsid w:val="00720DF6"/>
    <w:rsid w:val="007217D4"/>
    <w:rsid w:val="007219DC"/>
    <w:rsid w:val="007224A1"/>
    <w:rsid w:val="007225DC"/>
    <w:rsid w:val="00722679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028"/>
    <w:rsid w:val="0074130A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308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E53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04E"/>
    <w:rsid w:val="00764278"/>
    <w:rsid w:val="00764BB6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66F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69FD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83E"/>
    <w:rsid w:val="007B1B30"/>
    <w:rsid w:val="007B253D"/>
    <w:rsid w:val="007B2C3F"/>
    <w:rsid w:val="007B3431"/>
    <w:rsid w:val="007B365B"/>
    <w:rsid w:val="007B4B2E"/>
    <w:rsid w:val="007B595F"/>
    <w:rsid w:val="007B5CAF"/>
    <w:rsid w:val="007B64B3"/>
    <w:rsid w:val="007B68A0"/>
    <w:rsid w:val="007B6F83"/>
    <w:rsid w:val="007B717C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32E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88F"/>
    <w:rsid w:val="007E4B66"/>
    <w:rsid w:val="007E504A"/>
    <w:rsid w:val="007E51FD"/>
    <w:rsid w:val="007E5283"/>
    <w:rsid w:val="007E5364"/>
    <w:rsid w:val="007E5472"/>
    <w:rsid w:val="007E54B2"/>
    <w:rsid w:val="007E61B3"/>
    <w:rsid w:val="007E6269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5A1"/>
    <w:rsid w:val="007F162B"/>
    <w:rsid w:val="007F1C10"/>
    <w:rsid w:val="007F1CBC"/>
    <w:rsid w:val="007F30B1"/>
    <w:rsid w:val="007F3209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6239"/>
    <w:rsid w:val="007F62ED"/>
    <w:rsid w:val="00800014"/>
    <w:rsid w:val="00800414"/>
    <w:rsid w:val="00800F78"/>
    <w:rsid w:val="008013B5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096"/>
    <w:rsid w:val="0080684F"/>
    <w:rsid w:val="00806FEB"/>
    <w:rsid w:val="0080718C"/>
    <w:rsid w:val="00807C77"/>
    <w:rsid w:val="00807CB3"/>
    <w:rsid w:val="00807F13"/>
    <w:rsid w:val="008109D1"/>
    <w:rsid w:val="00810C83"/>
    <w:rsid w:val="00810D86"/>
    <w:rsid w:val="00810E17"/>
    <w:rsid w:val="00810EB7"/>
    <w:rsid w:val="0081112A"/>
    <w:rsid w:val="008115B5"/>
    <w:rsid w:val="0081164F"/>
    <w:rsid w:val="00811D9C"/>
    <w:rsid w:val="00812B59"/>
    <w:rsid w:val="008137A8"/>
    <w:rsid w:val="00813CCF"/>
    <w:rsid w:val="00814971"/>
    <w:rsid w:val="00814DB8"/>
    <w:rsid w:val="00815546"/>
    <w:rsid w:val="008158CC"/>
    <w:rsid w:val="0081641D"/>
    <w:rsid w:val="00816C91"/>
    <w:rsid w:val="00816CE2"/>
    <w:rsid w:val="008173B5"/>
    <w:rsid w:val="00817A0C"/>
    <w:rsid w:val="00820024"/>
    <w:rsid w:val="00820182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5F9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5A7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567B"/>
    <w:rsid w:val="0083598D"/>
    <w:rsid w:val="00835C3F"/>
    <w:rsid w:val="00836987"/>
    <w:rsid w:val="00836BFC"/>
    <w:rsid w:val="0083734D"/>
    <w:rsid w:val="008377D2"/>
    <w:rsid w:val="00837E8F"/>
    <w:rsid w:val="008402DF"/>
    <w:rsid w:val="00840E10"/>
    <w:rsid w:val="008417E7"/>
    <w:rsid w:val="00841E08"/>
    <w:rsid w:val="00842044"/>
    <w:rsid w:val="0084262E"/>
    <w:rsid w:val="0084275D"/>
    <w:rsid w:val="00842B8B"/>
    <w:rsid w:val="00842C13"/>
    <w:rsid w:val="00842D0F"/>
    <w:rsid w:val="008433D7"/>
    <w:rsid w:val="00843520"/>
    <w:rsid w:val="0084394A"/>
    <w:rsid w:val="00843F10"/>
    <w:rsid w:val="00843F58"/>
    <w:rsid w:val="0084505B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891"/>
    <w:rsid w:val="00852B55"/>
    <w:rsid w:val="00852EE9"/>
    <w:rsid w:val="00853021"/>
    <w:rsid w:val="00853318"/>
    <w:rsid w:val="00853A07"/>
    <w:rsid w:val="00854C75"/>
    <w:rsid w:val="00855E0F"/>
    <w:rsid w:val="00856114"/>
    <w:rsid w:val="00856365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4F3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57FE"/>
    <w:rsid w:val="0087605D"/>
    <w:rsid w:val="00876488"/>
    <w:rsid w:val="00876997"/>
    <w:rsid w:val="00877999"/>
    <w:rsid w:val="00877B0E"/>
    <w:rsid w:val="00877C40"/>
    <w:rsid w:val="00877C8F"/>
    <w:rsid w:val="00877F51"/>
    <w:rsid w:val="008809F1"/>
    <w:rsid w:val="00880A0F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8753D"/>
    <w:rsid w:val="008906C2"/>
    <w:rsid w:val="008908A2"/>
    <w:rsid w:val="00890DB6"/>
    <w:rsid w:val="00891122"/>
    <w:rsid w:val="00891474"/>
    <w:rsid w:val="0089204B"/>
    <w:rsid w:val="00892E11"/>
    <w:rsid w:val="008934D7"/>
    <w:rsid w:val="00893BF8"/>
    <w:rsid w:val="00893FAB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12F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127F"/>
    <w:rsid w:val="008B1A92"/>
    <w:rsid w:val="008B23A3"/>
    <w:rsid w:val="008B3405"/>
    <w:rsid w:val="008B3CF1"/>
    <w:rsid w:val="008B4532"/>
    <w:rsid w:val="008B4DB9"/>
    <w:rsid w:val="008B6142"/>
    <w:rsid w:val="008B62EF"/>
    <w:rsid w:val="008B64C0"/>
    <w:rsid w:val="008C0709"/>
    <w:rsid w:val="008C0751"/>
    <w:rsid w:val="008C0910"/>
    <w:rsid w:val="008C1D33"/>
    <w:rsid w:val="008C220B"/>
    <w:rsid w:val="008C271E"/>
    <w:rsid w:val="008C293D"/>
    <w:rsid w:val="008C3094"/>
    <w:rsid w:val="008C3403"/>
    <w:rsid w:val="008C376C"/>
    <w:rsid w:val="008C4500"/>
    <w:rsid w:val="008C597C"/>
    <w:rsid w:val="008C597E"/>
    <w:rsid w:val="008C5CC6"/>
    <w:rsid w:val="008C5E85"/>
    <w:rsid w:val="008C6B02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31E"/>
    <w:rsid w:val="008D694D"/>
    <w:rsid w:val="008D6D6C"/>
    <w:rsid w:val="008D74B8"/>
    <w:rsid w:val="008E0960"/>
    <w:rsid w:val="008E11A5"/>
    <w:rsid w:val="008E1E31"/>
    <w:rsid w:val="008E1E56"/>
    <w:rsid w:val="008E2A3A"/>
    <w:rsid w:val="008E380A"/>
    <w:rsid w:val="008E4478"/>
    <w:rsid w:val="008E45D9"/>
    <w:rsid w:val="008E45E7"/>
    <w:rsid w:val="008E471D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82"/>
    <w:rsid w:val="008F6190"/>
    <w:rsid w:val="008F6442"/>
    <w:rsid w:val="008F7863"/>
    <w:rsid w:val="008F7CFD"/>
    <w:rsid w:val="008F7D9B"/>
    <w:rsid w:val="00900316"/>
    <w:rsid w:val="00901694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3D2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86D"/>
    <w:rsid w:val="00914DEB"/>
    <w:rsid w:val="009151A0"/>
    <w:rsid w:val="00915C45"/>
    <w:rsid w:val="0091716B"/>
    <w:rsid w:val="0092055A"/>
    <w:rsid w:val="0092061F"/>
    <w:rsid w:val="00920CE5"/>
    <w:rsid w:val="00921B8A"/>
    <w:rsid w:val="00921F96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0E4B"/>
    <w:rsid w:val="00931275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CB"/>
    <w:rsid w:val="009358F5"/>
    <w:rsid w:val="00935CD6"/>
    <w:rsid w:val="0094035B"/>
    <w:rsid w:val="009403F8"/>
    <w:rsid w:val="00940463"/>
    <w:rsid w:val="00940842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186"/>
    <w:rsid w:val="00950303"/>
    <w:rsid w:val="00950751"/>
    <w:rsid w:val="00950BBB"/>
    <w:rsid w:val="0095105A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49"/>
    <w:rsid w:val="009577E1"/>
    <w:rsid w:val="00957976"/>
    <w:rsid w:val="00957F20"/>
    <w:rsid w:val="00960012"/>
    <w:rsid w:val="009608A8"/>
    <w:rsid w:val="00960BD8"/>
    <w:rsid w:val="00961F20"/>
    <w:rsid w:val="00962571"/>
    <w:rsid w:val="009646BD"/>
    <w:rsid w:val="009646EE"/>
    <w:rsid w:val="00964B51"/>
    <w:rsid w:val="00965265"/>
    <w:rsid w:val="009655EE"/>
    <w:rsid w:val="00965A4B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E4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22"/>
    <w:rsid w:val="00986057"/>
    <w:rsid w:val="0098618E"/>
    <w:rsid w:val="009861A9"/>
    <w:rsid w:val="0098635E"/>
    <w:rsid w:val="00987294"/>
    <w:rsid w:val="00987313"/>
    <w:rsid w:val="009908E9"/>
    <w:rsid w:val="00990CB3"/>
    <w:rsid w:val="009912FB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0DA"/>
    <w:rsid w:val="00996C72"/>
    <w:rsid w:val="00997458"/>
    <w:rsid w:val="00997646"/>
    <w:rsid w:val="009A023C"/>
    <w:rsid w:val="009A082D"/>
    <w:rsid w:val="009A0867"/>
    <w:rsid w:val="009A161E"/>
    <w:rsid w:val="009A1E39"/>
    <w:rsid w:val="009A207C"/>
    <w:rsid w:val="009A23D9"/>
    <w:rsid w:val="009A2C6B"/>
    <w:rsid w:val="009A39CE"/>
    <w:rsid w:val="009A3CEC"/>
    <w:rsid w:val="009A4852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3D31"/>
    <w:rsid w:val="009B407A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108E"/>
    <w:rsid w:val="009C1113"/>
    <w:rsid w:val="009C1393"/>
    <w:rsid w:val="009C16A1"/>
    <w:rsid w:val="009C2B54"/>
    <w:rsid w:val="009C2E3D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BC4"/>
    <w:rsid w:val="009D1F66"/>
    <w:rsid w:val="009D24E2"/>
    <w:rsid w:val="009D274A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2C4"/>
    <w:rsid w:val="009F6607"/>
    <w:rsid w:val="009F6D7C"/>
    <w:rsid w:val="009F7039"/>
    <w:rsid w:val="009F7BE0"/>
    <w:rsid w:val="009F7D7F"/>
    <w:rsid w:val="00A000C2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497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489E"/>
    <w:rsid w:val="00A14AA3"/>
    <w:rsid w:val="00A14C41"/>
    <w:rsid w:val="00A14F80"/>
    <w:rsid w:val="00A1511F"/>
    <w:rsid w:val="00A15E1F"/>
    <w:rsid w:val="00A170C9"/>
    <w:rsid w:val="00A1728E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4C89"/>
    <w:rsid w:val="00A24EC5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5B2"/>
    <w:rsid w:val="00A456B7"/>
    <w:rsid w:val="00A45781"/>
    <w:rsid w:val="00A462F7"/>
    <w:rsid w:val="00A4660D"/>
    <w:rsid w:val="00A46DF2"/>
    <w:rsid w:val="00A47FF3"/>
    <w:rsid w:val="00A500F5"/>
    <w:rsid w:val="00A50FB4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470"/>
    <w:rsid w:val="00A61C01"/>
    <w:rsid w:val="00A61D91"/>
    <w:rsid w:val="00A61DED"/>
    <w:rsid w:val="00A628F2"/>
    <w:rsid w:val="00A62D9D"/>
    <w:rsid w:val="00A62FF0"/>
    <w:rsid w:val="00A638B8"/>
    <w:rsid w:val="00A65C4D"/>
    <w:rsid w:val="00A663BC"/>
    <w:rsid w:val="00A66541"/>
    <w:rsid w:val="00A67DB0"/>
    <w:rsid w:val="00A71CA1"/>
    <w:rsid w:val="00A71E69"/>
    <w:rsid w:val="00A71EF9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77E2B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63A"/>
    <w:rsid w:val="00A86BCD"/>
    <w:rsid w:val="00A86F19"/>
    <w:rsid w:val="00A87461"/>
    <w:rsid w:val="00A87583"/>
    <w:rsid w:val="00A87787"/>
    <w:rsid w:val="00A87AC6"/>
    <w:rsid w:val="00A87BCE"/>
    <w:rsid w:val="00A87E6D"/>
    <w:rsid w:val="00A90607"/>
    <w:rsid w:val="00A90B5E"/>
    <w:rsid w:val="00A90BE0"/>
    <w:rsid w:val="00A917A4"/>
    <w:rsid w:val="00A91892"/>
    <w:rsid w:val="00A91BFB"/>
    <w:rsid w:val="00A920BB"/>
    <w:rsid w:val="00A92AFB"/>
    <w:rsid w:val="00A92CA8"/>
    <w:rsid w:val="00A92D5A"/>
    <w:rsid w:val="00A93870"/>
    <w:rsid w:val="00A939E0"/>
    <w:rsid w:val="00A93D6E"/>
    <w:rsid w:val="00A93FC6"/>
    <w:rsid w:val="00A941B8"/>
    <w:rsid w:val="00A944C6"/>
    <w:rsid w:val="00A955D9"/>
    <w:rsid w:val="00A9675A"/>
    <w:rsid w:val="00A972DC"/>
    <w:rsid w:val="00A97516"/>
    <w:rsid w:val="00A975D2"/>
    <w:rsid w:val="00A9769A"/>
    <w:rsid w:val="00A97FD9"/>
    <w:rsid w:val="00AA043C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E1F"/>
    <w:rsid w:val="00AA7934"/>
    <w:rsid w:val="00AA7FCA"/>
    <w:rsid w:val="00AB0AFE"/>
    <w:rsid w:val="00AB0F0B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6AA"/>
    <w:rsid w:val="00AB57EA"/>
    <w:rsid w:val="00AB5AE0"/>
    <w:rsid w:val="00AB5C8F"/>
    <w:rsid w:val="00AB5E59"/>
    <w:rsid w:val="00AB6879"/>
    <w:rsid w:val="00AB6EFC"/>
    <w:rsid w:val="00AB7389"/>
    <w:rsid w:val="00AB7533"/>
    <w:rsid w:val="00AB7582"/>
    <w:rsid w:val="00AB791D"/>
    <w:rsid w:val="00AB79E2"/>
    <w:rsid w:val="00AB7D3A"/>
    <w:rsid w:val="00AC0923"/>
    <w:rsid w:val="00AC0A05"/>
    <w:rsid w:val="00AC1427"/>
    <w:rsid w:val="00AC1667"/>
    <w:rsid w:val="00AC1859"/>
    <w:rsid w:val="00AC1EF4"/>
    <w:rsid w:val="00AC2039"/>
    <w:rsid w:val="00AC2582"/>
    <w:rsid w:val="00AC2620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E85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68E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1F"/>
    <w:rsid w:val="00AE3926"/>
    <w:rsid w:val="00AE3BCE"/>
    <w:rsid w:val="00AE45E2"/>
    <w:rsid w:val="00AE45E3"/>
    <w:rsid w:val="00AE5C8A"/>
    <w:rsid w:val="00AE677E"/>
    <w:rsid w:val="00AE67C0"/>
    <w:rsid w:val="00AF2C32"/>
    <w:rsid w:val="00AF3079"/>
    <w:rsid w:val="00AF316E"/>
    <w:rsid w:val="00AF3ADA"/>
    <w:rsid w:val="00AF4DCB"/>
    <w:rsid w:val="00AF4DFC"/>
    <w:rsid w:val="00AF4FBA"/>
    <w:rsid w:val="00AF5162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B000D1"/>
    <w:rsid w:val="00B00884"/>
    <w:rsid w:val="00B01141"/>
    <w:rsid w:val="00B01244"/>
    <w:rsid w:val="00B01BB4"/>
    <w:rsid w:val="00B01C29"/>
    <w:rsid w:val="00B02245"/>
    <w:rsid w:val="00B025E2"/>
    <w:rsid w:val="00B029F1"/>
    <w:rsid w:val="00B02A68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7F5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B47"/>
    <w:rsid w:val="00B15FE8"/>
    <w:rsid w:val="00B16380"/>
    <w:rsid w:val="00B16489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1DAF"/>
    <w:rsid w:val="00B2225F"/>
    <w:rsid w:val="00B22B2F"/>
    <w:rsid w:val="00B237A7"/>
    <w:rsid w:val="00B237AD"/>
    <w:rsid w:val="00B259E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861"/>
    <w:rsid w:val="00B41A14"/>
    <w:rsid w:val="00B42084"/>
    <w:rsid w:val="00B42A0A"/>
    <w:rsid w:val="00B42C0B"/>
    <w:rsid w:val="00B4313A"/>
    <w:rsid w:val="00B43CC3"/>
    <w:rsid w:val="00B44CF8"/>
    <w:rsid w:val="00B4599A"/>
    <w:rsid w:val="00B45A41"/>
    <w:rsid w:val="00B4629F"/>
    <w:rsid w:val="00B46606"/>
    <w:rsid w:val="00B46633"/>
    <w:rsid w:val="00B466C8"/>
    <w:rsid w:val="00B46994"/>
    <w:rsid w:val="00B46C49"/>
    <w:rsid w:val="00B46DDE"/>
    <w:rsid w:val="00B46E8D"/>
    <w:rsid w:val="00B47BF8"/>
    <w:rsid w:val="00B5094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4B67"/>
    <w:rsid w:val="00B55900"/>
    <w:rsid w:val="00B56B60"/>
    <w:rsid w:val="00B56CEC"/>
    <w:rsid w:val="00B57057"/>
    <w:rsid w:val="00B57334"/>
    <w:rsid w:val="00B57486"/>
    <w:rsid w:val="00B57965"/>
    <w:rsid w:val="00B57B22"/>
    <w:rsid w:val="00B60AA8"/>
    <w:rsid w:val="00B617E4"/>
    <w:rsid w:val="00B61999"/>
    <w:rsid w:val="00B61AC0"/>
    <w:rsid w:val="00B62411"/>
    <w:rsid w:val="00B624D1"/>
    <w:rsid w:val="00B628BC"/>
    <w:rsid w:val="00B62A13"/>
    <w:rsid w:val="00B62CE0"/>
    <w:rsid w:val="00B62FC5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67BB8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1139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20"/>
    <w:rsid w:val="00B83D53"/>
    <w:rsid w:val="00B854CC"/>
    <w:rsid w:val="00B85F1C"/>
    <w:rsid w:val="00B862DC"/>
    <w:rsid w:val="00B86640"/>
    <w:rsid w:val="00B86644"/>
    <w:rsid w:val="00B86799"/>
    <w:rsid w:val="00B8724F"/>
    <w:rsid w:val="00B87D31"/>
    <w:rsid w:val="00B905D7"/>
    <w:rsid w:val="00B92778"/>
    <w:rsid w:val="00B93435"/>
    <w:rsid w:val="00B94018"/>
    <w:rsid w:val="00B94B85"/>
    <w:rsid w:val="00B94EEE"/>
    <w:rsid w:val="00B94F06"/>
    <w:rsid w:val="00B9553E"/>
    <w:rsid w:val="00B9623D"/>
    <w:rsid w:val="00B97015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33B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00F1"/>
    <w:rsid w:val="00BB1067"/>
    <w:rsid w:val="00BB1123"/>
    <w:rsid w:val="00BB1238"/>
    <w:rsid w:val="00BB1A10"/>
    <w:rsid w:val="00BB21AA"/>
    <w:rsid w:val="00BB26C5"/>
    <w:rsid w:val="00BB30C9"/>
    <w:rsid w:val="00BB3402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866"/>
    <w:rsid w:val="00BC4F27"/>
    <w:rsid w:val="00BC5175"/>
    <w:rsid w:val="00BC5ED0"/>
    <w:rsid w:val="00BC65CA"/>
    <w:rsid w:val="00BC6ED9"/>
    <w:rsid w:val="00BC7B11"/>
    <w:rsid w:val="00BC7C1D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6E3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28A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435"/>
    <w:rsid w:val="00C14639"/>
    <w:rsid w:val="00C146CE"/>
    <w:rsid w:val="00C1481B"/>
    <w:rsid w:val="00C15C61"/>
    <w:rsid w:val="00C16786"/>
    <w:rsid w:val="00C1682A"/>
    <w:rsid w:val="00C169F7"/>
    <w:rsid w:val="00C17494"/>
    <w:rsid w:val="00C17718"/>
    <w:rsid w:val="00C20394"/>
    <w:rsid w:val="00C2060E"/>
    <w:rsid w:val="00C208C4"/>
    <w:rsid w:val="00C20CAB"/>
    <w:rsid w:val="00C21194"/>
    <w:rsid w:val="00C219DD"/>
    <w:rsid w:val="00C21C10"/>
    <w:rsid w:val="00C22007"/>
    <w:rsid w:val="00C220E2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5EEE"/>
    <w:rsid w:val="00C2612D"/>
    <w:rsid w:val="00C261C7"/>
    <w:rsid w:val="00C2633F"/>
    <w:rsid w:val="00C269A0"/>
    <w:rsid w:val="00C26DAA"/>
    <w:rsid w:val="00C276EE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258"/>
    <w:rsid w:val="00C419AC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379A"/>
    <w:rsid w:val="00C6441B"/>
    <w:rsid w:val="00C6461A"/>
    <w:rsid w:val="00C64647"/>
    <w:rsid w:val="00C649B4"/>
    <w:rsid w:val="00C64CD3"/>
    <w:rsid w:val="00C65FF6"/>
    <w:rsid w:val="00C66DD6"/>
    <w:rsid w:val="00C671C5"/>
    <w:rsid w:val="00C67597"/>
    <w:rsid w:val="00C67917"/>
    <w:rsid w:val="00C67CC3"/>
    <w:rsid w:val="00C701E0"/>
    <w:rsid w:val="00C703D8"/>
    <w:rsid w:val="00C70892"/>
    <w:rsid w:val="00C71186"/>
    <w:rsid w:val="00C7182C"/>
    <w:rsid w:val="00C71FEA"/>
    <w:rsid w:val="00C723D6"/>
    <w:rsid w:val="00C726E9"/>
    <w:rsid w:val="00C72BEF"/>
    <w:rsid w:val="00C736F0"/>
    <w:rsid w:val="00C73FFB"/>
    <w:rsid w:val="00C7408E"/>
    <w:rsid w:val="00C74827"/>
    <w:rsid w:val="00C74B09"/>
    <w:rsid w:val="00C74CDE"/>
    <w:rsid w:val="00C74CFE"/>
    <w:rsid w:val="00C74D10"/>
    <w:rsid w:val="00C74E90"/>
    <w:rsid w:val="00C75227"/>
    <w:rsid w:val="00C75774"/>
    <w:rsid w:val="00C75ED2"/>
    <w:rsid w:val="00C761EC"/>
    <w:rsid w:val="00C767BF"/>
    <w:rsid w:val="00C76B23"/>
    <w:rsid w:val="00C77CE1"/>
    <w:rsid w:val="00C800C8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34A5"/>
    <w:rsid w:val="00C8434E"/>
    <w:rsid w:val="00C84487"/>
    <w:rsid w:val="00C845BD"/>
    <w:rsid w:val="00C852E9"/>
    <w:rsid w:val="00C85747"/>
    <w:rsid w:val="00C85D0A"/>
    <w:rsid w:val="00C8612E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3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0BF"/>
    <w:rsid w:val="00CC0119"/>
    <w:rsid w:val="00CC014D"/>
    <w:rsid w:val="00CC0380"/>
    <w:rsid w:val="00CC04C5"/>
    <w:rsid w:val="00CC08EB"/>
    <w:rsid w:val="00CC0EF8"/>
    <w:rsid w:val="00CC1798"/>
    <w:rsid w:val="00CC1801"/>
    <w:rsid w:val="00CC1898"/>
    <w:rsid w:val="00CC20AA"/>
    <w:rsid w:val="00CC2247"/>
    <w:rsid w:val="00CC24BB"/>
    <w:rsid w:val="00CC2B3E"/>
    <w:rsid w:val="00CC405F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4A32"/>
    <w:rsid w:val="00CF517B"/>
    <w:rsid w:val="00CF5588"/>
    <w:rsid w:val="00CF5E36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6F5"/>
    <w:rsid w:val="00D02CC6"/>
    <w:rsid w:val="00D031D0"/>
    <w:rsid w:val="00D03247"/>
    <w:rsid w:val="00D03404"/>
    <w:rsid w:val="00D0438C"/>
    <w:rsid w:val="00D04C19"/>
    <w:rsid w:val="00D052C6"/>
    <w:rsid w:val="00D05DBE"/>
    <w:rsid w:val="00D05DC9"/>
    <w:rsid w:val="00D05FF2"/>
    <w:rsid w:val="00D06DC4"/>
    <w:rsid w:val="00D071C9"/>
    <w:rsid w:val="00D076D5"/>
    <w:rsid w:val="00D07B49"/>
    <w:rsid w:val="00D10783"/>
    <w:rsid w:val="00D10A7F"/>
    <w:rsid w:val="00D10AC1"/>
    <w:rsid w:val="00D10CD6"/>
    <w:rsid w:val="00D10D7E"/>
    <w:rsid w:val="00D110B7"/>
    <w:rsid w:val="00D11F2F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0D7"/>
    <w:rsid w:val="00D15568"/>
    <w:rsid w:val="00D155D0"/>
    <w:rsid w:val="00D15809"/>
    <w:rsid w:val="00D15E2F"/>
    <w:rsid w:val="00D168DF"/>
    <w:rsid w:val="00D16DB6"/>
    <w:rsid w:val="00D16F88"/>
    <w:rsid w:val="00D17309"/>
    <w:rsid w:val="00D17648"/>
    <w:rsid w:val="00D2021E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6CC2"/>
    <w:rsid w:val="00D27543"/>
    <w:rsid w:val="00D30F8E"/>
    <w:rsid w:val="00D3154D"/>
    <w:rsid w:val="00D31838"/>
    <w:rsid w:val="00D31C91"/>
    <w:rsid w:val="00D32544"/>
    <w:rsid w:val="00D32E21"/>
    <w:rsid w:val="00D35732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57C61"/>
    <w:rsid w:val="00D6013D"/>
    <w:rsid w:val="00D61BCA"/>
    <w:rsid w:val="00D6248E"/>
    <w:rsid w:val="00D625A6"/>
    <w:rsid w:val="00D626B9"/>
    <w:rsid w:val="00D6293A"/>
    <w:rsid w:val="00D6348F"/>
    <w:rsid w:val="00D63616"/>
    <w:rsid w:val="00D638AC"/>
    <w:rsid w:val="00D6538E"/>
    <w:rsid w:val="00D65465"/>
    <w:rsid w:val="00D654B5"/>
    <w:rsid w:val="00D656AF"/>
    <w:rsid w:val="00D65846"/>
    <w:rsid w:val="00D65B78"/>
    <w:rsid w:val="00D65E44"/>
    <w:rsid w:val="00D65E79"/>
    <w:rsid w:val="00D66817"/>
    <w:rsid w:val="00D66ACF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1822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C11"/>
    <w:rsid w:val="00D76E11"/>
    <w:rsid w:val="00D76E99"/>
    <w:rsid w:val="00D76FC1"/>
    <w:rsid w:val="00D77055"/>
    <w:rsid w:val="00D77244"/>
    <w:rsid w:val="00D7763B"/>
    <w:rsid w:val="00D7781A"/>
    <w:rsid w:val="00D77C73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64E"/>
    <w:rsid w:val="00D86B51"/>
    <w:rsid w:val="00D86FAA"/>
    <w:rsid w:val="00D874F1"/>
    <w:rsid w:val="00D878AD"/>
    <w:rsid w:val="00D90095"/>
    <w:rsid w:val="00D90744"/>
    <w:rsid w:val="00D90B20"/>
    <w:rsid w:val="00D90BA4"/>
    <w:rsid w:val="00D90C37"/>
    <w:rsid w:val="00D90CDB"/>
    <w:rsid w:val="00D924F4"/>
    <w:rsid w:val="00D929E3"/>
    <w:rsid w:val="00D92DA4"/>
    <w:rsid w:val="00D93708"/>
    <w:rsid w:val="00D93E94"/>
    <w:rsid w:val="00D945AE"/>
    <w:rsid w:val="00D94A80"/>
    <w:rsid w:val="00D94F7A"/>
    <w:rsid w:val="00D959FE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41F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12F"/>
    <w:rsid w:val="00DC7377"/>
    <w:rsid w:val="00DC7966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6B2D"/>
    <w:rsid w:val="00DD6EAC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281"/>
    <w:rsid w:val="00DE75FF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3E95"/>
    <w:rsid w:val="00DF586C"/>
    <w:rsid w:val="00DF5A2C"/>
    <w:rsid w:val="00DF6092"/>
    <w:rsid w:val="00DF6667"/>
    <w:rsid w:val="00DF66DF"/>
    <w:rsid w:val="00DF67F5"/>
    <w:rsid w:val="00DF6D94"/>
    <w:rsid w:val="00DF70D3"/>
    <w:rsid w:val="00DF7182"/>
    <w:rsid w:val="00DF7411"/>
    <w:rsid w:val="00DF7E28"/>
    <w:rsid w:val="00E00651"/>
    <w:rsid w:val="00E00BF6"/>
    <w:rsid w:val="00E00C55"/>
    <w:rsid w:val="00E011A8"/>
    <w:rsid w:val="00E01BFE"/>
    <w:rsid w:val="00E0252C"/>
    <w:rsid w:val="00E0254E"/>
    <w:rsid w:val="00E025FB"/>
    <w:rsid w:val="00E0281C"/>
    <w:rsid w:val="00E02F0E"/>
    <w:rsid w:val="00E0317B"/>
    <w:rsid w:val="00E04314"/>
    <w:rsid w:val="00E047A3"/>
    <w:rsid w:val="00E04B27"/>
    <w:rsid w:val="00E04E4A"/>
    <w:rsid w:val="00E05678"/>
    <w:rsid w:val="00E05CF9"/>
    <w:rsid w:val="00E07834"/>
    <w:rsid w:val="00E1048F"/>
    <w:rsid w:val="00E10729"/>
    <w:rsid w:val="00E10DC1"/>
    <w:rsid w:val="00E11A35"/>
    <w:rsid w:val="00E11E6B"/>
    <w:rsid w:val="00E126BD"/>
    <w:rsid w:val="00E1296F"/>
    <w:rsid w:val="00E12F5B"/>
    <w:rsid w:val="00E1344A"/>
    <w:rsid w:val="00E143A4"/>
    <w:rsid w:val="00E148BE"/>
    <w:rsid w:val="00E148E0"/>
    <w:rsid w:val="00E14FBD"/>
    <w:rsid w:val="00E1579B"/>
    <w:rsid w:val="00E15DD3"/>
    <w:rsid w:val="00E1606F"/>
    <w:rsid w:val="00E16789"/>
    <w:rsid w:val="00E174AC"/>
    <w:rsid w:val="00E17AFD"/>
    <w:rsid w:val="00E17E80"/>
    <w:rsid w:val="00E208BF"/>
    <w:rsid w:val="00E20BD2"/>
    <w:rsid w:val="00E20E1E"/>
    <w:rsid w:val="00E20F8D"/>
    <w:rsid w:val="00E22BB1"/>
    <w:rsid w:val="00E22E58"/>
    <w:rsid w:val="00E238C9"/>
    <w:rsid w:val="00E241BA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164"/>
    <w:rsid w:val="00E304C7"/>
    <w:rsid w:val="00E30636"/>
    <w:rsid w:val="00E307B9"/>
    <w:rsid w:val="00E30B7A"/>
    <w:rsid w:val="00E30FB9"/>
    <w:rsid w:val="00E31106"/>
    <w:rsid w:val="00E32A3D"/>
    <w:rsid w:val="00E32B7A"/>
    <w:rsid w:val="00E33205"/>
    <w:rsid w:val="00E338C4"/>
    <w:rsid w:val="00E346B0"/>
    <w:rsid w:val="00E34B38"/>
    <w:rsid w:val="00E351ED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BB4"/>
    <w:rsid w:val="00E41BF6"/>
    <w:rsid w:val="00E41BFB"/>
    <w:rsid w:val="00E424E6"/>
    <w:rsid w:val="00E424F6"/>
    <w:rsid w:val="00E42606"/>
    <w:rsid w:val="00E4267C"/>
    <w:rsid w:val="00E43BB7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474"/>
    <w:rsid w:val="00E5277E"/>
    <w:rsid w:val="00E5343E"/>
    <w:rsid w:val="00E54A6D"/>
    <w:rsid w:val="00E54D67"/>
    <w:rsid w:val="00E55A81"/>
    <w:rsid w:val="00E56426"/>
    <w:rsid w:val="00E5670C"/>
    <w:rsid w:val="00E5670D"/>
    <w:rsid w:val="00E56C20"/>
    <w:rsid w:val="00E56CDA"/>
    <w:rsid w:val="00E56CDC"/>
    <w:rsid w:val="00E570AE"/>
    <w:rsid w:val="00E57576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C36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B03"/>
    <w:rsid w:val="00E67B54"/>
    <w:rsid w:val="00E704C4"/>
    <w:rsid w:val="00E71C33"/>
    <w:rsid w:val="00E71E97"/>
    <w:rsid w:val="00E71ECD"/>
    <w:rsid w:val="00E73623"/>
    <w:rsid w:val="00E73991"/>
    <w:rsid w:val="00E739A5"/>
    <w:rsid w:val="00E73CF6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59D"/>
    <w:rsid w:val="00E80BBA"/>
    <w:rsid w:val="00E813BF"/>
    <w:rsid w:val="00E81532"/>
    <w:rsid w:val="00E819EE"/>
    <w:rsid w:val="00E81AFF"/>
    <w:rsid w:val="00E822CD"/>
    <w:rsid w:val="00E8275B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60BA"/>
    <w:rsid w:val="00E96E0F"/>
    <w:rsid w:val="00E9733D"/>
    <w:rsid w:val="00E9795C"/>
    <w:rsid w:val="00E97D52"/>
    <w:rsid w:val="00EA1513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365E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C6FC6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8A0"/>
    <w:rsid w:val="00ED4B91"/>
    <w:rsid w:val="00ED513B"/>
    <w:rsid w:val="00ED62D9"/>
    <w:rsid w:val="00ED65C4"/>
    <w:rsid w:val="00ED6E85"/>
    <w:rsid w:val="00ED7357"/>
    <w:rsid w:val="00ED773B"/>
    <w:rsid w:val="00EE0FB1"/>
    <w:rsid w:val="00EE23DF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3FE4"/>
    <w:rsid w:val="00EE4823"/>
    <w:rsid w:val="00EE4ED5"/>
    <w:rsid w:val="00EE4F2D"/>
    <w:rsid w:val="00EE57AF"/>
    <w:rsid w:val="00EE6BBB"/>
    <w:rsid w:val="00EE6CDF"/>
    <w:rsid w:val="00EF0245"/>
    <w:rsid w:val="00EF059E"/>
    <w:rsid w:val="00EF0608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697B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6E69"/>
    <w:rsid w:val="00F074F5"/>
    <w:rsid w:val="00F07833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3534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0FFB"/>
    <w:rsid w:val="00F311FC"/>
    <w:rsid w:val="00F316B3"/>
    <w:rsid w:val="00F31E93"/>
    <w:rsid w:val="00F3275A"/>
    <w:rsid w:val="00F32B45"/>
    <w:rsid w:val="00F330D8"/>
    <w:rsid w:val="00F3311A"/>
    <w:rsid w:val="00F33553"/>
    <w:rsid w:val="00F33BCB"/>
    <w:rsid w:val="00F34AB5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36BC"/>
    <w:rsid w:val="00F437EF"/>
    <w:rsid w:val="00F4392A"/>
    <w:rsid w:val="00F44843"/>
    <w:rsid w:val="00F45417"/>
    <w:rsid w:val="00F4660E"/>
    <w:rsid w:val="00F46DB6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5D8"/>
    <w:rsid w:val="00F60756"/>
    <w:rsid w:val="00F60CBF"/>
    <w:rsid w:val="00F61538"/>
    <w:rsid w:val="00F61A79"/>
    <w:rsid w:val="00F61C9F"/>
    <w:rsid w:val="00F624AF"/>
    <w:rsid w:val="00F624EB"/>
    <w:rsid w:val="00F636CE"/>
    <w:rsid w:val="00F63707"/>
    <w:rsid w:val="00F6396F"/>
    <w:rsid w:val="00F640C0"/>
    <w:rsid w:val="00F641C2"/>
    <w:rsid w:val="00F64343"/>
    <w:rsid w:val="00F643F0"/>
    <w:rsid w:val="00F6455A"/>
    <w:rsid w:val="00F647C3"/>
    <w:rsid w:val="00F652AB"/>
    <w:rsid w:val="00F658EF"/>
    <w:rsid w:val="00F660FF"/>
    <w:rsid w:val="00F6614D"/>
    <w:rsid w:val="00F672ED"/>
    <w:rsid w:val="00F6788A"/>
    <w:rsid w:val="00F67C7B"/>
    <w:rsid w:val="00F67D9B"/>
    <w:rsid w:val="00F67F19"/>
    <w:rsid w:val="00F67F1F"/>
    <w:rsid w:val="00F70465"/>
    <w:rsid w:val="00F70D69"/>
    <w:rsid w:val="00F71593"/>
    <w:rsid w:val="00F722E2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7790F"/>
    <w:rsid w:val="00F77A6B"/>
    <w:rsid w:val="00F80477"/>
    <w:rsid w:val="00F8061F"/>
    <w:rsid w:val="00F80D3F"/>
    <w:rsid w:val="00F820E3"/>
    <w:rsid w:val="00F8259C"/>
    <w:rsid w:val="00F83255"/>
    <w:rsid w:val="00F838BE"/>
    <w:rsid w:val="00F83BCB"/>
    <w:rsid w:val="00F84397"/>
    <w:rsid w:val="00F8511F"/>
    <w:rsid w:val="00F85712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A004C"/>
    <w:rsid w:val="00FA1A20"/>
    <w:rsid w:val="00FA224B"/>
    <w:rsid w:val="00FA2273"/>
    <w:rsid w:val="00FA2DBD"/>
    <w:rsid w:val="00FA35EE"/>
    <w:rsid w:val="00FA3706"/>
    <w:rsid w:val="00FA3EAE"/>
    <w:rsid w:val="00FA3F96"/>
    <w:rsid w:val="00FA46D2"/>
    <w:rsid w:val="00FA48D2"/>
    <w:rsid w:val="00FA4C45"/>
    <w:rsid w:val="00FA4CA3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C4B"/>
    <w:rsid w:val="00FB0F0E"/>
    <w:rsid w:val="00FB2558"/>
    <w:rsid w:val="00FB2AA5"/>
    <w:rsid w:val="00FB2CAE"/>
    <w:rsid w:val="00FB331D"/>
    <w:rsid w:val="00FB38B2"/>
    <w:rsid w:val="00FB3B3C"/>
    <w:rsid w:val="00FB57AE"/>
    <w:rsid w:val="00FB57B5"/>
    <w:rsid w:val="00FB6EF1"/>
    <w:rsid w:val="00FB738E"/>
    <w:rsid w:val="00FB7EEF"/>
    <w:rsid w:val="00FC0178"/>
    <w:rsid w:val="00FC02B0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542"/>
    <w:rsid w:val="00FC3EAE"/>
    <w:rsid w:val="00FC4424"/>
    <w:rsid w:val="00FC48C8"/>
    <w:rsid w:val="00FC53F2"/>
    <w:rsid w:val="00FC68AE"/>
    <w:rsid w:val="00FC749F"/>
    <w:rsid w:val="00FC7698"/>
    <w:rsid w:val="00FC7DAC"/>
    <w:rsid w:val="00FD034C"/>
    <w:rsid w:val="00FD09F3"/>
    <w:rsid w:val="00FD0A7A"/>
    <w:rsid w:val="00FD0E7D"/>
    <w:rsid w:val="00FD107F"/>
    <w:rsid w:val="00FD123E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2AD7"/>
    <w:rsid w:val="00FF35E0"/>
    <w:rsid w:val="00FF3A67"/>
    <w:rsid w:val="00FF478A"/>
    <w:rsid w:val="00FF4AB2"/>
    <w:rsid w:val="00FF540D"/>
    <w:rsid w:val="00FF550E"/>
    <w:rsid w:val="00FF6D14"/>
    <w:rsid w:val="00FF6E56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AutoShape 77"/>
        <o:r id="V:Rule18" type="connector" idref="#AutoShape 76"/>
        <o:r id="V:Rule19" type="connector" idref="#AutoShape 87"/>
        <o:r id="V:Rule20" type="connector" idref="#AutoShape 72"/>
        <o:r id="V:Rule21" type="connector" idref="#AutoShape 70"/>
        <o:r id="V:Rule22" type="connector" idref="#AutoShape 80"/>
        <o:r id="V:Rule23" type="connector" idref="#AutoShape 82"/>
        <o:r id="V:Rule24" type="connector" idref="#AutoShape 86"/>
        <o:r id="V:Rule25" type="connector" idref="#AutoShape 85"/>
        <o:r id="V:Rule26" type="connector" idref="#AutoShape 75"/>
        <o:r id="V:Rule27" type="connector" idref="#AutoShape 84"/>
        <o:r id="V:Rule28" type="connector" idref="#AutoShape 79"/>
        <o:r id="V:Rule29" type="connector" idref="#AutoShape 71"/>
        <o:r id="V:Rule30" type="connector" idref="#AutoShape 69"/>
        <o:r id="V:Rule31" type="connector" idref="#AutoShape 73"/>
        <o:r id="V:Rule32" type="connector" idref="#AutoShape 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8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4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F2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4924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2"/>
      <w:w w:val="100"/>
      <w:position w:val="0"/>
      <w:sz w:val="23"/>
      <w:szCs w:val="23"/>
      <w:u w:val="none"/>
      <w:effect w:val="none"/>
      <w:lang w:val="ru-RU"/>
    </w:rPr>
  </w:style>
  <w:style w:type="paragraph" w:styleId="ae">
    <w:name w:val="No Spacing"/>
    <w:uiPriority w:val="99"/>
    <w:qFormat/>
    <w:rsid w:val="00FA4C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8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4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F2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39B7D722D46E3714DD6074C893BA414E2E66D5CCB6A663D904541205273A61CB378F7F36C9FAEC4BF18Cc4a8B" TargetMode="External"/><Relationship Id="rId13" Type="http://schemas.openxmlformats.org/officeDocument/2006/relationships/hyperlink" Target="consultantplus://offline/ref=9A7B65F6AE52C185A3DDCA0D66A42460D6F69C10526873DB62222C2BB64A4000F68045B3F8E6F04CX6R2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78F53FA97616E4505B32A8F57CE2B41F36FA47C9A6E4227F4AD9D92a9eDW" TargetMode="External"/><Relationship Id="rId12" Type="http://schemas.openxmlformats.org/officeDocument/2006/relationships/hyperlink" Target="consultantplus://offline/ref=9A7B65F6AE52C185A3DDCA0D66A42460D6F69C14556F73DB62222C2BB6X4RA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AD9ACEDFA4D6B233567A42F0F903E3F46901BE3E960971A6C2E2D4CEEp9i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D9ACEDFA4D6B233567BA2219FC6030449A46ECE1649A4D34717611B99EE5CA57C5EA91A529538B2833CFp2i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478F53FA97616E4505B32A8F57CE2B41F36FA47C9A6E4227F4AD9D92a9eD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A0041-24D1-447F-A141-30A3D037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25</Pages>
  <Words>6678</Words>
  <Characters>38070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28</cp:revision>
  <cp:lastPrinted>2024-04-22T23:40:00Z</cp:lastPrinted>
  <dcterms:created xsi:type="dcterms:W3CDTF">2024-02-01T01:12:00Z</dcterms:created>
  <dcterms:modified xsi:type="dcterms:W3CDTF">2024-04-22T23:40:00Z</dcterms:modified>
</cp:coreProperties>
</file>